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CA48" w14:textId="07E24164" w:rsidR="00947AEC" w:rsidRPr="00947AEC" w:rsidRDefault="00947AEC" w:rsidP="00947AEC">
      <w:pPr>
        <w:spacing w:after="150" w:line="240" w:lineRule="auto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 w:rsidRPr="00947AEC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  <w:lang w:val="en-US"/>
        </w:rPr>
        <w:t xml:space="preserve">WOMAN FIT MODEL </w:t>
      </w:r>
    </w:p>
    <w:p w14:paraId="2E221655" w14:textId="77777777" w:rsidR="00947AEC" w:rsidRDefault="00947AEC" w:rsidP="00947AEC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0A1C8D">
        <w:rPr>
          <w:rFonts w:ascii="Arial" w:eastAsia="Times New Roman" w:hAnsi="Arial" w:cs="Arial"/>
          <w:b/>
          <w:bCs/>
          <w:shd w:val="clear" w:color="auto" w:fill="FFFF00"/>
          <w:lang w:eastAsia="pl-PL"/>
        </w:rPr>
        <w:t>KATEGORIE</w:t>
      </w:r>
      <w:r w:rsidRPr="000A1C8D">
        <w:rPr>
          <w:rFonts w:ascii="Arial" w:eastAsia="Times New Roman" w:hAnsi="Arial" w:cs="Arial"/>
          <w:shd w:val="clear" w:color="auto" w:fill="FFFF00"/>
          <w:lang w:eastAsia="pl-PL"/>
        </w:rPr>
        <w:t> w rywalizacji krajowej</w:t>
      </w:r>
      <w:r w:rsidRPr="00031176">
        <w:rPr>
          <w:rFonts w:ascii="Arial" w:eastAsia="Times New Roman" w:hAnsi="Arial" w:cs="Arial"/>
          <w:lang w:eastAsia="pl-PL"/>
        </w:rPr>
        <w:t>:</w:t>
      </w:r>
    </w:p>
    <w:p w14:paraId="6CBF7D1D" w14:textId="3C10C3F8" w:rsidR="00947AEC" w:rsidRPr="00670DCC" w:rsidRDefault="00670DCC" w:rsidP="00947AEC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lang w:eastAsia="pl-PL"/>
        </w:rPr>
        <w:t>KATEGORIA OPEN</w:t>
      </w:r>
    </w:p>
    <w:p w14:paraId="190E8E5E" w14:textId="69A723A5" w:rsidR="00670DCC" w:rsidRPr="00670DCC" w:rsidRDefault="00670DCC" w:rsidP="00670DCC">
      <w:pPr>
        <w:spacing w:after="150" w:line="480" w:lineRule="atLeast"/>
        <w:rPr>
          <w:rFonts w:ascii="Arial" w:eastAsia="Times New Roman" w:hAnsi="Arial" w:cs="Arial"/>
          <w:b/>
          <w:lang w:eastAsia="pl-PL"/>
        </w:rPr>
      </w:pPr>
      <w:r w:rsidRPr="00670DCC">
        <w:rPr>
          <w:rFonts w:ascii="Arial" w:eastAsia="Times New Roman" w:hAnsi="Arial" w:cs="Arial"/>
          <w:b/>
          <w:lang w:eastAsia="pl-PL"/>
        </w:rPr>
        <w:t>OCENA:</w:t>
      </w:r>
    </w:p>
    <w:p w14:paraId="05AFDDDD" w14:textId="77777777" w:rsidR="00947AEC" w:rsidRPr="00947AEC" w:rsidRDefault="00947AEC" w:rsidP="00947AEC">
      <w:pPr>
        <w:spacing w:after="150" w:line="48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b/>
          <w:sz w:val="20"/>
          <w:szCs w:val="20"/>
          <w:lang w:eastAsia="pl-PL"/>
        </w:rPr>
        <w:t>60% punktów OCENA SYLWETKI,</w:t>
      </w:r>
    </w:p>
    <w:p w14:paraId="46DF1331" w14:textId="77777777" w:rsidR="00947AEC" w:rsidRDefault="00947AEC" w:rsidP="00947AEC">
      <w:pPr>
        <w:spacing w:after="150" w:line="48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b/>
          <w:sz w:val="20"/>
          <w:szCs w:val="20"/>
          <w:lang w:eastAsia="pl-PL"/>
        </w:rPr>
        <w:t>40% punktów OCENA PREZENTACJI</w:t>
      </w:r>
    </w:p>
    <w:p w14:paraId="24CAA937" w14:textId="77777777" w:rsidR="00670DCC" w:rsidRDefault="00670DCC" w:rsidP="00670DCC">
      <w:pPr>
        <w:pStyle w:val="NormalnyWeb"/>
      </w:pPr>
      <w:r>
        <w:t xml:space="preserve">Istotne jest czy zawodniczka nie jest zbyt </w:t>
      </w:r>
      <w:r>
        <w:t>szczupła.</w:t>
      </w:r>
      <w:r w:rsidRPr="00670DCC">
        <w:t xml:space="preserve"> Ocen</w:t>
      </w:r>
      <w:r>
        <w:t>i</w:t>
      </w:r>
      <w:r w:rsidRPr="00670DCC">
        <w:t>a</w:t>
      </w:r>
      <w:r>
        <w:t>ne są:</w:t>
      </w:r>
      <w:r w:rsidRPr="00670DCC">
        <w:t xml:space="preserve"> proporcje ciała, symetria, kobiecość i ogólne wrażenie.</w:t>
      </w:r>
      <w:r>
        <w:t xml:space="preserve"> </w:t>
      </w:r>
      <w:r>
        <w:t>Cellulit i luźne, wiotkie uda skutkują punktami ujemnymi</w:t>
      </w:r>
      <w:r>
        <w:t xml:space="preserve">. </w:t>
      </w:r>
      <w:r>
        <w:t>Zbyt wysoki poziom tkanki tłuszczowej i wody zgromadzonej pod skórą skutkuje punktami ujemnymi! Widoczna muskulatura i definicja mięśniowa również skutkują punktami ujemnymi!</w:t>
      </w:r>
      <w:r>
        <w:t xml:space="preserve"> </w:t>
      </w:r>
      <w:r>
        <w:t>Muskulatura i definicja mięśniowa będą karane punktami ujemnymi!</w:t>
      </w:r>
    </w:p>
    <w:p w14:paraId="7677C005" w14:textId="23523BBE" w:rsidR="00947AEC" w:rsidRPr="00670DCC" w:rsidRDefault="00947AEC" w:rsidP="00670DCC">
      <w:pPr>
        <w:pStyle w:val="NormalnyWeb"/>
      </w:pPr>
      <w:r w:rsidRPr="00305799">
        <w:rPr>
          <w:rFonts w:ascii="Arial" w:hAnsi="Arial" w:cs="Arial"/>
          <w:b/>
          <w:bCs/>
        </w:rPr>
        <w:t>STRÓJ</w:t>
      </w:r>
    </w:p>
    <w:p w14:paraId="6B0E74ED" w14:textId="77777777" w:rsidR="00947AEC" w:rsidRPr="00947AEC" w:rsidRDefault="00947AEC" w:rsidP="00947AEC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 xml:space="preserve">Kostium BIKINI dwuczęściowy, NIEPRZEJRZYSTY. Kolor, tkanina, faktura, ozdoby i styl bikini, a także kolor i styl butów na wysokich obcasach pozostawia się </w:t>
      </w:r>
      <w:proofErr w:type="spellStart"/>
      <w:r w:rsidRPr="00947AEC">
        <w:rPr>
          <w:rFonts w:ascii="Arial" w:eastAsia="Times New Roman" w:hAnsi="Arial" w:cs="Arial"/>
          <w:sz w:val="20"/>
          <w:szCs w:val="20"/>
          <w:lang w:eastAsia="pl-PL"/>
        </w:rPr>
        <w:t>w.g</w:t>
      </w:r>
      <w:proofErr w:type="spellEnd"/>
      <w:r w:rsidRPr="00947AEC">
        <w:rPr>
          <w:rFonts w:ascii="Arial" w:eastAsia="Times New Roman" w:hAnsi="Arial" w:cs="Arial"/>
          <w:sz w:val="20"/>
          <w:szCs w:val="20"/>
          <w:lang w:eastAsia="pl-PL"/>
        </w:rPr>
        <w:t xml:space="preserve"> uznania zawodniczki, z wyjątkiem wskazań przedstawionych poniżej. Góra wiązana na plecach, eksponująca walory sylwetki, jednakże w przyzwoitym rozmiarze odnośnie osłonięcia piersi.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7AEC">
        <w:rPr>
          <w:rFonts w:ascii="Arial" w:eastAsia="Times New Roman" w:hAnsi="Arial" w:cs="Arial"/>
          <w:sz w:val="20"/>
          <w:szCs w:val="20"/>
          <w:lang w:eastAsia="pl-PL"/>
        </w:rPr>
        <w:t>Suknia wieczorowa jest wyborem zawodniczki, jednakże nie może odsłaniać części intymnych. Dowolny materiał, NIEPRZEJRZYSTY</w:t>
      </w:r>
    </w:p>
    <w:p w14:paraId="4DB1CFDC" w14:textId="50342A13" w:rsidR="00670DCC" w:rsidRPr="00670DCC" w:rsidRDefault="00670DCC" w:rsidP="000A1C8D">
      <w:pPr>
        <w:shd w:val="clear" w:color="auto" w:fill="FFFF0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RUNDA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>SUKNIA WIECZOROWA</w:t>
      </w:r>
    </w:p>
    <w:p w14:paraId="398010C0" w14:textId="15C9C68B" w:rsidR="00670DCC" w:rsidRPr="00670DCC" w:rsidRDefault="00670DCC" w:rsidP="0067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Zawodniczki zostają wprowadzone na scenę przez panów/zawodników Fitness Model Men w choreografii przećwiczonej w dniu imprezy na godzinę przed STARTEM ZAWODÓW. Jeśli ilość partnerów będzie niewystarczająca to zawodniczki wchodzą na scenę jedna po drugiej w sukni wieczorowej, według kolejności numeru. Prezentują się w kilku dowolnych pozach na scenie. Pozowanie kulturystyczne i pozy wulgarne są ZABRONIONE.</w:t>
      </w:r>
    </w:p>
    <w:p w14:paraId="010F69D3" w14:textId="77777777" w:rsidR="00670DCC" w:rsidRPr="00670DCC" w:rsidRDefault="00670DCC" w:rsidP="0067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Zawodniczka dochodzi do środka sceny, zatrzymuje się i wykonuje 4 dowolne pozy.</w:t>
      </w:r>
    </w:p>
    <w:p w14:paraId="475B6F7C" w14:textId="77777777" w:rsidR="00670DCC" w:rsidRPr="00670DCC" w:rsidRDefault="00670DCC" w:rsidP="0067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LINE UP</w:t>
      </w: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9D0CBDB" w14:textId="77777777" w:rsidR="00670DCC" w:rsidRPr="00670DCC" w:rsidRDefault="00670DCC" w:rsidP="00670D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przodem </w:t>
      </w:r>
    </w:p>
    <w:p w14:paraId="7A294D66" w14:textId="77777777" w:rsidR="00670DCC" w:rsidRPr="00670DCC" w:rsidRDefault="00670DCC" w:rsidP="00670D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lewym bokiem </w:t>
      </w:r>
    </w:p>
    <w:p w14:paraId="1D8B2EC7" w14:textId="77777777" w:rsidR="00670DCC" w:rsidRPr="00670DCC" w:rsidRDefault="00670DCC" w:rsidP="00670D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tyłem </w:t>
      </w:r>
    </w:p>
    <w:p w14:paraId="7F8E5158" w14:textId="77777777" w:rsidR="00670DCC" w:rsidRDefault="00670DCC" w:rsidP="00670D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prawym bokiem </w:t>
      </w:r>
    </w:p>
    <w:p w14:paraId="47C2846F" w14:textId="77777777" w:rsidR="000A1C8D" w:rsidRPr="00670DCC" w:rsidRDefault="000A1C8D" w:rsidP="000A1C8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D3A0FF" w14:textId="53CCDF4E" w:rsidR="00670DCC" w:rsidRPr="00670DCC" w:rsidRDefault="00670DCC" w:rsidP="000A1C8D">
      <w:pPr>
        <w:shd w:val="clear" w:color="auto" w:fill="FFFF0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RUNDA 2 – BIKINI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 STRÓJ KĄPIELOWY</w:t>
      </w:r>
    </w:p>
    <w:p w14:paraId="7ED40C35" w14:textId="04E969AC" w:rsidR="00670DCC" w:rsidRPr="00670DCC" w:rsidRDefault="00670DCC" w:rsidP="0067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Zawodniczki wchodzą na scenę jedna po drugiej według numeru. Prezentują się w pozach dowolnych podczas T-WALKING.</w:t>
      </w:r>
    </w:p>
    <w:p w14:paraId="27E54896" w14:textId="77777777" w:rsidR="00670DCC" w:rsidRPr="00670DCC" w:rsidRDefault="00670DCC" w:rsidP="00670D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zawodniczka dochodzi do środka sceny, zatrzymuje się i dokonuje autoprezentacji w 2 dowolnych pozach </w:t>
      </w:r>
    </w:p>
    <w:p w14:paraId="221E7BBC" w14:textId="77777777" w:rsidR="00670DCC" w:rsidRPr="00670DCC" w:rsidRDefault="00670DCC" w:rsidP="00670D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przechodzi w lewy róg sceny i wykonuje 2 dowolne pozy, </w:t>
      </w:r>
    </w:p>
    <w:p w14:paraId="067D9B97" w14:textId="77777777" w:rsidR="00670DCC" w:rsidRPr="00670DCC" w:rsidRDefault="00670DCC" w:rsidP="00670D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po linii przechodzi w prawy róg i ponownie wykonuje 2 dowolne pozy, </w:t>
      </w:r>
    </w:p>
    <w:p w14:paraId="1BC69D7D" w14:textId="77777777" w:rsidR="00670DCC" w:rsidRPr="00670DCC" w:rsidRDefault="00670DCC" w:rsidP="00670D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wraca do szeregu na tyłach sceny. </w:t>
      </w:r>
    </w:p>
    <w:p w14:paraId="2D948FA4" w14:textId="77777777" w:rsidR="00670DCC" w:rsidRPr="00670DCC" w:rsidRDefault="00670DCC" w:rsidP="00670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DCC">
        <w:rPr>
          <w:rFonts w:ascii="Times New Roman" w:eastAsia="Times New Roman" w:hAnsi="Times New Roman" w:cs="Times New Roman"/>
          <w:sz w:val="24"/>
          <w:szCs w:val="24"/>
          <w:lang w:eastAsia="pl-PL"/>
        </w:rPr>
        <w:t>POZY WULGARNE I KULTURYSTYCZNE SĄ NIEDOZWOLONE!!!</w:t>
      </w:r>
    </w:p>
    <w:p w14:paraId="00224870" w14:textId="77777777" w:rsidR="00670DCC" w:rsidRDefault="00670DCC" w:rsidP="00947AEC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6A6F7014" w14:textId="17425520" w:rsidR="00947AEC" w:rsidRPr="00670DCC" w:rsidRDefault="00670DCC" w:rsidP="00947AEC">
      <w:pPr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noProof/>
        </w:rPr>
        <w:drawing>
          <wp:inline distT="0" distB="0" distL="0" distR="0" wp14:anchorId="361142CE" wp14:editId="6AFD6CC3">
            <wp:extent cx="6187440" cy="4737259"/>
            <wp:effectExtent l="0" t="0" r="3810" b="6350"/>
            <wp:docPr id="3" name="Obraz 2" descr="Obraz zawierający brzuch, kobieta, strój kąpielowy, Ud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brzuch, kobieta, strój kąpielowy, Ud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203" cy="476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BC4"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35289517" w14:textId="22EA2310" w:rsidR="00947AEC" w:rsidRPr="00305799" w:rsidRDefault="00947AEC" w:rsidP="00947AEC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3168DD">
        <w:rPr>
          <w:rFonts w:ascii="Arial" w:eastAsia="Times New Roman" w:hAnsi="Arial" w:cs="Arial"/>
          <w:b/>
          <w:bCs/>
          <w:shd w:val="clear" w:color="auto" w:fill="FFFF00"/>
          <w:lang w:eastAsia="pl-PL"/>
        </w:rPr>
        <w:t>PODKATEGORIE I LIMITY WAGOWE</w:t>
      </w:r>
      <w:r w:rsidRPr="003168DD">
        <w:rPr>
          <w:rFonts w:ascii="Arial" w:eastAsia="Times New Roman" w:hAnsi="Arial" w:cs="Arial"/>
          <w:shd w:val="clear" w:color="auto" w:fill="FFFF00"/>
          <w:lang w:eastAsia="pl-PL"/>
        </w:rPr>
        <w:t> </w:t>
      </w:r>
      <w:r w:rsidRPr="003168DD">
        <w:rPr>
          <w:rFonts w:ascii="Arial" w:eastAsia="Times New Roman" w:hAnsi="Arial" w:cs="Arial"/>
          <w:b/>
          <w:shd w:val="clear" w:color="auto" w:fill="FFFF00"/>
          <w:lang w:eastAsia="pl-PL"/>
        </w:rPr>
        <w:t>RYWALIZACJI MIĘDZYNARODOWEJ</w:t>
      </w:r>
      <w:r w:rsidRPr="00305799">
        <w:rPr>
          <w:rFonts w:ascii="Arial" w:eastAsia="Times New Roman" w:hAnsi="Arial" w:cs="Arial"/>
          <w:b/>
          <w:lang w:eastAsia="pl-PL"/>
        </w:rPr>
        <w:t xml:space="preserve"> </w:t>
      </w:r>
      <w:r w:rsidRPr="00305799">
        <w:rPr>
          <w:rFonts w:ascii="Arial" w:eastAsia="Times New Roman" w:hAnsi="Arial" w:cs="Arial"/>
          <w:lang w:eastAsia="pl-PL"/>
        </w:rPr>
        <w:t>OBOWIĄZUJĄCE W FEDERACJACH, NA ZAWODACH RANGI MISTRZOSTWA ŚWIATA, MISTRZOSTWA EUROPY</w:t>
      </w:r>
    </w:p>
    <w:p w14:paraId="70EC51B1" w14:textId="77777777" w:rsidR="00947AEC" w:rsidRPr="00947AEC" w:rsidRDefault="00947AEC" w:rsidP="00947AE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>1. WZROSTOWE</w:t>
      </w:r>
    </w:p>
    <w:p w14:paraId="3506F84D" w14:textId="77777777" w:rsidR="00947AEC" w:rsidRPr="00947AEC" w:rsidRDefault="00947AEC" w:rsidP="00947AE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>a) Do 165 cm</w:t>
      </w:r>
    </w:p>
    <w:p w14:paraId="67706555" w14:textId="77777777" w:rsidR="00947AEC" w:rsidRPr="00947AEC" w:rsidRDefault="00947AEC" w:rsidP="00947AE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>b) Do 175 cm</w:t>
      </w:r>
    </w:p>
    <w:p w14:paraId="5DEC5308" w14:textId="77777777" w:rsidR="00947AEC" w:rsidRPr="00947AEC" w:rsidRDefault="00947AEC" w:rsidP="00947AE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>c) Powyżej 175 cm</w:t>
      </w:r>
    </w:p>
    <w:p w14:paraId="4E3A3BFD" w14:textId="77777777" w:rsidR="00947AEC" w:rsidRPr="00947AEC" w:rsidRDefault="00947AEC" w:rsidP="00947AE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>2. WIEKOWE</w:t>
      </w:r>
    </w:p>
    <w:p w14:paraId="2B1C29D6" w14:textId="77777777" w:rsidR="00947AEC" w:rsidRPr="00947AEC" w:rsidRDefault="00947AEC" w:rsidP="00947AE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>*JUNIORKI do 16 lat, 18 lat i 21 lat wraz z budową ciała.</w:t>
      </w:r>
    </w:p>
    <w:p w14:paraId="727DB0CF" w14:textId="77777777" w:rsidR="00947AEC" w:rsidRPr="00947AEC" w:rsidRDefault="00947AEC" w:rsidP="00947AE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5AF4ECA2" w14:textId="516C110A" w:rsidR="00947AEC" w:rsidRPr="00947AEC" w:rsidRDefault="00947AEC" w:rsidP="00947AE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 xml:space="preserve">* MASTERS +40, +50, +60 lat </w:t>
      </w:r>
    </w:p>
    <w:p w14:paraId="7883567B" w14:textId="038697D7" w:rsidR="00947AEC" w:rsidRDefault="00947AEC" w:rsidP="00031176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122F9EF4" w14:textId="77777777" w:rsidR="003168DD" w:rsidRPr="00670DCC" w:rsidRDefault="003168DD" w:rsidP="00031176">
      <w:pPr>
        <w:spacing w:after="150" w:line="240" w:lineRule="auto"/>
        <w:rPr>
          <w:rFonts w:ascii="Arial" w:hAnsi="Arial" w:cs="Arial"/>
          <w:bCs/>
          <w:color w:val="1B1B1B"/>
          <w:sz w:val="20"/>
          <w:szCs w:val="20"/>
          <w:shd w:val="clear" w:color="auto" w:fill="FFFFFF"/>
        </w:rPr>
      </w:pPr>
    </w:p>
    <w:p w14:paraId="6199B055" w14:textId="77777777" w:rsidR="00947AEC" w:rsidRPr="00947AEC" w:rsidRDefault="00465B72" w:rsidP="00947AEC">
      <w:pPr>
        <w:spacing w:after="15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proofErr w:type="gramStart"/>
      <w:r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>2</w:t>
      </w:r>
      <w:r w:rsidR="00947AEC" w:rsidRPr="00947AEC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 .</w:t>
      </w:r>
      <w:proofErr w:type="gramEnd"/>
      <w:r w:rsidR="00947AEC" w:rsidRPr="00947AEC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Ms. </w:t>
      </w:r>
      <w:r w:rsidR="00947AEC" w:rsidRPr="00947AEC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BIKINI SHAPE </w:t>
      </w:r>
      <w:r w:rsidR="00947AEC" w:rsidRPr="00947AEC">
        <w:rPr>
          <w:rFonts w:ascii="Arial" w:eastAsia="Times New Roman" w:hAnsi="Arial" w:cs="Arial"/>
          <w:b/>
          <w:sz w:val="28"/>
          <w:szCs w:val="28"/>
          <w:lang w:eastAsia="pl-PL"/>
        </w:rPr>
        <w:t>(NAC)</w:t>
      </w:r>
    </w:p>
    <w:p w14:paraId="600E8C43" w14:textId="77777777" w:rsidR="00947AEC" w:rsidRDefault="00947AEC" w:rsidP="00947AEC">
      <w:pPr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w rywalizacji krajowej:</w:t>
      </w:r>
    </w:p>
    <w:p w14:paraId="2927C8F2" w14:textId="77777777" w:rsidR="00947AEC" w:rsidRPr="00947AEC" w:rsidRDefault="00947AEC" w:rsidP="00947AEC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lastRenderedPageBreak/>
        <w:t>Kategoria open</w:t>
      </w:r>
    </w:p>
    <w:p w14:paraId="7654C740" w14:textId="77777777" w:rsidR="00947AEC" w:rsidRPr="00947AEC" w:rsidRDefault="00947AEC" w:rsidP="00947AEC">
      <w:pPr>
        <w:pStyle w:val="Akapitzlist"/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D6CCC33" w14:textId="77777777" w:rsidR="00947AEC" w:rsidRDefault="00947AEC" w:rsidP="00947AEC">
      <w:pPr>
        <w:spacing w:after="150" w:line="48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100% punktów OCENA SYLWETKI</w:t>
      </w:r>
    </w:p>
    <w:p w14:paraId="41E2945F" w14:textId="77777777" w:rsidR="00947AEC" w:rsidRPr="00947AEC" w:rsidRDefault="00947AEC" w:rsidP="00947AEC">
      <w:pPr>
        <w:spacing w:after="150" w:line="48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62E42B" w14:textId="77777777" w:rsidR="00947AEC" w:rsidRPr="008C1D6E" w:rsidRDefault="00947AEC" w:rsidP="00947AEC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STRÓJ</w:t>
      </w:r>
    </w:p>
    <w:p w14:paraId="68D80F6C" w14:textId="77777777" w:rsidR="00947AEC" w:rsidRPr="00947AEC" w:rsidRDefault="00947AEC" w:rsidP="00947AEC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 xml:space="preserve">Kostium BIKINI dwuczęściowy, NIEPRZEJRZYSTY. Kolor, tkanina, faktura, ozdoby i styl bikini, a także kolor i styl butów na wysokich obcasach pozostawia się </w:t>
      </w:r>
      <w:proofErr w:type="spellStart"/>
      <w:r w:rsidRPr="00947AEC">
        <w:rPr>
          <w:rFonts w:ascii="Arial" w:eastAsia="Times New Roman" w:hAnsi="Arial" w:cs="Arial"/>
          <w:sz w:val="20"/>
          <w:szCs w:val="20"/>
          <w:lang w:eastAsia="pl-PL"/>
        </w:rPr>
        <w:t>w.g</w:t>
      </w:r>
      <w:proofErr w:type="spellEnd"/>
      <w:r w:rsidRPr="00947AEC">
        <w:rPr>
          <w:rFonts w:ascii="Arial" w:eastAsia="Times New Roman" w:hAnsi="Arial" w:cs="Arial"/>
          <w:sz w:val="20"/>
          <w:szCs w:val="20"/>
          <w:lang w:eastAsia="pl-PL"/>
        </w:rPr>
        <w:t xml:space="preserve"> uznania zawodniczki, z wyjątkiem wskazań przedstawionych poniżej. Góra wiązana na plecach, eksponująca walory sylwetki, jednakże w przyzwoitym rozmiarze odnośnie osłonięcia piersi.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3D49F37" w14:textId="77777777" w:rsidR="00947AEC" w:rsidRPr="008C1D6E" w:rsidRDefault="00947AEC" w:rsidP="00947AEC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 xml:space="preserve">RUNDA </w:t>
      </w:r>
      <w:r>
        <w:rPr>
          <w:rFonts w:ascii="Arial" w:eastAsia="Times New Roman" w:hAnsi="Arial" w:cs="Arial"/>
          <w:b/>
          <w:bCs/>
          <w:lang w:eastAsia="pl-PL"/>
        </w:rPr>
        <w:t>1</w:t>
      </w:r>
      <w:r w:rsidRPr="00305799">
        <w:rPr>
          <w:rFonts w:ascii="Arial" w:eastAsia="Times New Roman" w:hAnsi="Arial" w:cs="Arial"/>
          <w:b/>
          <w:bCs/>
          <w:lang w:eastAsia="pl-PL"/>
        </w:rPr>
        <w:t xml:space="preserve"> – </w:t>
      </w:r>
      <w:r>
        <w:rPr>
          <w:rFonts w:ascii="Arial" w:eastAsia="Times New Roman" w:hAnsi="Arial" w:cs="Arial"/>
          <w:b/>
          <w:bCs/>
          <w:lang w:eastAsia="pl-PL"/>
        </w:rPr>
        <w:t>BIKINI</w:t>
      </w:r>
      <w:r w:rsidRPr="0030579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465B72">
        <w:rPr>
          <w:rFonts w:ascii="Arial" w:eastAsia="Times New Roman" w:hAnsi="Arial" w:cs="Arial"/>
          <w:b/>
          <w:bCs/>
          <w:lang w:eastAsia="pl-PL"/>
        </w:rPr>
        <w:t>–</w:t>
      </w:r>
      <w:r w:rsidRPr="0030579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465B72">
        <w:rPr>
          <w:rFonts w:ascii="Arial" w:eastAsia="Times New Roman" w:hAnsi="Arial" w:cs="Arial"/>
          <w:b/>
          <w:bCs/>
          <w:lang w:eastAsia="pl-PL"/>
        </w:rPr>
        <w:t xml:space="preserve">T-WALKING, </w:t>
      </w:r>
      <w:r w:rsidRPr="00305799">
        <w:rPr>
          <w:rFonts w:ascii="Arial" w:eastAsia="Times New Roman" w:hAnsi="Arial" w:cs="Arial"/>
          <w:b/>
          <w:bCs/>
          <w:lang w:eastAsia="pl-PL"/>
        </w:rPr>
        <w:t xml:space="preserve">LINE UP ORAZ </w:t>
      </w:r>
      <w:proofErr w:type="gramStart"/>
      <w:r w:rsidRPr="00305799">
        <w:rPr>
          <w:rFonts w:ascii="Arial" w:eastAsia="Times New Roman" w:hAnsi="Arial" w:cs="Arial"/>
          <w:b/>
          <w:bCs/>
          <w:lang w:eastAsia="pl-PL"/>
        </w:rPr>
        <w:t xml:space="preserve">PORÓWNANIA </w:t>
      </w:r>
      <w:r w:rsidRPr="008C1D6E">
        <w:rPr>
          <w:rFonts w:ascii="Arial" w:eastAsia="Times New Roman" w:hAnsi="Arial" w:cs="Arial"/>
          <w:lang w:eastAsia="pl-PL"/>
        </w:rPr>
        <w:t>:</w:t>
      </w:r>
      <w:proofErr w:type="gramEnd"/>
    </w:p>
    <w:p w14:paraId="4EECD9EB" w14:textId="77777777" w:rsidR="00465B72" w:rsidRPr="00305799" w:rsidRDefault="00465B72" w:rsidP="00465B72">
      <w:pPr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Zawodniczki prezentują się w T-</w:t>
      </w:r>
      <w:proofErr w:type="spellStart"/>
      <w:r>
        <w:rPr>
          <w:rFonts w:ascii="Arial" w:eastAsia="Times New Roman" w:hAnsi="Arial" w:cs="Arial"/>
          <w:lang w:eastAsia="pl-PL"/>
        </w:rPr>
        <w:t>walking</w:t>
      </w:r>
      <w:proofErr w:type="spellEnd"/>
      <w:r>
        <w:rPr>
          <w:rFonts w:ascii="Arial" w:eastAsia="Times New Roman" w:hAnsi="Arial" w:cs="Arial"/>
          <w:lang w:eastAsia="pl-PL"/>
        </w:rPr>
        <w:t>, następnie p</w:t>
      </w:r>
      <w:r w:rsidRPr="008C1D6E">
        <w:rPr>
          <w:rFonts w:ascii="Arial" w:eastAsia="Times New Roman" w:hAnsi="Arial" w:cs="Arial"/>
          <w:lang w:eastAsia="pl-PL"/>
        </w:rPr>
        <w:t xml:space="preserve">orównanie w 4 zwrotach tzw. </w:t>
      </w:r>
      <w:proofErr w:type="spellStart"/>
      <w:r w:rsidRPr="008C1D6E">
        <w:rPr>
          <w:rFonts w:ascii="Arial" w:eastAsia="Times New Roman" w:hAnsi="Arial" w:cs="Arial"/>
          <w:lang w:eastAsia="pl-PL"/>
        </w:rPr>
        <w:t>line</w:t>
      </w:r>
      <w:proofErr w:type="spellEnd"/>
      <w:r w:rsidRPr="008C1D6E">
        <w:rPr>
          <w:rFonts w:ascii="Arial" w:eastAsia="Times New Roman" w:hAnsi="Arial" w:cs="Arial"/>
          <w:lang w:eastAsia="pl-PL"/>
        </w:rPr>
        <w:t xml:space="preserve"> up</w:t>
      </w:r>
      <w:r>
        <w:rPr>
          <w:rFonts w:ascii="Arial" w:eastAsia="Times New Roman" w:hAnsi="Arial" w:cs="Arial"/>
          <w:lang w:eastAsia="pl-PL"/>
        </w:rPr>
        <w:t>.</w:t>
      </w:r>
    </w:p>
    <w:p w14:paraId="6F70FD83" w14:textId="77777777" w:rsidR="00947AEC" w:rsidRDefault="00947AEC" w:rsidP="00947AEC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5CBA6F11" w14:textId="77777777" w:rsidR="002E2BC4" w:rsidRPr="002E2BC4" w:rsidRDefault="002E2BC4" w:rsidP="00947AEC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7743CF57" w14:textId="77777777" w:rsidR="00947AEC" w:rsidRPr="00305799" w:rsidRDefault="00947AEC" w:rsidP="00947AEC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PODKATEGORIE I LIMITY WAGOWE</w:t>
      </w:r>
      <w:r w:rsidRPr="008C1D6E">
        <w:rPr>
          <w:rFonts w:ascii="Arial" w:eastAsia="Times New Roman" w:hAnsi="Arial" w:cs="Arial"/>
          <w:lang w:eastAsia="pl-PL"/>
        </w:rPr>
        <w:t> </w:t>
      </w:r>
      <w:r w:rsidRPr="00305799">
        <w:rPr>
          <w:rFonts w:ascii="Arial" w:eastAsia="Times New Roman" w:hAnsi="Arial" w:cs="Arial"/>
          <w:b/>
          <w:lang w:eastAsia="pl-PL"/>
        </w:rPr>
        <w:t xml:space="preserve">RYWALIZACJI MIĘDZYNARODOWEJ </w:t>
      </w:r>
      <w:r w:rsidRPr="00305799">
        <w:rPr>
          <w:rFonts w:ascii="Arial" w:eastAsia="Times New Roman" w:hAnsi="Arial" w:cs="Arial"/>
          <w:lang w:eastAsia="pl-PL"/>
        </w:rPr>
        <w:t>OBOWIĄZUJĄCE W FEDERACJACH, NA ZAWODACH RANGI MISTRZOSTWA ŚWIATA, MISTRZOSTWA EUROPY, Mr. UNIVERSE:</w:t>
      </w:r>
    </w:p>
    <w:p w14:paraId="7F763995" w14:textId="77777777" w:rsidR="00947AEC" w:rsidRPr="00465B72" w:rsidRDefault="00947AEC" w:rsidP="00947AEC">
      <w:pPr>
        <w:spacing w:after="150" w:line="276" w:lineRule="auto"/>
        <w:rPr>
          <w:rFonts w:ascii="Arial" w:eastAsia="Times New Roman" w:hAnsi="Arial" w:cs="Arial"/>
          <w:b/>
          <w:lang w:val="en-US" w:eastAsia="pl-PL"/>
        </w:rPr>
      </w:pPr>
      <w:r w:rsidRPr="00465B72">
        <w:rPr>
          <w:rFonts w:ascii="Arial" w:eastAsia="Times New Roman" w:hAnsi="Arial" w:cs="Arial"/>
          <w:b/>
          <w:lang w:val="en-US" w:eastAsia="pl-PL"/>
        </w:rPr>
        <w:t>NAC:</w:t>
      </w:r>
    </w:p>
    <w:p w14:paraId="758C086E" w14:textId="77777777" w:rsidR="00465B72" w:rsidRDefault="00465B72" w:rsidP="00947AEC">
      <w:pPr>
        <w:spacing w:after="15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465B72">
        <w:rPr>
          <w:rFonts w:ascii="Arial" w:eastAsia="Times New Roman" w:hAnsi="Arial" w:cs="Arial"/>
          <w:sz w:val="20"/>
          <w:szCs w:val="20"/>
          <w:lang w:val="en-US" w:eastAsia="pl-PL"/>
        </w:rPr>
        <w:t>a)</w:t>
      </w:r>
      <w:r w:rsidRPr="00465B72">
        <w:rPr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 xml:space="preserve">Ms. Bikini Shape </w:t>
      </w:r>
    </w:p>
    <w:p w14:paraId="182C552E" w14:textId="77777777" w:rsidR="00947AEC" w:rsidRPr="00465B72" w:rsidRDefault="00465B72" w:rsidP="00947AEC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5B72">
        <w:rPr>
          <w:rFonts w:ascii="Arial" w:eastAsia="Times New Roman" w:hAnsi="Arial" w:cs="Arial"/>
          <w:sz w:val="20"/>
          <w:szCs w:val="20"/>
          <w:lang w:eastAsia="pl-PL"/>
        </w:rPr>
        <w:t xml:space="preserve">b) Ms. Bikini </w:t>
      </w:r>
      <w:proofErr w:type="spellStart"/>
      <w:r w:rsidRPr="00465B72">
        <w:rPr>
          <w:rFonts w:ascii="Arial" w:eastAsia="Times New Roman" w:hAnsi="Arial" w:cs="Arial"/>
          <w:sz w:val="20"/>
          <w:szCs w:val="20"/>
          <w:lang w:eastAsia="pl-PL"/>
        </w:rPr>
        <w:t>Shape</w:t>
      </w:r>
      <w:proofErr w:type="spellEnd"/>
      <w:r w:rsidRPr="00465B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65B72">
        <w:rPr>
          <w:rFonts w:ascii="Arial" w:eastAsia="Times New Roman" w:hAnsi="Arial" w:cs="Arial"/>
          <w:sz w:val="20"/>
          <w:szCs w:val="20"/>
          <w:lang w:eastAsia="pl-PL"/>
        </w:rPr>
        <w:t>Masters</w:t>
      </w:r>
      <w:proofErr w:type="spellEnd"/>
      <w:r w:rsidRPr="00465B72">
        <w:rPr>
          <w:rFonts w:ascii="Arial" w:eastAsia="Times New Roman" w:hAnsi="Arial" w:cs="Arial"/>
          <w:sz w:val="20"/>
          <w:szCs w:val="20"/>
          <w:lang w:eastAsia="pl-PL"/>
        </w:rPr>
        <w:t xml:space="preserve"> powyżej 35 lat</w:t>
      </w:r>
    </w:p>
    <w:p w14:paraId="77CC8ADE" w14:textId="77777777" w:rsidR="00947AEC" w:rsidRPr="00465B72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7CF85996" w14:textId="77777777" w:rsidR="00947AEC" w:rsidRPr="00465B72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5E91C1E8" w14:textId="77777777" w:rsidR="00947AEC" w:rsidRPr="00465B72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18C8C936" w14:textId="77777777" w:rsidR="00947AEC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69DBCD9E" w14:textId="77777777" w:rsidR="00465B72" w:rsidRDefault="00465B72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306C1EA9" w14:textId="77777777" w:rsidR="00465B72" w:rsidRPr="00465B72" w:rsidRDefault="00465B72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3EE10153" w14:textId="77777777" w:rsidR="00947AEC" w:rsidRPr="00465B72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58FCB560" w14:textId="77777777" w:rsidR="00947AEC" w:rsidRPr="00465B72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71C7171D" w14:textId="77777777" w:rsidR="00947AEC" w:rsidRPr="00465B72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7DCE9B4F" w14:textId="77777777" w:rsidR="00947AEC" w:rsidRPr="00465B72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7A291590" w14:textId="77777777" w:rsidR="00947AEC" w:rsidRPr="00465B72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152D3CDC" w14:textId="77777777" w:rsidR="00947AEC" w:rsidRPr="00465B72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3181F23C" w14:textId="77777777" w:rsidR="0071103D" w:rsidRDefault="0071103D" w:rsidP="00465B72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  <w:lang w:val="en-US"/>
        </w:rPr>
      </w:pPr>
    </w:p>
    <w:p w14:paraId="0B3F6C72" w14:textId="77777777" w:rsidR="0071103D" w:rsidRDefault="0071103D" w:rsidP="00465B72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  <w:lang w:val="en-US"/>
        </w:rPr>
      </w:pPr>
    </w:p>
    <w:p w14:paraId="1AB741D5" w14:textId="77777777" w:rsidR="0071103D" w:rsidRDefault="0071103D" w:rsidP="00465B72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  <w:lang w:val="en-US"/>
        </w:rPr>
      </w:pPr>
    </w:p>
    <w:p w14:paraId="03848E08" w14:textId="1B2FFADA" w:rsidR="00465B72" w:rsidRPr="00465B72" w:rsidRDefault="00465B72" w:rsidP="00465B72">
      <w:pPr>
        <w:spacing w:after="150" w:line="240" w:lineRule="auto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 w:rsidRPr="00465B72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  <w:lang w:val="en-US"/>
        </w:rPr>
        <w:lastRenderedPageBreak/>
        <w:t xml:space="preserve">WOMAN BIKINI </w:t>
      </w:r>
    </w:p>
    <w:p w14:paraId="0F496EAC" w14:textId="77777777" w:rsidR="00465B72" w:rsidRDefault="00465B72" w:rsidP="00670DCC">
      <w:pPr>
        <w:shd w:val="clear" w:color="auto" w:fill="D5DCE4" w:themeFill="text2" w:themeFillTint="33"/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w rywalizacji krajowej:</w:t>
      </w:r>
    </w:p>
    <w:p w14:paraId="0F2784F1" w14:textId="584C5828" w:rsidR="00465B72" w:rsidRPr="00947AEC" w:rsidRDefault="00670DCC" w:rsidP="00465B72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KATEGORIA OPEN</w:t>
      </w:r>
    </w:p>
    <w:p w14:paraId="7A23DDD3" w14:textId="6BD75001" w:rsidR="00465B72" w:rsidRPr="00670DCC" w:rsidRDefault="00670DCC" w:rsidP="00670DCC">
      <w:pPr>
        <w:spacing w:after="150" w:line="480" w:lineRule="atLeast"/>
        <w:rPr>
          <w:rFonts w:ascii="Arial" w:eastAsia="Times New Roman" w:hAnsi="Arial" w:cs="Arial"/>
          <w:b/>
          <w:lang w:eastAsia="pl-PL"/>
        </w:rPr>
      </w:pPr>
      <w:r w:rsidRPr="00670DCC">
        <w:rPr>
          <w:rFonts w:ascii="Arial" w:eastAsia="Times New Roman" w:hAnsi="Arial" w:cs="Arial"/>
          <w:b/>
          <w:lang w:eastAsia="pl-PL"/>
        </w:rPr>
        <w:t>OCENA:</w:t>
      </w:r>
    </w:p>
    <w:p w14:paraId="4D01E468" w14:textId="77777777" w:rsidR="00865CD3" w:rsidRDefault="00465B72" w:rsidP="00465B72">
      <w:pPr>
        <w:spacing w:after="150" w:line="48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60% punktów OCENA SYLWETKI,</w:t>
      </w:r>
    </w:p>
    <w:p w14:paraId="5CA45441" w14:textId="77777777" w:rsidR="00465B72" w:rsidRDefault="00465B72" w:rsidP="00465B72">
      <w:pPr>
        <w:spacing w:after="150" w:line="48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65B72">
        <w:rPr>
          <w:rFonts w:ascii="Arial" w:eastAsia="Times New Roman" w:hAnsi="Arial" w:cs="Arial"/>
          <w:b/>
          <w:sz w:val="20"/>
          <w:szCs w:val="20"/>
          <w:lang w:eastAsia="pl-PL"/>
        </w:rPr>
        <w:t>40% punktów OCENA PREZENTACJI</w:t>
      </w:r>
    </w:p>
    <w:p w14:paraId="40E98689" w14:textId="2DACEFC4" w:rsidR="003168DD" w:rsidRDefault="003168DD" w:rsidP="003168DD">
      <w:pPr>
        <w:pStyle w:val="NormalnyWeb"/>
      </w:pPr>
      <w:r>
        <w:t xml:space="preserve">Istotne jest czy zawodniczka nie jest zbyt </w:t>
      </w:r>
      <w:r>
        <w:t>szczupła</w:t>
      </w:r>
      <w:r>
        <w:t>.</w:t>
      </w:r>
      <w:r>
        <w:t xml:space="preserve"> </w:t>
      </w:r>
      <w:r>
        <w:t>Cellulit i luźne, wiotkie uda skutkują punktami ujemnymi!!!!</w:t>
      </w:r>
      <w:r>
        <w:t xml:space="preserve"> </w:t>
      </w:r>
      <w:r>
        <w:t>Zbyt wysoki poziom tkanki tłuszczowej i wody zgromadzonej pod skórą skutkuje punktami ujemnymi! Nadmierna muskulatura i definicja będą zaniżały ocenę: zwłaszcza BRZUCH I RAMIONA!</w:t>
      </w:r>
    </w:p>
    <w:p w14:paraId="32B4C2F4" w14:textId="77777777" w:rsidR="00C352DF" w:rsidRDefault="003168DD" w:rsidP="00C352DF">
      <w:pPr>
        <w:pStyle w:val="NormalnyWeb"/>
      </w:pPr>
      <w:r w:rsidRPr="003168DD">
        <w:t xml:space="preserve">Ocena: </w:t>
      </w:r>
      <w:r w:rsidR="00C352DF">
        <w:t>symetria ciała, proporcje, kobiecość, kondycja fizyczna, prezencja sceniczna i ogólne wrażenie.</w:t>
      </w:r>
      <w:r w:rsidR="00C352DF">
        <w:t xml:space="preserve"> </w:t>
      </w:r>
      <w:r w:rsidR="00C352DF">
        <w:t>Najważniejsze cechy: zrównoważona sylwetka, napięcie mięśniowe i naturalna kobieca atrakcyjność.</w:t>
      </w:r>
    </w:p>
    <w:p w14:paraId="086ADB72" w14:textId="54AE02F8" w:rsidR="00465B72" w:rsidRPr="003168DD" w:rsidRDefault="00465B72" w:rsidP="00C352DF">
      <w:pPr>
        <w:pStyle w:val="NormalnyWeb"/>
      </w:pPr>
      <w:r w:rsidRPr="00305799">
        <w:rPr>
          <w:rFonts w:ascii="Arial" w:hAnsi="Arial" w:cs="Arial"/>
          <w:b/>
          <w:bCs/>
        </w:rPr>
        <w:t>STRÓJ</w:t>
      </w:r>
    </w:p>
    <w:p w14:paraId="067152B9" w14:textId="77777777" w:rsidR="00465B72" w:rsidRPr="00947AEC" w:rsidRDefault="00465B72" w:rsidP="00465B72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 xml:space="preserve">Kostium BIKINI dwuczęściowy, NIEPRZEJRZYSTY. Kolor, tkanina, faktura, ozdoby i styl bikini, a także kolor i styl butów na wysokich obcasach pozostawia się </w:t>
      </w:r>
      <w:proofErr w:type="spellStart"/>
      <w:r w:rsidRPr="00947AEC">
        <w:rPr>
          <w:rFonts w:ascii="Arial" w:eastAsia="Times New Roman" w:hAnsi="Arial" w:cs="Arial"/>
          <w:sz w:val="20"/>
          <w:szCs w:val="20"/>
          <w:lang w:eastAsia="pl-PL"/>
        </w:rPr>
        <w:t>w.g</w:t>
      </w:r>
      <w:proofErr w:type="spellEnd"/>
      <w:r w:rsidRPr="00947AEC">
        <w:rPr>
          <w:rFonts w:ascii="Arial" w:eastAsia="Times New Roman" w:hAnsi="Arial" w:cs="Arial"/>
          <w:sz w:val="20"/>
          <w:szCs w:val="20"/>
          <w:lang w:eastAsia="pl-PL"/>
        </w:rPr>
        <w:t xml:space="preserve"> uznania zawodniczki, z wyjątkiem wskazań przedstawionych poniżej. Góra wiązana na plecach, eksponująca walory sylwetki, jednakże w przyzwoitym rozmiarze odnośnie osłonięcia piersi.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BDE8892" w14:textId="77777777" w:rsidR="003168DD" w:rsidRPr="003168DD" w:rsidRDefault="003168DD" w:rsidP="00316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RUNDA 1 – BIKINI</w:t>
      </w:r>
    </w:p>
    <w:p w14:paraId="332A3935" w14:textId="4B3EC568" w:rsidR="003168DD" w:rsidRPr="003168DD" w:rsidRDefault="003168DD" w:rsidP="00316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Zawodniczki wchodzą na scenę jedna po drugiej według numeru. Prezentują się w pozach dowolnych podczas T-WALKING. POZY WULGARNE I KULTURYSTYCZNE SĄ NIEDOZWOLONE!!! </w:t>
      </w:r>
    </w:p>
    <w:p w14:paraId="75E17CDE" w14:textId="77777777" w:rsidR="003168DD" w:rsidRPr="003168DD" w:rsidRDefault="003168DD" w:rsidP="003168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zawodniczka dochodzi do środka sceny, zatrzymuje się i dokonuje autoprezentacji w 2 dowolnych pozach </w:t>
      </w:r>
    </w:p>
    <w:p w14:paraId="66804FF3" w14:textId="77777777" w:rsidR="003168DD" w:rsidRPr="003168DD" w:rsidRDefault="003168DD" w:rsidP="003168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przechodzi w lewy róg sceny i wykonuje 2 dowolne pozy, </w:t>
      </w:r>
    </w:p>
    <w:p w14:paraId="63880E7E" w14:textId="77777777" w:rsidR="003168DD" w:rsidRPr="003168DD" w:rsidRDefault="003168DD" w:rsidP="003168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po linii przechodzi w prawy róg i ponownie wykonuje 2 dowolne pozy, </w:t>
      </w:r>
    </w:p>
    <w:p w14:paraId="75A0E338" w14:textId="77777777" w:rsidR="003168DD" w:rsidRPr="003168DD" w:rsidRDefault="003168DD" w:rsidP="003168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wraca do szeregu na tyłach sceny. </w:t>
      </w:r>
    </w:p>
    <w:p w14:paraId="3839C751" w14:textId="77777777" w:rsidR="003168DD" w:rsidRPr="003168DD" w:rsidRDefault="003168DD" w:rsidP="003168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T-</w:t>
      </w:r>
      <w:proofErr w:type="spellStart"/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>walkingu</w:t>
      </w:r>
      <w:proofErr w:type="spellEnd"/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wszystkie zawodniczki, następują porównania w </w:t>
      </w:r>
      <w:proofErr w:type="spellStart"/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>line</w:t>
      </w:r>
      <w:proofErr w:type="spellEnd"/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>up’ie</w:t>
      </w:r>
      <w:proofErr w:type="spellEnd"/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BA03E87" w14:textId="77777777" w:rsidR="003168DD" w:rsidRPr="003168DD" w:rsidRDefault="003168DD" w:rsidP="003866EF">
      <w:pPr>
        <w:shd w:val="clear" w:color="auto" w:fill="FFFF0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LINE UP</w:t>
      </w:r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D8B7B2F" w14:textId="77777777" w:rsidR="003168DD" w:rsidRPr="003168DD" w:rsidRDefault="003168DD" w:rsidP="003168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przodem </w:t>
      </w:r>
    </w:p>
    <w:p w14:paraId="1B01B87B" w14:textId="77777777" w:rsidR="003168DD" w:rsidRPr="003168DD" w:rsidRDefault="003168DD" w:rsidP="003168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lewym bokiem </w:t>
      </w:r>
    </w:p>
    <w:p w14:paraId="2C0F0AA5" w14:textId="77777777" w:rsidR="003168DD" w:rsidRPr="003168DD" w:rsidRDefault="003168DD" w:rsidP="003168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tyłem </w:t>
      </w:r>
    </w:p>
    <w:p w14:paraId="58182C1D" w14:textId="77777777" w:rsidR="003168DD" w:rsidRDefault="003168DD" w:rsidP="003168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prawym bokiem </w:t>
      </w:r>
    </w:p>
    <w:p w14:paraId="40687510" w14:textId="5B6DBEBA" w:rsidR="00465B72" w:rsidRPr="003168DD" w:rsidRDefault="003168DD" w:rsidP="00316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lastRenderedPageBreak/>
        <w:drawing>
          <wp:inline distT="0" distB="0" distL="0" distR="0" wp14:anchorId="2EA772A8" wp14:editId="0138118F">
            <wp:extent cx="4892040" cy="6790443"/>
            <wp:effectExtent l="0" t="0" r="3810" b="0"/>
            <wp:docPr id="5" name="Obraz 4" descr="Obraz zawierający brzuch, kobieta, mięsień, Ud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Obraz zawierający brzuch, kobieta, mięsień, Ud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233" cy="68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BC4"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2E3DBA8A" w14:textId="72225EB8" w:rsidR="00465B72" w:rsidRPr="003168DD" w:rsidRDefault="00465B72" w:rsidP="003168DD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3168DD">
        <w:rPr>
          <w:rFonts w:ascii="Arial" w:eastAsia="Times New Roman" w:hAnsi="Arial" w:cs="Arial"/>
          <w:b/>
          <w:bCs/>
          <w:shd w:val="clear" w:color="auto" w:fill="FFFF00"/>
          <w:lang w:eastAsia="pl-PL"/>
        </w:rPr>
        <w:t>PODKATEGORIE I LIMITY WAGOWE</w:t>
      </w:r>
      <w:r w:rsidRPr="003168DD">
        <w:rPr>
          <w:rFonts w:ascii="Arial" w:eastAsia="Times New Roman" w:hAnsi="Arial" w:cs="Arial"/>
          <w:shd w:val="clear" w:color="auto" w:fill="FFFF00"/>
          <w:lang w:eastAsia="pl-PL"/>
        </w:rPr>
        <w:t> </w:t>
      </w:r>
      <w:r w:rsidRPr="003168DD">
        <w:rPr>
          <w:rFonts w:ascii="Arial" w:eastAsia="Times New Roman" w:hAnsi="Arial" w:cs="Arial"/>
          <w:b/>
          <w:shd w:val="clear" w:color="auto" w:fill="FFFF00"/>
          <w:lang w:eastAsia="pl-PL"/>
        </w:rPr>
        <w:t>RYWALIZACJI MIĘDZYNARODOWEJ</w:t>
      </w:r>
      <w:r w:rsidRPr="00305799">
        <w:rPr>
          <w:rFonts w:ascii="Arial" w:eastAsia="Times New Roman" w:hAnsi="Arial" w:cs="Arial"/>
          <w:b/>
          <w:lang w:eastAsia="pl-PL"/>
        </w:rPr>
        <w:t xml:space="preserve"> </w:t>
      </w:r>
      <w:r w:rsidRPr="00305799">
        <w:rPr>
          <w:rFonts w:ascii="Arial" w:eastAsia="Times New Roman" w:hAnsi="Arial" w:cs="Arial"/>
          <w:lang w:eastAsia="pl-PL"/>
        </w:rPr>
        <w:t>OBOWIĄZUJĄCE W FEDERACJACH, NA ZAWODACH RANGI MISTRZOSTWA ŚWIATA, MISTRZOSTWA EUROPY</w:t>
      </w:r>
    </w:p>
    <w:p w14:paraId="112A12DC" w14:textId="77777777" w:rsidR="00465B72" w:rsidRPr="00465B72" w:rsidRDefault="00465B72" w:rsidP="00465B72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5B72">
        <w:rPr>
          <w:rFonts w:ascii="Arial" w:eastAsia="Times New Roman" w:hAnsi="Arial" w:cs="Arial"/>
          <w:sz w:val="20"/>
          <w:szCs w:val="20"/>
          <w:lang w:eastAsia="pl-PL"/>
        </w:rPr>
        <w:t>1. WZROSTOWE</w:t>
      </w:r>
    </w:p>
    <w:p w14:paraId="16223A6C" w14:textId="77777777" w:rsidR="00465B72" w:rsidRPr="00465B72" w:rsidRDefault="00465B72" w:rsidP="00465B72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5B72">
        <w:rPr>
          <w:rFonts w:ascii="Arial" w:eastAsia="Times New Roman" w:hAnsi="Arial" w:cs="Arial"/>
          <w:sz w:val="20"/>
          <w:szCs w:val="20"/>
          <w:lang w:eastAsia="pl-PL"/>
        </w:rPr>
        <w:t>a) Do 165 cm</w:t>
      </w:r>
    </w:p>
    <w:p w14:paraId="3A27F310" w14:textId="77777777" w:rsidR="00465B72" w:rsidRPr="00465B72" w:rsidRDefault="00465B72" w:rsidP="00465B72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5B72">
        <w:rPr>
          <w:rFonts w:ascii="Arial" w:eastAsia="Times New Roman" w:hAnsi="Arial" w:cs="Arial"/>
          <w:sz w:val="20"/>
          <w:szCs w:val="20"/>
          <w:lang w:eastAsia="pl-PL"/>
        </w:rPr>
        <w:t>b) Do 175 cm</w:t>
      </w:r>
    </w:p>
    <w:p w14:paraId="29A47EA3" w14:textId="77777777" w:rsidR="00465B72" w:rsidRPr="00465B72" w:rsidRDefault="00465B72" w:rsidP="00465B72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5B72">
        <w:rPr>
          <w:rFonts w:ascii="Arial" w:eastAsia="Times New Roman" w:hAnsi="Arial" w:cs="Arial"/>
          <w:sz w:val="20"/>
          <w:szCs w:val="20"/>
          <w:lang w:eastAsia="pl-PL"/>
        </w:rPr>
        <w:t>c) Powyżej 175 cm</w:t>
      </w:r>
    </w:p>
    <w:p w14:paraId="269AF42E" w14:textId="77777777" w:rsidR="00465B72" w:rsidRPr="00465B72" w:rsidRDefault="00465B72" w:rsidP="00465B72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5B72">
        <w:rPr>
          <w:rFonts w:ascii="Arial" w:eastAsia="Times New Roman" w:hAnsi="Arial" w:cs="Arial"/>
          <w:sz w:val="20"/>
          <w:szCs w:val="20"/>
          <w:lang w:eastAsia="pl-PL"/>
        </w:rPr>
        <w:t>2. WIEKOWE</w:t>
      </w:r>
    </w:p>
    <w:p w14:paraId="21964EB2" w14:textId="77777777" w:rsidR="00465B72" w:rsidRPr="00465B72" w:rsidRDefault="00465B72" w:rsidP="00465B72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5B72">
        <w:rPr>
          <w:rFonts w:ascii="Arial" w:eastAsia="Times New Roman" w:hAnsi="Arial" w:cs="Arial"/>
          <w:sz w:val="20"/>
          <w:szCs w:val="20"/>
          <w:lang w:eastAsia="pl-PL"/>
        </w:rPr>
        <w:t>*JUNIORKI do 16 lat, 18 lat i 21 lat wraz z budową ciała.</w:t>
      </w:r>
    </w:p>
    <w:p w14:paraId="1E55CF2B" w14:textId="77777777" w:rsidR="00465B72" w:rsidRPr="00465B72" w:rsidRDefault="00465B72" w:rsidP="00465B72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5B72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5CF9698E" w14:textId="56FCE2C2" w:rsidR="00465B72" w:rsidRPr="00465B72" w:rsidRDefault="00465B72" w:rsidP="00465B72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5B72">
        <w:rPr>
          <w:rFonts w:ascii="Arial" w:eastAsia="Times New Roman" w:hAnsi="Arial" w:cs="Arial"/>
          <w:sz w:val="20"/>
          <w:szCs w:val="20"/>
          <w:lang w:eastAsia="pl-PL"/>
        </w:rPr>
        <w:t>* MASTERS +40, +50, +60 lat</w:t>
      </w:r>
    </w:p>
    <w:p w14:paraId="67534A9E" w14:textId="77777777" w:rsidR="00947AEC" w:rsidRPr="00465B72" w:rsidRDefault="00465B72" w:rsidP="00465B72">
      <w:pPr>
        <w:spacing w:after="150" w:line="240" w:lineRule="auto"/>
        <w:rPr>
          <w:rFonts w:ascii="Arial" w:hAnsi="Arial" w:cs="Arial"/>
          <w:bCs/>
          <w:color w:val="1B1B1B"/>
          <w:sz w:val="20"/>
          <w:szCs w:val="20"/>
          <w:shd w:val="clear" w:color="auto" w:fill="FFFFFF"/>
        </w:rPr>
      </w:pPr>
      <w:r w:rsidRPr="00465B72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160A5A11" w14:textId="77777777" w:rsidR="00465B72" w:rsidRPr="00947AEC" w:rsidRDefault="00465B72" w:rsidP="00465B72">
      <w:pPr>
        <w:spacing w:after="15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proofErr w:type="gramStart"/>
      <w:r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lastRenderedPageBreak/>
        <w:t>4</w:t>
      </w:r>
      <w:r w:rsidRPr="00947AEC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 .</w:t>
      </w:r>
      <w:proofErr w:type="gramEnd"/>
      <w:r w:rsidRPr="00947AEC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 </w:t>
      </w:r>
      <w:r w:rsidRPr="00465B72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Bikini </w:t>
      </w:r>
      <w:proofErr w:type="spellStart"/>
      <w:r w:rsidRPr="00465B72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>Wellness</w:t>
      </w:r>
      <w:proofErr w:type="spellEnd"/>
      <w:r w:rsidRPr="00465B72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 </w:t>
      </w:r>
      <w:r w:rsidRPr="00947AEC">
        <w:rPr>
          <w:rFonts w:ascii="Arial" w:eastAsia="Times New Roman" w:hAnsi="Arial" w:cs="Arial"/>
          <w:b/>
          <w:sz w:val="28"/>
          <w:szCs w:val="28"/>
          <w:lang w:eastAsia="pl-PL"/>
        </w:rPr>
        <w:t>(NAC)</w:t>
      </w:r>
    </w:p>
    <w:p w14:paraId="262E031D" w14:textId="77777777" w:rsidR="00465B72" w:rsidRDefault="00465B72" w:rsidP="00465B72">
      <w:pPr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w rywalizacji krajowej:</w:t>
      </w:r>
    </w:p>
    <w:p w14:paraId="4E3A2735" w14:textId="77777777" w:rsidR="00465B72" w:rsidRPr="00947AEC" w:rsidRDefault="00465B72" w:rsidP="00465B72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Kategoria open</w:t>
      </w:r>
    </w:p>
    <w:p w14:paraId="27FEF485" w14:textId="77777777" w:rsidR="00465B72" w:rsidRPr="00947AEC" w:rsidRDefault="00465B72" w:rsidP="00465B72">
      <w:pPr>
        <w:pStyle w:val="Akapitzlist"/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AF76B1A" w14:textId="77777777" w:rsidR="00465B72" w:rsidRDefault="00465B72" w:rsidP="00465B72">
      <w:pPr>
        <w:spacing w:after="150" w:line="48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100% punktów OCENA SYLWETKI</w:t>
      </w:r>
    </w:p>
    <w:p w14:paraId="00D4CE05" w14:textId="77777777" w:rsidR="00465B72" w:rsidRPr="00947AEC" w:rsidRDefault="00465B72" w:rsidP="00465B72">
      <w:pPr>
        <w:spacing w:after="150" w:line="48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EF035CF" w14:textId="77777777" w:rsidR="00465B72" w:rsidRPr="008C1D6E" w:rsidRDefault="00465B72" w:rsidP="00465B72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STRÓJ</w:t>
      </w:r>
    </w:p>
    <w:p w14:paraId="604D358B" w14:textId="77777777" w:rsidR="00465B72" w:rsidRPr="00947AEC" w:rsidRDefault="00465B72" w:rsidP="00465B72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7AEC">
        <w:rPr>
          <w:rFonts w:ascii="Arial" w:eastAsia="Times New Roman" w:hAnsi="Arial" w:cs="Arial"/>
          <w:sz w:val="20"/>
          <w:szCs w:val="20"/>
          <w:lang w:eastAsia="pl-PL"/>
        </w:rPr>
        <w:t xml:space="preserve">Kostium BIKINI dwuczęściowy, NIEPRZEJRZYSTY. Kolor, tkanina, faktura, ozdoby i styl bikini, a także kolor i styl butów na wysokich obcasach pozostawia się </w:t>
      </w:r>
      <w:proofErr w:type="spellStart"/>
      <w:r w:rsidRPr="00947AEC">
        <w:rPr>
          <w:rFonts w:ascii="Arial" w:eastAsia="Times New Roman" w:hAnsi="Arial" w:cs="Arial"/>
          <w:sz w:val="20"/>
          <w:szCs w:val="20"/>
          <w:lang w:eastAsia="pl-PL"/>
        </w:rPr>
        <w:t>w.g</w:t>
      </w:r>
      <w:proofErr w:type="spellEnd"/>
      <w:r w:rsidRPr="00947AEC">
        <w:rPr>
          <w:rFonts w:ascii="Arial" w:eastAsia="Times New Roman" w:hAnsi="Arial" w:cs="Arial"/>
          <w:sz w:val="20"/>
          <w:szCs w:val="20"/>
          <w:lang w:eastAsia="pl-PL"/>
        </w:rPr>
        <w:t xml:space="preserve"> uznania zawodniczki, z wyjątkiem wskazań przedstawionych poniżej. Góra wiązana na plecach, eksponująca walory sylwetki, jednakże w przyzwoitym rozmiarze odnośnie osłonięcia piersi.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D0BF7BB" w14:textId="77777777" w:rsidR="00465B72" w:rsidRPr="008C1D6E" w:rsidRDefault="00465B72" w:rsidP="00465B72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 xml:space="preserve">RUNDA </w:t>
      </w:r>
      <w:r>
        <w:rPr>
          <w:rFonts w:ascii="Arial" w:eastAsia="Times New Roman" w:hAnsi="Arial" w:cs="Arial"/>
          <w:b/>
          <w:bCs/>
          <w:lang w:eastAsia="pl-PL"/>
        </w:rPr>
        <w:t>1</w:t>
      </w:r>
      <w:r w:rsidRPr="00305799">
        <w:rPr>
          <w:rFonts w:ascii="Arial" w:eastAsia="Times New Roman" w:hAnsi="Arial" w:cs="Arial"/>
          <w:b/>
          <w:bCs/>
          <w:lang w:eastAsia="pl-PL"/>
        </w:rPr>
        <w:t xml:space="preserve"> – </w:t>
      </w:r>
      <w:r>
        <w:rPr>
          <w:rFonts w:ascii="Arial" w:eastAsia="Times New Roman" w:hAnsi="Arial" w:cs="Arial"/>
          <w:b/>
          <w:bCs/>
          <w:lang w:eastAsia="pl-PL"/>
        </w:rPr>
        <w:t>BIKINI</w:t>
      </w:r>
      <w:r w:rsidRPr="00305799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–</w:t>
      </w:r>
      <w:r w:rsidRPr="00305799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 xml:space="preserve">T-WALKING, </w:t>
      </w:r>
      <w:r w:rsidRPr="00305799">
        <w:rPr>
          <w:rFonts w:ascii="Arial" w:eastAsia="Times New Roman" w:hAnsi="Arial" w:cs="Arial"/>
          <w:b/>
          <w:bCs/>
          <w:lang w:eastAsia="pl-PL"/>
        </w:rPr>
        <w:t xml:space="preserve">LINE UP ORAZ </w:t>
      </w:r>
      <w:proofErr w:type="gramStart"/>
      <w:r w:rsidRPr="00305799">
        <w:rPr>
          <w:rFonts w:ascii="Arial" w:eastAsia="Times New Roman" w:hAnsi="Arial" w:cs="Arial"/>
          <w:b/>
          <w:bCs/>
          <w:lang w:eastAsia="pl-PL"/>
        </w:rPr>
        <w:t xml:space="preserve">PORÓWNANIA </w:t>
      </w:r>
      <w:r w:rsidRPr="008C1D6E">
        <w:rPr>
          <w:rFonts w:ascii="Arial" w:eastAsia="Times New Roman" w:hAnsi="Arial" w:cs="Arial"/>
          <w:lang w:eastAsia="pl-PL"/>
        </w:rPr>
        <w:t>:</w:t>
      </w:r>
      <w:proofErr w:type="gramEnd"/>
    </w:p>
    <w:p w14:paraId="1F2B796F" w14:textId="77777777" w:rsidR="00465B72" w:rsidRDefault="00465B72" w:rsidP="00465B72">
      <w:pPr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Zawodniczki prezentują się w T-</w:t>
      </w:r>
      <w:proofErr w:type="spellStart"/>
      <w:r>
        <w:rPr>
          <w:rFonts w:ascii="Arial" w:eastAsia="Times New Roman" w:hAnsi="Arial" w:cs="Arial"/>
          <w:lang w:eastAsia="pl-PL"/>
        </w:rPr>
        <w:t>walking</w:t>
      </w:r>
      <w:proofErr w:type="spellEnd"/>
      <w:r>
        <w:rPr>
          <w:rFonts w:ascii="Arial" w:eastAsia="Times New Roman" w:hAnsi="Arial" w:cs="Arial"/>
          <w:lang w:eastAsia="pl-PL"/>
        </w:rPr>
        <w:t>, następnie p</w:t>
      </w:r>
      <w:r w:rsidRPr="008C1D6E">
        <w:rPr>
          <w:rFonts w:ascii="Arial" w:eastAsia="Times New Roman" w:hAnsi="Arial" w:cs="Arial"/>
          <w:lang w:eastAsia="pl-PL"/>
        </w:rPr>
        <w:t xml:space="preserve">orównanie w 4 zwrotach tzw. </w:t>
      </w:r>
      <w:proofErr w:type="spellStart"/>
      <w:r w:rsidRPr="008C1D6E">
        <w:rPr>
          <w:rFonts w:ascii="Arial" w:eastAsia="Times New Roman" w:hAnsi="Arial" w:cs="Arial"/>
          <w:lang w:eastAsia="pl-PL"/>
        </w:rPr>
        <w:t>line</w:t>
      </w:r>
      <w:proofErr w:type="spellEnd"/>
      <w:r w:rsidRPr="008C1D6E">
        <w:rPr>
          <w:rFonts w:ascii="Arial" w:eastAsia="Times New Roman" w:hAnsi="Arial" w:cs="Arial"/>
          <w:lang w:eastAsia="pl-PL"/>
        </w:rPr>
        <w:t xml:space="preserve"> up</w:t>
      </w:r>
      <w:r>
        <w:rPr>
          <w:rFonts w:ascii="Arial" w:eastAsia="Times New Roman" w:hAnsi="Arial" w:cs="Arial"/>
          <w:lang w:eastAsia="pl-PL"/>
        </w:rPr>
        <w:t>.</w:t>
      </w:r>
    </w:p>
    <w:p w14:paraId="61DE4926" w14:textId="77777777" w:rsidR="002E2BC4" w:rsidRPr="00305799" w:rsidRDefault="002E2BC4" w:rsidP="00465B72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27A92EFE" w14:textId="77777777" w:rsidR="00465B72" w:rsidRPr="002E2BC4" w:rsidRDefault="002E2BC4" w:rsidP="00465B72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207C873D" w14:textId="77777777" w:rsidR="00465B72" w:rsidRPr="00305799" w:rsidRDefault="00465B72" w:rsidP="00465B72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PODKATEGORIE I LIMITY WAGOWE</w:t>
      </w:r>
      <w:r w:rsidRPr="008C1D6E">
        <w:rPr>
          <w:rFonts w:ascii="Arial" w:eastAsia="Times New Roman" w:hAnsi="Arial" w:cs="Arial"/>
          <w:lang w:eastAsia="pl-PL"/>
        </w:rPr>
        <w:t> </w:t>
      </w:r>
      <w:r w:rsidRPr="00305799">
        <w:rPr>
          <w:rFonts w:ascii="Arial" w:eastAsia="Times New Roman" w:hAnsi="Arial" w:cs="Arial"/>
          <w:b/>
          <w:lang w:eastAsia="pl-PL"/>
        </w:rPr>
        <w:t xml:space="preserve">RYWALIZACJI MIĘDZYNARODOWEJ </w:t>
      </w:r>
      <w:r w:rsidRPr="00305799">
        <w:rPr>
          <w:rFonts w:ascii="Arial" w:eastAsia="Times New Roman" w:hAnsi="Arial" w:cs="Arial"/>
          <w:lang w:eastAsia="pl-PL"/>
        </w:rPr>
        <w:t>OBOWIĄZUJĄCE W FEDERACJACH, NA ZAWODACH RANGI MISTRZOSTWA ŚWIATA, MISTRZOSTWA EUROPY, Mr. UNIVERSE:</w:t>
      </w:r>
    </w:p>
    <w:p w14:paraId="645CF524" w14:textId="77777777" w:rsidR="00465B72" w:rsidRPr="00465B72" w:rsidRDefault="00465B72" w:rsidP="00465B72">
      <w:pPr>
        <w:spacing w:after="150" w:line="276" w:lineRule="auto"/>
        <w:rPr>
          <w:rFonts w:ascii="Arial" w:eastAsia="Times New Roman" w:hAnsi="Arial" w:cs="Arial"/>
          <w:b/>
          <w:lang w:val="en-US" w:eastAsia="pl-PL"/>
        </w:rPr>
      </w:pPr>
      <w:r w:rsidRPr="00465B72">
        <w:rPr>
          <w:rFonts w:ascii="Arial" w:eastAsia="Times New Roman" w:hAnsi="Arial" w:cs="Arial"/>
          <w:b/>
          <w:lang w:val="en-US" w:eastAsia="pl-PL"/>
        </w:rPr>
        <w:t>NAC:</w:t>
      </w:r>
    </w:p>
    <w:p w14:paraId="5D3558F1" w14:textId="77777777" w:rsidR="00465B72" w:rsidRPr="00465B72" w:rsidRDefault="00465B72" w:rsidP="00465B72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65B72">
        <w:rPr>
          <w:rFonts w:ascii="Arial" w:eastAsia="Times New Roman" w:hAnsi="Arial" w:cs="Arial"/>
          <w:sz w:val="20"/>
          <w:szCs w:val="20"/>
          <w:lang w:val="en-US" w:eastAsia="pl-PL"/>
        </w:rPr>
        <w:t>a)</w:t>
      </w:r>
      <w:r w:rsidRPr="00465B72">
        <w:rPr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pl-PL"/>
        </w:rPr>
        <w:t>Open</w:t>
      </w:r>
    </w:p>
    <w:p w14:paraId="62A200D9" w14:textId="77777777" w:rsidR="00465B72" w:rsidRDefault="00465B72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7C0762DD" w14:textId="77777777" w:rsidR="00465B72" w:rsidRDefault="00465B72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4268B6EA" w14:textId="77777777" w:rsidR="00465B72" w:rsidRPr="00465B72" w:rsidRDefault="00465B72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463E07F3" w14:textId="77777777" w:rsidR="00947AEC" w:rsidRPr="00465B72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54C3C00E" w14:textId="77777777" w:rsidR="00947AEC" w:rsidRPr="00465B72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74ABBD90" w14:textId="77777777" w:rsidR="00947AEC" w:rsidRDefault="00947AEC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7B942D67" w14:textId="77777777" w:rsidR="00865CD3" w:rsidRDefault="00865CD3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7E9EBE6D" w14:textId="77777777" w:rsidR="00865CD3" w:rsidRDefault="00865CD3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2AFC5F19" w14:textId="77777777" w:rsidR="00865CD3" w:rsidRDefault="00865CD3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2ED91388" w14:textId="77777777" w:rsidR="00865CD3" w:rsidRDefault="00865CD3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58CF0CE4" w14:textId="77777777" w:rsidR="00A15AF1" w:rsidRDefault="00A15AF1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1A2E616B" w14:textId="77777777" w:rsidR="00A15AF1" w:rsidRDefault="00A15AF1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228FB5AA" w14:textId="77777777" w:rsidR="003866EF" w:rsidRDefault="003866EF" w:rsidP="00865CD3">
      <w:pPr>
        <w:spacing w:after="150" w:line="480" w:lineRule="atLeast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6686D8F8" w14:textId="4C819721" w:rsidR="00865CD3" w:rsidRPr="00865CD3" w:rsidRDefault="003168DD" w:rsidP="00865CD3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pl-PL"/>
        </w:rPr>
        <w:lastRenderedPageBreak/>
        <w:t>WOMAN</w:t>
      </w:r>
      <w:r w:rsidR="00865CD3" w:rsidRPr="00865CD3">
        <w:rPr>
          <w:rFonts w:ascii="Arial" w:eastAsia="Times New Roman" w:hAnsi="Arial" w:cs="Arial"/>
          <w:b/>
          <w:sz w:val="28"/>
          <w:szCs w:val="28"/>
          <w:lang w:val="en-US" w:eastAsia="pl-PL"/>
        </w:rPr>
        <w:t xml:space="preserve"> FIGURE CLASSIC </w:t>
      </w:r>
    </w:p>
    <w:p w14:paraId="5E3E7F61" w14:textId="77777777" w:rsidR="00865CD3" w:rsidRPr="00865CD3" w:rsidRDefault="00865CD3" w:rsidP="003168DD">
      <w:pPr>
        <w:shd w:val="clear" w:color="auto" w:fill="FFFF00"/>
        <w:spacing w:after="150" w:line="480" w:lineRule="atLeast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b/>
          <w:bCs/>
          <w:lang w:eastAsia="pl-PL"/>
        </w:rPr>
        <w:t>KATEGORIE</w:t>
      </w:r>
      <w:r w:rsidRPr="00865CD3">
        <w:rPr>
          <w:rFonts w:ascii="Arial" w:eastAsia="Times New Roman" w:hAnsi="Arial" w:cs="Arial"/>
          <w:lang w:eastAsia="pl-PL"/>
        </w:rPr>
        <w:t> w rywalizacji krajowej:</w:t>
      </w:r>
    </w:p>
    <w:p w14:paraId="1EA98B8D" w14:textId="3C3B61FB" w:rsidR="00865CD3" w:rsidRPr="003168DD" w:rsidRDefault="003168DD" w:rsidP="00865CD3">
      <w:pPr>
        <w:numPr>
          <w:ilvl w:val="0"/>
          <w:numId w:val="3"/>
        </w:numPr>
        <w:spacing w:after="15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168DD">
        <w:rPr>
          <w:rFonts w:ascii="Arial" w:eastAsia="Times New Roman" w:hAnsi="Arial" w:cs="Arial"/>
          <w:sz w:val="24"/>
          <w:szCs w:val="24"/>
          <w:lang w:eastAsia="pl-PL"/>
        </w:rPr>
        <w:t>KATEGORIA OPEN</w:t>
      </w:r>
    </w:p>
    <w:p w14:paraId="6FEBC898" w14:textId="77777777" w:rsid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437B58CB" w14:textId="77777777" w:rsidR="00865CD3" w:rsidRPr="00865CD3" w:rsidRDefault="00865CD3" w:rsidP="00865CD3">
      <w:pPr>
        <w:spacing w:after="150" w:line="360" w:lineRule="auto"/>
        <w:contextualSpacing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70% punktów OCENA SYLWETKI,</w:t>
      </w:r>
    </w:p>
    <w:p w14:paraId="6E0A3B09" w14:textId="5ED4356A" w:rsidR="00865CD3" w:rsidRDefault="00C352DF" w:rsidP="00865CD3">
      <w:pPr>
        <w:spacing w:after="150" w:line="360" w:lineRule="auto"/>
        <w:contextualSpacing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30</w:t>
      </w:r>
      <w:r w:rsidR="00865CD3">
        <w:rPr>
          <w:rFonts w:ascii="Arial" w:eastAsia="Times New Roman" w:hAnsi="Arial" w:cs="Arial"/>
          <w:b/>
          <w:lang w:eastAsia="pl-PL"/>
        </w:rPr>
        <w:t>% punktów OCENA PREZENTACJI</w:t>
      </w:r>
    </w:p>
    <w:p w14:paraId="34F639A7" w14:textId="0BE06049" w:rsidR="005B7210" w:rsidRDefault="00C352DF" w:rsidP="005B7210">
      <w:pPr>
        <w:pStyle w:val="NormalnyWeb"/>
        <w:rPr>
          <w:rStyle w:val="Pogrubienie"/>
          <w:b w:val="0"/>
          <w:bCs w:val="0"/>
        </w:rPr>
      </w:pPr>
      <w:r>
        <w:rPr>
          <w:rFonts w:ascii="Arial" w:hAnsi="Arial" w:cs="Arial"/>
          <w:b/>
        </w:rPr>
        <w:t>OCENA:</w:t>
      </w:r>
      <w:r w:rsidRPr="00C352DF">
        <w:rPr>
          <w:rStyle w:val="Pogrubienie"/>
          <w:b w:val="0"/>
          <w:bCs w:val="0"/>
        </w:rPr>
        <w:t xml:space="preserve"> zaakcentowan</w:t>
      </w:r>
      <w:r w:rsidR="006E0288">
        <w:rPr>
          <w:rStyle w:val="Pogrubienie"/>
          <w:b w:val="0"/>
          <w:bCs w:val="0"/>
        </w:rPr>
        <w:t>e</w:t>
      </w:r>
      <w:r w:rsidRPr="00C352DF">
        <w:rPr>
          <w:rStyle w:val="Pogrubienie"/>
          <w:b w:val="0"/>
          <w:bCs w:val="0"/>
        </w:rPr>
        <w:t xml:space="preserve"> mięśni</w:t>
      </w:r>
      <w:r w:rsidR="006E0288">
        <w:rPr>
          <w:rStyle w:val="Pogrubienie"/>
          <w:b w:val="0"/>
          <w:bCs w:val="0"/>
        </w:rPr>
        <w:t>e</w:t>
      </w:r>
      <w:r w:rsidRPr="00C352DF">
        <w:rPr>
          <w:rStyle w:val="Pogrubienie"/>
          <w:b w:val="0"/>
          <w:bCs w:val="0"/>
        </w:rPr>
        <w:t xml:space="preserve"> brzucha, ramion, ud i pleców</w:t>
      </w:r>
      <w:r w:rsidR="006E0288">
        <w:rPr>
          <w:rStyle w:val="Pogrubienie"/>
          <w:b w:val="0"/>
          <w:bCs w:val="0"/>
        </w:rPr>
        <w:t>,</w:t>
      </w:r>
      <w:r w:rsidR="006E0288" w:rsidRPr="006E0288">
        <w:t xml:space="preserve"> symetria ciała, proporcje, kobiecość, zdrowy wygląd atletyczny i ogólna prezencja sceniczna.</w:t>
      </w:r>
      <w:r w:rsidR="005B7210">
        <w:rPr>
          <w:b/>
          <w:bCs/>
        </w:rPr>
        <w:t xml:space="preserve"> </w:t>
      </w:r>
      <w:r w:rsidRPr="00C352DF">
        <w:rPr>
          <w:rStyle w:val="Pogrubienie"/>
          <w:b w:val="0"/>
          <w:bCs w:val="0"/>
        </w:rPr>
        <w:t xml:space="preserve">Brak ograniczeń wagi, jednakże nadmierna muskulatura i definicja mięśniowa </w:t>
      </w:r>
      <w:proofErr w:type="gramStart"/>
      <w:r w:rsidRPr="00C352DF">
        <w:rPr>
          <w:rStyle w:val="Pogrubienie"/>
          <w:b w:val="0"/>
          <w:bCs w:val="0"/>
        </w:rPr>
        <w:t>będzi</w:t>
      </w:r>
      <w:r w:rsidR="005B7210">
        <w:rPr>
          <w:rStyle w:val="Pogrubienie"/>
          <w:b w:val="0"/>
          <w:bCs w:val="0"/>
        </w:rPr>
        <w:t>e</w:t>
      </w:r>
      <w:proofErr w:type="gramEnd"/>
      <w:r w:rsidRPr="00C352DF">
        <w:rPr>
          <w:rStyle w:val="Pogrubienie"/>
          <w:b w:val="0"/>
          <w:bCs w:val="0"/>
        </w:rPr>
        <w:t xml:space="preserve"> karana punktami </w:t>
      </w:r>
      <w:proofErr w:type="gramStart"/>
      <w:r w:rsidRPr="00C352DF">
        <w:rPr>
          <w:rStyle w:val="Pogrubienie"/>
          <w:b w:val="0"/>
          <w:bCs w:val="0"/>
        </w:rPr>
        <w:t>ujemnymi !</w:t>
      </w:r>
      <w:proofErr w:type="gramEnd"/>
    </w:p>
    <w:p w14:paraId="56FCF8A2" w14:textId="4982AB66" w:rsidR="00865CD3" w:rsidRPr="005B7210" w:rsidRDefault="00865CD3" w:rsidP="005B7210">
      <w:pPr>
        <w:pStyle w:val="NormalnyWeb"/>
        <w:rPr>
          <w:b/>
          <w:bCs/>
        </w:rPr>
      </w:pPr>
      <w:r w:rsidRPr="00865CD3">
        <w:rPr>
          <w:rFonts w:ascii="Arial" w:hAnsi="Arial" w:cs="Arial"/>
          <w:b/>
          <w:bCs/>
        </w:rPr>
        <w:t>STRÓJ</w:t>
      </w:r>
    </w:p>
    <w:p w14:paraId="41DB559D" w14:textId="0D6170EA" w:rsidR="00865CD3" w:rsidRDefault="00865CD3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lang w:eastAsia="pl-PL"/>
        </w:rPr>
        <w:t xml:space="preserve">Kostium BIKINI dwuczęściowy, NIEPRZEJRZYSTY. Kolor, tkanina, faktura, ozdoby i styl bikini, a także kolor i styl butów na wysokich obcasach pozostawia się </w:t>
      </w:r>
      <w:r w:rsidR="005B7210">
        <w:rPr>
          <w:rFonts w:ascii="Arial" w:eastAsia="Times New Roman" w:hAnsi="Arial" w:cs="Arial"/>
          <w:lang w:eastAsia="pl-PL"/>
        </w:rPr>
        <w:t>wedłu</w:t>
      </w:r>
      <w:r w:rsidRPr="00865CD3">
        <w:rPr>
          <w:rFonts w:ascii="Arial" w:eastAsia="Times New Roman" w:hAnsi="Arial" w:cs="Arial"/>
          <w:lang w:eastAsia="pl-PL"/>
        </w:rPr>
        <w:t>g uznania zawodniczki, z wyjątkiem wskazań przedstawionych poniżej. Górna część stroju krzyżowana na plecach i umocowana do boków majtek.</w:t>
      </w:r>
    </w:p>
    <w:p w14:paraId="16703E0E" w14:textId="77777777" w:rsidR="00865CD3" w:rsidRPr="00865CD3" w:rsidRDefault="00865CD3" w:rsidP="00865CD3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b/>
          <w:bCs/>
          <w:lang w:eastAsia="pl-PL"/>
        </w:rPr>
        <w:t>RUNDA 1 LINE UP</w:t>
      </w:r>
      <w:r w:rsidRPr="00865CD3">
        <w:rPr>
          <w:rFonts w:ascii="Arial" w:eastAsia="Times New Roman" w:hAnsi="Arial" w:cs="Arial"/>
          <w:lang w:eastAsia="pl-PL"/>
        </w:rPr>
        <w:t>:</w:t>
      </w:r>
    </w:p>
    <w:p w14:paraId="6B0966A4" w14:textId="03274E57" w:rsidR="00865CD3" w:rsidRDefault="00865CD3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865CD3">
        <w:rPr>
          <w:rFonts w:ascii="Arial" w:eastAsia="Times New Roman" w:hAnsi="Arial" w:cs="Arial"/>
          <w:lang w:eastAsia="pl-PL"/>
        </w:rPr>
        <w:t>line</w:t>
      </w:r>
      <w:proofErr w:type="spellEnd"/>
      <w:r w:rsidRPr="00865CD3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65CD3">
        <w:rPr>
          <w:rFonts w:ascii="Arial" w:eastAsia="Times New Roman" w:hAnsi="Arial" w:cs="Arial"/>
          <w:lang w:eastAsia="pl-PL"/>
        </w:rPr>
        <w:t>up</w:t>
      </w:r>
      <w:proofErr w:type="spellEnd"/>
      <w:r w:rsidRPr="00865CD3">
        <w:rPr>
          <w:rFonts w:ascii="Arial" w:eastAsia="Times New Roman" w:hAnsi="Arial" w:cs="Arial"/>
          <w:lang w:eastAsia="pl-PL"/>
        </w:rPr>
        <w:t xml:space="preserve"> oraz </w:t>
      </w:r>
      <w:r>
        <w:rPr>
          <w:rFonts w:ascii="Arial" w:eastAsia="Times New Roman" w:hAnsi="Arial" w:cs="Arial"/>
          <w:lang w:eastAsia="pl-PL"/>
        </w:rPr>
        <w:t xml:space="preserve">4 </w:t>
      </w:r>
      <w:r w:rsidRPr="00865CD3">
        <w:rPr>
          <w:rFonts w:ascii="Arial" w:eastAsia="Times New Roman" w:hAnsi="Arial" w:cs="Arial"/>
          <w:lang w:eastAsia="pl-PL"/>
        </w:rPr>
        <w:t>pozy obowiązkowe (podwójne bicepsy przodem (dłoń otwarta, prawa lub lewa noga wysunięta do boku)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865CD3">
        <w:rPr>
          <w:rFonts w:ascii="Arial" w:eastAsia="Times New Roman" w:hAnsi="Arial" w:cs="Arial"/>
          <w:lang w:eastAsia="pl-PL"/>
        </w:rPr>
        <w:t>klatka piersiowa dowolnym bokiem</w:t>
      </w:r>
      <w:r>
        <w:rPr>
          <w:rFonts w:ascii="Arial" w:eastAsia="Times New Roman" w:hAnsi="Arial" w:cs="Arial"/>
          <w:lang w:eastAsia="pl-PL"/>
        </w:rPr>
        <w:t>,</w:t>
      </w:r>
      <w:r w:rsidRPr="00865CD3">
        <w:rPr>
          <w:rFonts w:ascii="Arial" w:eastAsia="Times New Roman" w:hAnsi="Arial" w:cs="Arial"/>
          <w:lang w:eastAsia="pl-PL"/>
        </w:rPr>
        <w:t xml:space="preserve"> podwójne bicepsy tyłem (dłoń otwarta, noga wysunięta w tył, podparta na palcach)</w:t>
      </w:r>
      <w:r>
        <w:rPr>
          <w:rFonts w:ascii="Arial" w:eastAsia="Times New Roman" w:hAnsi="Arial" w:cs="Arial"/>
          <w:lang w:eastAsia="pl-PL"/>
        </w:rPr>
        <w:t>,</w:t>
      </w:r>
      <w:r w:rsidRPr="00865CD3">
        <w:rPr>
          <w:rFonts w:ascii="Arial" w:eastAsia="Times New Roman" w:hAnsi="Arial" w:cs="Arial"/>
          <w:lang w:eastAsia="pl-PL"/>
        </w:rPr>
        <w:t xml:space="preserve"> triceps dowolnym bokiem</w:t>
      </w:r>
      <w:r>
        <w:rPr>
          <w:rFonts w:ascii="Arial" w:eastAsia="Times New Roman" w:hAnsi="Arial" w:cs="Arial"/>
          <w:lang w:eastAsia="pl-PL"/>
        </w:rPr>
        <w:t>)</w:t>
      </w:r>
    </w:p>
    <w:p w14:paraId="1936FAD6" w14:textId="327B14CB" w:rsidR="005B7210" w:rsidRDefault="005B7210" w:rsidP="00865CD3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>
        <w:rPr>
          <w:noProof/>
        </w:rPr>
        <w:drawing>
          <wp:inline distT="0" distB="0" distL="0" distR="0" wp14:anchorId="60A9A30C" wp14:editId="561659AD">
            <wp:extent cx="3891642" cy="4975860"/>
            <wp:effectExtent l="0" t="0" r="0" b="0"/>
            <wp:docPr id="6" name="Obraz 5" descr="Obraz zawierający kulturystyka, mięsień, brzuch, Skrzynia/klatka piersi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Obraz zawierający kulturystyka, mięsień, brzuch, Skrzynia/klatka piersiow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006" cy="502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3B96D" w14:textId="31ABAB54" w:rsidR="004D1DB9" w:rsidRPr="004D1DB9" w:rsidRDefault="004D1DB9" w:rsidP="003866EF">
      <w:pPr>
        <w:shd w:val="clear" w:color="auto" w:fill="FFFF00"/>
        <w:spacing w:after="150" w:line="276" w:lineRule="auto"/>
        <w:rPr>
          <w:rFonts w:ascii="Arial" w:eastAsia="Times New Roman" w:hAnsi="Arial" w:cs="Arial"/>
          <w:bCs/>
          <w:lang w:eastAsia="pl-PL"/>
        </w:rPr>
      </w:pPr>
      <w:r w:rsidRPr="004D1DB9">
        <w:rPr>
          <w:rFonts w:ascii="Arial" w:eastAsia="Times New Roman" w:hAnsi="Arial" w:cs="Arial"/>
          <w:bCs/>
          <w:lang w:eastAsia="pl-PL"/>
        </w:rPr>
        <w:lastRenderedPageBreak/>
        <w:t>POZY OBOWIĄZKOWE</w:t>
      </w:r>
    </w:p>
    <w:p w14:paraId="07B09965" w14:textId="718C7C29" w:rsidR="004D1DB9" w:rsidRDefault="004D1DB9" w:rsidP="00865CD3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>
        <w:rPr>
          <w:noProof/>
        </w:rPr>
        <w:drawing>
          <wp:inline distT="0" distB="0" distL="0" distR="0" wp14:anchorId="358425EF" wp14:editId="0EE878D7">
            <wp:extent cx="4008120" cy="6033678"/>
            <wp:effectExtent l="0" t="0" r="0" b="5715"/>
            <wp:docPr id="1" name="Obraz 1" descr="Obraz zawierający strój kąpielowy, Udo, brzuch, Taniec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trój kąpielowy, Udo, brzuch, Taniec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110" cy="605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F0EF" w14:textId="7481235F" w:rsidR="00865CD3" w:rsidRPr="005B7210" w:rsidRDefault="002E2BC4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3E9ED050" w14:textId="2A5F4E48" w:rsidR="00865CD3" w:rsidRPr="005B7210" w:rsidRDefault="00865CD3" w:rsidP="00865CD3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66EF">
        <w:rPr>
          <w:rFonts w:ascii="Arial" w:eastAsia="Times New Roman" w:hAnsi="Arial" w:cs="Arial"/>
          <w:b/>
          <w:bCs/>
          <w:sz w:val="20"/>
          <w:szCs w:val="20"/>
          <w:shd w:val="clear" w:color="auto" w:fill="FFFF00"/>
          <w:lang w:eastAsia="pl-PL"/>
        </w:rPr>
        <w:t>PODKATEGORIE I LIMITY WAGOWE</w:t>
      </w:r>
      <w:r w:rsidRPr="003866EF"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  <w:t> </w:t>
      </w:r>
      <w:r w:rsidRPr="003866EF">
        <w:rPr>
          <w:rFonts w:ascii="Arial" w:eastAsia="Times New Roman" w:hAnsi="Arial" w:cs="Arial"/>
          <w:b/>
          <w:sz w:val="20"/>
          <w:szCs w:val="20"/>
          <w:shd w:val="clear" w:color="auto" w:fill="FFFF00"/>
          <w:lang w:eastAsia="pl-PL"/>
        </w:rPr>
        <w:t>RYWALIZACJI MIĘDZYNARODOWEJ</w:t>
      </w:r>
      <w:r w:rsidRPr="00865C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65CD3">
        <w:rPr>
          <w:rFonts w:ascii="Arial" w:eastAsia="Times New Roman" w:hAnsi="Arial" w:cs="Arial"/>
          <w:sz w:val="20"/>
          <w:szCs w:val="20"/>
          <w:lang w:eastAsia="pl-PL"/>
        </w:rPr>
        <w:t>OBOWIĄZUJĄCE W FEDERACJACH, NA ZAWODACH RANGI MISTRZOSTWA ŚWIATA, MISTRZOSTWA EUROPY</w:t>
      </w:r>
      <w:r w:rsidR="005B721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6DAA5A50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1. WZROSTOWE</w:t>
      </w:r>
    </w:p>
    <w:p w14:paraId="3B579351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Pr="00865CD3">
        <w:rPr>
          <w:rFonts w:ascii="Arial" w:eastAsia="Times New Roman" w:hAnsi="Arial" w:cs="Arial"/>
          <w:sz w:val="20"/>
          <w:szCs w:val="20"/>
          <w:lang w:eastAsia="pl-PL"/>
        </w:rPr>
        <w:t xml:space="preserve"> Do 165 cm</w:t>
      </w:r>
    </w:p>
    <w:p w14:paraId="29BB65C4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</w:t>
      </w:r>
      <w:r w:rsidRPr="00865CD3">
        <w:rPr>
          <w:rFonts w:ascii="Arial" w:eastAsia="Times New Roman" w:hAnsi="Arial" w:cs="Arial"/>
          <w:sz w:val="20"/>
          <w:szCs w:val="20"/>
          <w:lang w:eastAsia="pl-PL"/>
        </w:rPr>
        <w:t xml:space="preserve"> Do 175 cm</w:t>
      </w:r>
    </w:p>
    <w:p w14:paraId="153BD3CB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865CD3">
        <w:rPr>
          <w:rFonts w:ascii="Arial" w:eastAsia="Times New Roman" w:hAnsi="Arial" w:cs="Arial"/>
          <w:sz w:val="20"/>
          <w:szCs w:val="20"/>
          <w:lang w:eastAsia="pl-PL"/>
        </w:rPr>
        <w:t xml:space="preserve"> Powyżej 175 cm</w:t>
      </w:r>
    </w:p>
    <w:p w14:paraId="3338C014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2. WIEKOWE</w:t>
      </w:r>
    </w:p>
    <w:p w14:paraId="232D94FC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* JUNIORKI do 16 lat, 18 lat i 21 lat wraz z budową ciała.</w:t>
      </w:r>
    </w:p>
    <w:p w14:paraId="26B95998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2FAEF217" w14:textId="3ABB07AD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 xml:space="preserve">* MASTERS +40, +50, +60 </w:t>
      </w:r>
    </w:p>
    <w:p w14:paraId="658A15F9" w14:textId="77777777" w:rsidR="00A15AF1" w:rsidRPr="00865CD3" w:rsidRDefault="00865CD3" w:rsidP="00865CD3">
      <w:pPr>
        <w:spacing w:after="150" w:line="240" w:lineRule="auto"/>
        <w:rPr>
          <w:rFonts w:ascii="Arial" w:hAnsi="Arial" w:cs="Arial"/>
          <w:bCs/>
          <w:color w:val="1B1B1B"/>
          <w:sz w:val="28"/>
          <w:szCs w:val="28"/>
          <w:shd w:val="clear" w:color="auto" w:fill="FFFFFF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7D79E571" w14:textId="77777777" w:rsidR="00A15AF1" w:rsidRPr="00465B72" w:rsidRDefault="00A15AF1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7EB8F08E" w14:textId="4F31A14E" w:rsidR="005B3D2A" w:rsidRPr="00865CD3" w:rsidRDefault="00865CD3" w:rsidP="00865CD3">
      <w:pPr>
        <w:spacing w:after="150" w:line="480" w:lineRule="atLeast"/>
        <w:rPr>
          <w:rFonts w:ascii="Arial" w:hAnsi="Arial" w:cs="Arial"/>
          <w:b/>
          <w:bCs/>
          <w:color w:val="1B1B1B"/>
          <w:sz w:val="27"/>
          <w:szCs w:val="27"/>
          <w:shd w:val="clear" w:color="auto" w:fill="FFFFFF"/>
          <w:lang w:val="en-US"/>
        </w:rPr>
      </w:pPr>
      <w:r w:rsidRPr="00865CD3">
        <w:rPr>
          <w:rFonts w:ascii="Arial" w:eastAsia="Times New Roman" w:hAnsi="Arial" w:cs="Arial"/>
          <w:b/>
          <w:sz w:val="28"/>
          <w:szCs w:val="28"/>
          <w:lang w:val="en-US" w:eastAsia="pl-PL"/>
        </w:rPr>
        <w:lastRenderedPageBreak/>
        <w:t>WOMAN FIGURE ATHLETIC</w:t>
      </w:r>
    </w:p>
    <w:p w14:paraId="17F172EC" w14:textId="77777777" w:rsidR="00865CD3" w:rsidRPr="00865CD3" w:rsidRDefault="00865CD3" w:rsidP="004D1DB9">
      <w:pPr>
        <w:shd w:val="clear" w:color="auto" w:fill="FFFF00"/>
        <w:spacing w:after="150" w:line="480" w:lineRule="atLeast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b/>
          <w:bCs/>
          <w:lang w:eastAsia="pl-PL"/>
        </w:rPr>
        <w:t>KATEGORIE</w:t>
      </w:r>
      <w:r w:rsidRPr="00865CD3">
        <w:rPr>
          <w:rFonts w:ascii="Arial" w:eastAsia="Times New Roman" w:hAnsi="Arial" w:cs="Arial"/>
          <w:lang w:eastAsia="pl-PL"/>
        </w:rPr>
        <w:t> w rywalizacji krajowej:</w:t>
      </w:r>
    </w:p>
    <w:p w14:paraId="24D27A9D" w14:textId="259FF02A" w:rsidR="00865CD3" w:rsidRDefault="004D1DB9" w:rsidP="00865CD3">
      <w:pPr>
        <w:numPr>
          <w:ilvl w:val="0"/>
          <w:numId w:val="3"/>
        </w:numPr>
        <w:spacing w:after="150" w:line="276" w:lineRule="auto"/>
        <w:contextualSpacing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lang w:eastAsia="pl-PL"/>
        </w:rPr>
        <w:t>KATEGORIA OPEN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39B69953" w14:textId="77777777" w:rsid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2D24D926" w14:textId="77777777" w:rsid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79AB5208" w14:textId="77777777" w:rsidR="00865CD3" w:rsidRP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  <w:r w:rsidRPr="00865CD3">
        <w:rPr>
          <w:rFonts w:ascii="Arial" w:eastAsia="Times New Roman" w:hAnsi="Arial" w:cs="Arial"/>
          <w:b/>
          <w:lang w:eastAsia="pl-PL"/>
        </w:rPr>
        <w:t>80% punktów OCENA SYLWETKI,</w:t>
      </w:r>
    </w:p>
    <w:p w14:paraId="3C76E4D5" w14:textId="77777777" w:rsidR="00865CD3" w:rsidRP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383596D2" w14:textId="77777777" w:rsidR="00865CD3" w:rsidRP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  <w:r w:rsidRPr="00865CD3">
        <w:rPr>
          <w:rFonts w:ascii="Arial" w:eastAsia="Times New Roman" w:hAnsi="Arial" w:cs="Arial"/>
          <w:b/>
          <w:lang w:eastAsia="pl-PL"/>
        </w:rPr>
        <w:t>10% punktów OCENA PREZENTACJI</w:t>
      </w:r>
    </w:p>
    <w:p w14:paraId="7AE7CF27" w14:textId="77777777" w:rsidR="00865CD3" w:rsidRP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71E2AFD4" w14:textId="208046FD" w:rsidR="004D1DB9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  <w:r w:rsidRPr="00865CD3">
        <w:rPr>
          <w:rFonts w:ascii="Arial" w:eastAsia="Times New Roman" w:hAnsi="Arial" w:cs="Arial"/>
          <w:b/>
          <w:lang w:eastAsia="pl-PL"/>
        </w:rPr>
        <w:t>10% pu</w:t>
      </w:r>
      <w:r>
        <w:rPr>
          <w:rFonts w:ascii="Arial" w:eastAsia="Times New Roman" w:hAnsi="Arial" w:cs="Arial"/>
          <w:b/>
          <w:lang w:eastAsia="pl-PL"/>
        </w:rPr>
        <w:t>n</w:t>
      </w:r>
      <w:r w:rsidRPr="00865CD3">
        <w:rPr>
          <w:rFonts w:ascii="Arial" w:eastAsia="Times New Roman" w:hAnsi="Arial" w:cs="Arial"/>
          <w:b/>
          <w:lang w:eastAsia="pl-PL"/>
        </w:rPr>
        <w:t>któw OCENA UKŁADU DOWOLNEGO</w:t>
      </w:r>
    </w:p>
    <w:p w14:paraId="7242E5DC" w14:textId="0B790FF4" w:rsidR="004D1DB9" w:rsidRDefault="004D1DB9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</w:t>
      </w:r>
    </w:p>
    <w:p w14:paraId="4E8AF348" w14:textId="5731C166" w:rsidR="00865CD3" w:rsidRPr="004D1DB9" w:rsidRDefault="004D1DB9" w:rsidP="00865CD3">
      <w:pPr>
        <w:spacing w:after="150" w:line="276" w:lineRule="auto"/>
        <w:contextualSpacing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OCENA: </w:t>
      </w:r>
      <w:r w:rsidRPr="004D1DB9">
        <w:rPr>
          <w:rStyle w:val="Pogrubienie"/>
          <w:rFonts w:ascii="Arial" w:hAnsi="Arial" w:cs="Arial"/>
          <w:b w:val="0"/>
          <w:bCs w:val="0"/>
        </w:rPr>
        <w:t>Bez limitu wagowego. Ocena sylwetki opiera się o symetrię i proporcje sylwetki, separację oraz definicję mięśniową. W tej kategorii istotna jest masa mięśniowa, jednakże to forma i proporcje są tu kluczowymi wyznacznikami. Tzw. kulturystyka klasyczna kobiet.</w:t>
      </w:r>
    </w:p>
    <w:p w14:paraId="43A3E17B" w14:textId="77777777" w:rsidR="00865CD3" w:rsidRPr="00865CD3" w:rsidRDefault="00865CD3" w:rsidP="00865CD3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b/>
          <w:bCs/>
          <w:lang w:eastAsia="pl-PL"/>
        </w:rPr>
        <w:t>STRÓJ</w:t>
      </w:r>
    </w:p>
    <w:p w14:paraId="010DFABD" w14:textId="77777777" w:rsidR="00865CD3" w:rsidRPr="00865CD3" w:rsidRDefault="00865CD3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lang w:eastAsia="pl-PL"/>
        </w:rPr>
        <w:t xml:space="preserve">Kostium BIKINI dwuczęściowy, NIEPRZEJRZYSTY. Kolor, tkanina, faktura, ozdoby i styl bikini, a także kolor i styl butów na wysokich obcasach pozostawia się </w:t>
      </w:r>
      <w:proofErr w:type="spellStart"/>
      <w:r w:rsidRPr="00865CD3">
        <w:rPr>
          <w:rFonts w:ascii="Arial" w:eastAsia="Times New Roman" w:hAnsi="Arial" w:cs="Arial"/>
          <w:lang w:eastAsia="pl-PL"/>
        </w:rPr>
        <w:t>w.g</w:t>
      </w:r>
      <w:proofErr w:type="spellEnd"/>
      <w:r w:rsidRPr="00865CD3">
        <w:rPr>
          <w:rFonts w:ascii="Arial" w:eastAsia="Times New Roman" w:hAnsi="Arial" w:cs="Arial"/>
          <w:lang w:eastAsia="pl-PL"/>
        </w:rPr>
        <w:t xml:space="preserve"> uznania zawodniczki, z wyjątkiem wskazań przedstawionych poniżej. Górna część stroju krzyżowana na plecach i umocowana do boków majtek.</w:t>
      </w:r>
    </w:p>
    <w:p w14:paraId="1058C9FA" w14:textId="77777777" w:rsidR="00865CD3" w:rsidRPr="00865CD3" w:rsidRDefault="00865CD3" w:rsidP="00865CD3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b/>
          <w:bCs/>
          <w:lang w:eastAsia="pl-PL"/>
        </w:rPr>
        <w:t>RUNDA 1 LINE UP</w:t>
      </w:r>
      <w:r w:rsidRPr="00865CD3">
        <w:rPr>
          <w:rFonts w:ascii="Arial" w:eastAsia="Times New Roman" w:hAnsi="Arial" w:cs="Arial"/>
          <w:lang w:eastAsia="pl-PL"/>
        </w:rPr>
        <w:t>:</w:t>
      </w:r>
    </w:p>
    <w:p w14:paraId="50DBD30E" w14:textId="384E2DB1" w:rsidR="004D1DB9" w:rsidRDefault="00865CD3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865CD3">
        <w:rPr>
          <w:rFonts w:ascii="Arial" w:eastAsia="Times New Roman" w:hAnsi="Arial" w:cs="Arial"/>
          <w:lang w:eastAsia="pl-PL"/>
        </w:rPr>
        <w:t>line</w:t>
      </w:r>
      <w:proofErr w:type="spellEnd"/>
      <w:r w:rsidRPr="00865CD3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65CD3">
        <w:rPr>
          <w:rFonts w:ascii="Arial" w:eastAsia="Times New Roman" w:hAnsi="Arial" w:cs="Arial"/>
          <w:lang w:eastAsia="pl-PL"/>
        </w:rPr>
        <w:t>up</w:t>
      </w:r>
      <w:proofErr w:type="spellEnd"/>
      <w:r w:rsidRPr="00865CD3">
        <w:rPr>
          <w:rFonts w:ascii="Arial" w:eastAsia="Times New Roman" w:hAnsi="Arial" w:cs="Arial"/>
          <w:lang w:eastAsia="pl-PL"/>
        </w:rPr>
        <w:t xml:space="preserve"> oraz </w:t>
      </w:r>
      <w:r>
        <w:rPr>
          <w:rFonts w:ascii="Arial" w:eastAsia="Times New Roman" w:hAnsi="Arial" w:cs="Arial"/>
          <w:lang w:eastAsia="pl-PL"/>
        </w:rPr>
        <w:t>5</w:t>
      </w:r>
      <w:r w:rsidRPr="00865CD3">
        <w:rPr>
          <w:rFonts w:ascii="Arial" w:eastAsia="Times New Roman" w:hAnsi="Arial" w:cs="Arial"/>
          <w:lang w:eastAsia="pl-PL"/>
        </w:rPr>
        <w:t xml:space="preserve"> p</w:t>
      </w:r>
      <w:r>
        <w:rPr>
          <w:rFonts w:ascii="Arial" w:eastAsia="Times New Roman" w:hAnsi="Arial" w:cs="Arial"/>
          <w:lang w:eastAsia="pl-PL"/>
        </w:rPr>
        <w:t>óz</w:t>
      </w:r>
      <w:r w:rsidRPr="00865CD3">
        <w:rPr>
          <w:rFonts w:ascii="Arial" w:eastAsia="Times New Roman" w:hAnsi="Arial" w:cs="Arial"/>
          <w:lang w:eastAsia="pl-PL"/>
        </w:rPr>
        <w:t xml:space="preserve"> obowiązkow</w:t>
      </w:r>
      <w:r>
        <w:rPr>
          <w:rFonts w:ascii="Arial" w:eastAsia="Times New Roman" w:hAnsi="Arial" w:cs="Arial"/>
          <w:lang w:eastAsia="pl-PL"/>
        </w:rPr>
        <w:t>ych</w:t>
      </w:r>
      <w:r w:rsidRPr="00865CD3">
        <w:rPr>
          <w:rFonts w:ascii="Arial" w:eastAsia="Times New Roman" w:hAnsi="Arial" w:cs="Arial"/>
          <w:lang w:eastAsia="pl-PL"/>
        </w:rPr>
        <w:t xml:space="preserve"> (podwójne bicepsy przodem (dłoń otwarta, prawa lub lewa noga wysunięta do boku</w:t>
      </w:r>
      <w:proofErr w:type="gramStart"/>
      <w:r w:rsidRPr="00865CD3">
        <w:rPr>
          <w:rFonts w:ascii="Arial" w:eastAsia="Times New Roman" w:hAnsi="Arial" w:cs="Arial"/>
          <w:lang w:eastAsia="pl-PL"/>
        </w:rPr>
        <w:t>),  klatka</w:t>
      </w:r>
      <w:proofErr w:type="gramEnd"/>
      <w:r w:rsidRPr="00865CD3">
        <w:rPr>
          <w:rFonts w:ascii="Arial" w:eastAsia="Times New Roman" w:hAnsi="Arial" w:cs="Arial"/>
          <w:lang w:eastAsia="pl-PL"/>
        </w:rPr>
        <w:t xml:space="preserve"> piersiowa dowolnym bokiem, podwójne bicepsy tyłem (dłoń otwarta, noga wysunięta w </w:t>
      </w:r>
      <w:proofErr w:type="gramStart"/>
      <w:r w:rsidRPr="00865CD3">
        <w:rPr>
          <w:rFonts w:ascii="Arial" w:eastAsia="Times New Roman" w:hAnsi="Arial" w:cs="Arial"/>
          <w:lang w:eastAsia="pl-PL"/>
        </w:rPr>
        <w:t>tył ,</w:t>
      </w:r>
      <w:proofErr w:type="gramEnd"/>
      <w:r w:rsidRPr="00865CD3">
        <w:rPr>
          <w:rFonts w:ascii="Arial" w:eastAsia="Times New Roman" w:hAnsi="Arial" w:cs="Arial"/>
          <w:lang w:eastAsia="pl-PL"/>
        </w:rPr>
        <w:t xml:space="preserve"> podparta na palcach), triceps dowolnym bokiem</w:t>
      </w:r>
      <w:r>
        <w:rPr>
          <w:rFonts w:ascii="Arial" w:eastAsia="Times New Roman" w:hAnsi="Arial" w:cs="Arial"/>
          <w:lang w:eastAsia="pl-PL"/>
        </w:rPr>
        <w:t xml:space="preserve">, mięśnie uda i </w:t>
      </w:r>
      <w:proofErr w:type="gramStart"/>
      <w:r>
        <w:rPr>
          <w:rFonts w:ascii="Arial" w:eastAsia="Times New Roman" w:hAnsi="Arial" w:cs="Arial"/>
          <w:lang w:eastAsia="pl-PL"/>
        </w:rPr>
        <w:t>brzuch</w:t>
      </w:r>
      <w:r w:rsidRPr="003866EF">
        <w:rPr>
          <w:rFonts w:ascii="Arial" w:eastAsia="Times New Roman" w:hAnsi="Arial" w:cs="Arial"/>
          <w:shd w:val="clear" w:color="auto" w:fill="FFFF00"/>
          <w:lang w:eastAsia="pl-PL"/>
        </w:rPr>
        <w:t>)</w:t>
      </w:r>
      <w:r w:rsidR="004D1DB9" w:rsidRPr="003866EF">
        <w:rPr>
          <w:rFonts w:ascii="Arial" w:eastAsia="Times New Roman" w:hAnsi="Arial" w:cs="Arial"/>
          <w:shd w:val="clear" w:color="auto" w:fill="FFFF00"/>
          <w:lang w:eastAsia="pl-PL"/>
        </w:rPr>
        <w:t xml:space="preserve">   </w:t>
      </w:r>
      <w:proofErr w:type="gramEnd"/>
      <w:r w:rsidR="004D1DB9" w:rsidRPr="003866EF">
        <w:rPr>
          <w:rFonts w:ascii="Arial" w:eastAsia="Times New Roman" w:hAnsi="Arial" w:cs="Arial"/>
          <w:shd w:val="clear" w:color="auto" w:fill="FFFF00"/>
          <w:lang w:eastAsia="pl-PL"/>
        </w:rPr>
        <w:t xml:space="preserve"> LINE UP</w:t>
      </w:r>
      <w:r w:rsidR="004D1DB9">
        <w:rPr>
          <w:rFonts w:ascii="Arial" w:eastAsia="Times New Roman" w:hAnsi="Arial" w:cs="Arial"/>
          <w:lang w:eastAsia="pl-PL"/>
        </w:rPr>
        <w:t xml:space="preserve">: </w:t>
      </w:r>
    </w:p>
    <w:p w14:paraId="408D3506" w14:textId="1631A6DD" w:rsidR="004D1DB9" w:rsidRDefault="004D1DB9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noProof/>
        </w:rPr>
        <w:drawing>
          <wp:inline distT="0" distB="0" distL="0" distR="0" wp14:anchorId="09DB36D8" wp14:editId="640F3F64">
            <wp:extent cx="4376463" cy="4404360"/>
            <wp:effectExtent l="0" t="0" r="5080" b="0"/>
            <wp:docPr id="2" name="Obraz 1" descr="Obraz zawierający Taniec, sport, kulturystyka, cia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aniec, sport, kulturystyka, cia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110" cy="44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E308C" w14:textId="1EE82C17" w:rsidR="006330A9" w:rsidRDefault="006330A9" w:rsidP="003866EF">
      <w:pPr>
        <w:shd w:val="clear" w:color="auto" w:fill="FFFF00"/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POZY OBOWIĄZKOWE</w:t>
      </w:r>
    </w:p>
    <w:p w14:paraId="585142E6" w14:textId="693D9F79" w:rsidR="006330A9" w:rsidRPr="00865CD3" w:rsidRDefault="006330A9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noProof/>
        </w:rPr>
        <w:drawing>
          <wp:inline distT="0" distB="0" distL="0" distR="0" wp14:anchorId="7C1BCBC1" wp14:editId="4D2D9A1F">
            <wp:extent cx="3589020" cy="5402781"/>
            <wp:effectExtent l="0" t="0" r="0" b="7620"/>
            <wp:docPr id="78397974" name="Obraz 2" descr="Obraz zawierający strój kąpielowy, Udo, brzuch, Taniec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7974" name="Obraz 2" descr="Obraz zawierający strój kąpielowy, Udo, brzuch, Taniec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633" cy="541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8F585" w14:textId="77777777" w:rsidR="00865CD3" w:rsidRPr="00865CD3" w:rsidRDefault="00865CD3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b/>
          <w:bCs/>
          <w:lang w:eastAsia="pl-PL"/>
        </w:rPr>
        <w:t>RUNDA 2 UKŁAD DOWOLNY</w:t>
      </w:r>
      <w:r w:rsidRPr="00865CD3">
        <w:rPr>
          <w:rFonts w:ascii="Arial" w:eastAsia="Times New Roman" w:hAnsi="Arial" w:cs="Arial"/>
          <w:lang w:eastAsia="pl-PL"/>
        </w:rPr>
        <w:t>:</w:t>
      </w:r>
    </w:p>
    <w:p w14:paraId="6BFFD212" w14:textId="77777777" w:rsidR="002E2BC4" w:rsidRDefault="00865CD3" w:rsidP="00865CD3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865CD3">
        <w:rPr>
          <w:rFonts w:ascii="Arial" w:eastAsia="Times New Roman" w:hAnsi="Arial" w:cs="Arial"/>
          <w:lang w:eastAsia="pl-PL"/>
        </w:rPr>
        <w:t>Pokaz kulturystyczny, trwający maksymalnie 1 minutę. Do muzyki dostarczonej przez zawodnika na nośniku. Dopuszczone są rekwizyty w tej rundzie. Zawodnik wykonuje układ na boso.</w:t>
      </w:r>
      <w:r w:rsidR="002E2BC4" w:rsidRPr="002E2BC4">
        <w:rPr>
          <w:rFonts w:ascii="Arial" w:eastAsia="Times New Roman" w:hAnsi="Arial" w:cs="Arial"/>
          <w:b/>
          <w:lang w:eastAsia="pl-PL"/>
        </w:rPr>
        <w:t xml:space="preserve"> </w:t>
      </w:r>
    </w:p>
    <w:p w14:paraId="502AE5D0" w14:textId="77777777" w:rsidR="00865CD3" w:rsidRPr="00865CD3" w:rsidRDefault="002E2BC4" w:rsidP="00865CD3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7BC79161" w14:textId="43DD7C4E" w:rsidR="00865CD3" w:rsidRPr="00865CD3" w:rsidRDefault="00865CD3" w:rsidP="00865CD3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66EF">
        <w:rPr>
          <w:rFonts w:ascii="Arial" w:eastAsia="Times New Roman" w:hAnsi="Arial" w:cs="Arial"/>
          <w:b/>
          <w:bCs/>
          <w:sz w:val="20"/>
          <w:szCs w:val="20"/>
          <w:shd w:val="clear" w:color="auto" w:fill="FFFF00"/>
          <w:lang w:eastAsia="pl-PL"/>
        </w:rPr>
        <w:t>PODKATEGORIE I LIMITY WAGOWE</w:t>
      </w:r>
      <w:r w:rsidRPr="003866EF"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  <w:t> </w:t>
      </w:r>
      <w:r w:rsidRPr="003866EF">
        <w:rPr>
          <w:rFonts w:ascii="Arial" w:eastAsia="Times New Roman" w:hAnsi="Arial" w:cs="Arial"/>
          <w:b/>
          <w:sz w:val="20"/>
          <w:szCs w:val="20"/>
          <w:shd w:val="clear" w:color="auto" w:fill="FFFF00"/>
          <w:lang w:eastAsia="pl-PL"/>
        </w:rPr>
        <w:t>RYWALIZACJI MIĘDZYNARODOWEJ</w:t>
      </w:r>
      <w:r w:rsidRPr="00865C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65CD3">
        <w:rPr>
          <w:rFonts w:ascii="Arial" w:eastAsia="Times New Roman" w:hAnsi="Arial" w:cs="Arial"/>
          <w:sz w:val="20"/>
          <w:szCs w:val="20"/>
          <w:lang w:eastAsia="pl-PL"/>
        </w:rPr>
        <w:t>OBOWIĄZUJĄCE W FEDERACJACH, NA ZAWODACH RANGI MISTRZOSTWA ŚWIATA, MISTRZOSTWA EUROPY,</w:t>
      </w:r>
    </w:p>
    <w:p w14:paraId="32212728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1. WZROSTOWE</w:t>
      </w:r>
    </w:p>
    <w:p w14:paraId="3CE7F92E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a) Do 165 cm</w:t>
      </w:r>
    </w:p>
    <w:p w14:paraId="2A4F36C6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b) Do 175 cm</w:t>
      </w:r>
    </w:p>
    <w:p w14:paraId="3BF51456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c) Powyżej 175 cm</w:t>
      </w:r>
    </w:p>
    <w:p w14:paraId="4419E8E1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2. WIEKOWE</w:t>
      </w:r>
    </w:p>
    <w:p w14:paraId="3107DE13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* JUNIORKI do 16 lat, 18 lat i 21 lat wraz z budową ciała.</w:t>
      </w:r>
    </w:p>
    <w:p w14:paraId="15DF4CAE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328D7785" w14:textId="29D3276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 xml:space="preserve">* MASTERS +40, +50, +60 lat </w:t>
      </w:r>
    </w:p>
    <w:p w14:paraId="782EE7A7" w14:textId="77777777" w:rsid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6421A649" w14:textId="77777777" w:rsidR="003866EF" w:rsidRDefault="003866EF" w:rsidP="00865CD3">
      <w:pPr>
        <w:spacing w:after="150" w:line="48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31099F" w14:textId="396B4ACE" w:rsidR="00865CD3" w:rsidRPr="00865CD3" w:rsidRDefault="00865CD3" w:rsidP="00865CD3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 w:rsidRPr="00865CD3">
        <w:rPr>
          <w:rFonts w:ascii="Arial" w:eastAsia="Times New Roman" w:hAnsi="Arial" w:cs="Arial"/>
          <w:b/>
          <w:sz w:val="28"/>
          <w:szCs w:val="28"/>
          <w:lang w:val="en-US" w:eastAsia="pl-PL"/>
        </w:rPr>
        <w:lastRenderedPageBreak/>
        <w:t xml:space="preserve">WOMEN BODYBUILDING </w:t>
      </w:r>
    </w:p>
    <w:p w14:paraId="674AC438" w14:textId="77777777" w:rsidR="00865CD3" w:rsidRPr="00865CD3" w:rsidRDefault="00865CD3" w:rsidP="006330A9">
      <w:pPr>
        <w:shd w:val="clear" w:color="auto" w:fill="FFFF00"/>
        <w:spacing w:after="150" w:line="480" w:lineRule="atLeast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b/>
          <w:bCs/>
          <w:lang w:eastAsia="pl-PL"/>
        </w:rPr>
        <w:t>KATEGORIE</w:t>
      </w:r>
      <w:r w:rsidRPr="00865CD3">
        <w:rPr>
          <w:rFonts w:ascii="Arial" w:eastAsia="Times New Roman" w:hAnsi="Arial" w:cs="Arial"/>
          <w:lang w:eastAsia="pl-PL"/>
        </w:rPr>
        <w:t> w rywalizacji krajowej:</w:t>
      </w:r>
    </w:p>
    <w:p w14:paraId="3A567FAC" w14:textId="18B4D6EF" w:rsidR="00865CD3" w:rsidRDefault="006330A9" w:rsidP="00865CD3">
      <w:pPr>
        <w:numPr>
          <w:ilvl w:val="0"/>
          <w:numId w:val="3"/>
        </w:numPr>
        <w:spacing w:after="150" w:line="276" w:lineRule="auto"/>
        <w:contextualSpacing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lang w:eastAsia="pl-PL"/>
        </w:rPr>
        <w:t>KATEGORIA OPEN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236CAF78" w14:textId="77777777" w:rsid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1B945B19" w14:textId="77777777" w:rsid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lang w:eastAsia="pl-PL"/>
        </w:rPr>
      </w:pPr>
    </w:p>
    <w:p w14:paraId="25779305" w14:textId="77777777" w:rsidR="00865CD3" w:rsidRP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  <w:r w:rsidRPr="00865CD3">
        <w:rPr>
          <w:rFonts w:ascii="Arial" w:eastAsia="Times New Roman" w:hAnsi="Arial" w:cs="Arial"/>
          <w:b/>
          <w:lang w:eastAsia="pl-PL"/>
        </w:rPr>
        <w:t>80% punktów OCENA SYLWETKI,</w:t>
      </w:r>
    </w:p>
    <w:p w14:paraId="774FDE7C" w14:textId="77777777" w:rsidR="00865CD3" w:rsidRP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4E1739AD" w14:textId="77777777" w:rsidR="00865CD3" w:rsidRP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  <w:r w:rsidRPr="00865CD3">
        <w:rPr>
          <w:rFonts w:ascii="Arial" w:eastAsia="Times New Roman" w:hAnsi="Arial" w:cs="Arial"/>
          <w:b/>
          <w:lang w:eastAsia="pl-PL"/>
        </w:rPr>
        <w:t>10% punktów OCENA PREZENTACJI</w:t>
      </w:r>
    </w:p>
    <w:p w14:paraId="002D2EF7" w14:textId="77777777" w:rsidR="006330A9" w:rsidRPr="00865CD3" w:rsidRDefault="006330A9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35CF622A" w14:textId="2B61B716" w:rsidR="00865CD3" w:rsidRDefault="00865CD3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  <w:r w:rsidRPr="00865CD3">
        <w:rPr>
          <w:rFonts w:ascii="Arial" w:eastAsia="Times New Roman" w:hAnsi="Arial" w:cs="Arial"/>
          <w:b/>
          <w:lang w:eastAsia="pl-PL"/>
        </w:rPr>
        <w:t>10% pu</w:t>
      </w:r>
      <w:r>
        <w:rPr>
          <w:rFonts w:ascii="Arial" w:eastAsia="Times New Roman" w:hAnsi="Arial" w:cs="Arial"/>
          <w:b/>
          <w:lang w:eastAsia="pl-PL"/>
        </w:rPr>
        <w:t>n</w:t>
      </w:r>
      <w:r w:rsidRPr="00865CD3">
        <w:rPr>
          <w:rFonts w:ascii="Arial" w:eastAsia="Times New Roman" w:hAnsi="Arial" w:cs="Arial"/>
          <w:b/>
          <w:lang w:eastAsia="pl-PL"/>
        </w:rPr>
        <w:t>któw OCENA UKŁADU DOWOLNEG</w:t>
      </w:r>
      <w:r w:rsidR="006330A9">
        <w:rPr>
          <w:rFonts w:ascii="Arial" w:eastAsia="Times New Roman" w:hAnsi="Arial" w:cs="Arial"/>
          <w:b/>
          <w:lang w:eastAsia="pl-PL"/>
        </w:rPr>
        <w:t>O</w:t>
      </w:r>
    </w:p>
    <w:p w14:paraId="11E8E23A" w14:textId="77777777" w:rsidR="006330A9" w:rsidRDefault="006330A9" w:rsidP="00865CD3">
      <w:pPr>
        <w:spacing w:after="150" w:line="276" w:lineRule="auto"/>
        <w:contextualSpacing/>
        <w:rPr>
          <w:rFonts w:ascii="Arial" w:eastAsia="Times New Roman" w:hAnsi="Arial" w:cs="Arial"/>
          <w:b/>
          <w:lang w:eastAsia="pl-PL"/>
        </w:rPr>
      </w:pPr>
    </w:p>
    <w:p w14:paraId="4289674A" w14:textId="088FAA98" w:rsidR="006330A9" w:rsidRPr="006330A9" w:rsidRDefault="006330A9" w:rsidP="00865CD3">
      <w:pPr>
        <w:spacing w:after="150" w:line="276" w:lineRule="auto"/>
        <w:contextualSpacing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OCENA: </w:t>
      </w:r>
      <w:r w:rsidRPr="006330A9">
        <w:rPr>
          <w:rStyle w:val="Pogrubienie"/>
          <w:rFonts w:ascii="Arial" w:hAnsi="Arial" w:cs="Arial"/>
          <w:b w:val="0"/>
          <w:bCs w:val="0"/>
        </w:rPr>
        <w:t>Jest to najmocniejsza i najcięższa kategoria kobieca. Bez limitu wagowego. Ocena sylwetki opiera się o symetrię i proporcje sylwetki, separację oraz definicję mięśniową. Brana pod uwagę jest masa mięśniowa, która jest w tej kategorii kluczową składniową oceny.</w:t>
      </w:r>
    </w:p>
    <w:p w14:paraId="3D8F2359" w14:textId="77777777" w:rsidR="00865CD3" w:rsidRPr="00865CD3" w:rsidRDefault="00865CD3" w:rsidP="00865CD3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b/>
          <w:bCs/>
          <w:lang w:eastAsia="pl-PL"/>
        </w:rPr>
        <w:t>STRÓJ</w:t>
      </w:r>
    </w:p>
    <w:p w14:paraId="374BD4E4" w14:textId="77777777" w:rsidR="00865CD3" w:rsidRPr="00865CD3" w:rsidRDefault="00865CD3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lang w:eastAsia="pl-PL"/>
        </w:rPr>
        <w:t xml:space="preserve">Kostium BIKINI dwuczęściowy, NIEPRZEJRZYSTY. Kolor, tkanina, faktura, ozdoby i styl bikini, a także kolor i styl butów na wysokich obcasach pozostawia się </w:t>
      </w:r>
      <w:proofErr w:type="spellStart"/>
      <w:r w:rsidRPr="00865CD3">
        <w:rPr>
          <w:rFonts w:ascii="Arial" w:eastAsia="Times New Roman" w:hAnsi="Arial" w:cs="Arial"/>
          <w:lang w:eastAsia="pl-PL"/>
        </w:rPr>
        <w:t>w.g</w:t>
      </w:r>
      <w:proofErr w:type="spellEnd"/>
      <w:r w:rsidRPr="00865CD3">
        <w:rPr>
          <w:rFonts w:ascii="Arial" w:eastAsia="Times New Roman" w:hAnsi="Arial" w:cs="Arial"/>
          <w:lang w:eastAsia="pl-PL"/>
        </w:rPr>
        <w:t xml:space="preserve"> uznania zawodniczki, z wyjątkiem wskazań przedstawionych poniżej. Górna część stroju krzyżowana na plecach i umocowana do boków majtek.</w:t>
      </w:r>
    </w:p>
    <w:p w14:paraId="7332F435" w14:textId="77777777" w:rsidR="00865CD3" w:rsidRPr="00865CD3" w:rsidRDefault="00865CD3" w:rsidP="00865CD3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b/>
          <w:bCs/>
          <w:lang w:eastAsia="pl-PL"/>
        </w:rPr>
        <w:t>RUNDA 1 LINE UP</w:t>
      </w:r>
      <w:r w:rsidRPr="00865CD3">
        <w:rPr>
          <w:rFonts w:ascii="Arial" w:eastAsia="Times New Roman" w:hAnsi="Arial" w:cs="Arial"/>
          <w:lang w:eastAsia="pl-PL"/>
        </w:rPr>
        <w:t>:</w:t>
      </w:r>
    </w:p>
    <w:p w14:paraId="04CF9D1A" w14:textId="77777777" w:rsidR="00865CD3" w:rsidRDefault="00865CD3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865CD3">
        <w:rPr>
          <w:rFonts w:ascii="Arial" w:eastAsia="Times New Roman" w:hAnsi="Arial" w:cs="Arial"/>
          <w:lang w:eastAsia="pl-PL"/>
        </w:rPr>
        <w:t>line</w:t>
      </w:r>
      <w:proofErr w:type="spellEnd"/>
      <w:r w:rsidRPr="00865CD3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65CD3">
        <w:rPr>
          <w:rFonts w:ascii="Arial" w:eastAsia="Times New Roman" w:hAnsi="Arial" w:cs="Arial"/>
          <w:lang w:eastAsia="pl-PL"/>
        </w:rPr>
        <w:t>up</w:t>
      </w:r>
      <w:proofErr w:type="spellEnd"/>
      <w:r w:rsidRPr="00865CD3">
        <w:rPr>
          <w:rFonts w:ascii="Arial" w:eastAsia="Times New Roman" w:hAnsi="Arial" w:cs="Arial"/>
          <w:lang w:eastAsia="pl-PL"/>
        </w:rPr>
        <w:t xml:space="preserve"> oraz </w:t>
      </w:r>
      <w:r>
        <w:rPr>
          <w:rFonts w:ascii="Arial" w:eastAsia="Times New Roman" w:hAnsi="Arial" w:cs="Arial"/>
          <w:lang w:eastAsia="pl-PL"/>
        </w:rPr>
        <w:t>7</w:t>
      </w:r>
      <w:r w:rsidRPr="00865CD3">
        <w:rPr>
          <w:rFonts w:ascii="Arial" w:eastAsia="Times New Roman" w:hAnsi="Arial" w:cs="Arial"/>
          <w:lang w:eastAsia="pl-PL"/>
        </w:rPr>
        <w:t xml:space="preserve"> p</w:t>
      </w:r>
      <w:r>
        <w:rPr>
          <w:rFonts w:ascii="Arial" w:eastAsia="Times New Roman" w:hAnsi="Arial" w:cs="Arial"/>
          <w:lang w:eastAsia="pl-PL"/>
        </w:rPr>
        <w:t>ozach</w:t>
      </w:r>
      <w:r w:rsidRPr="00865CD3">
        <w:rPr>
          <w:rFonts w:ascii="Arial" w:eastAsia="Times New Roman" w:hAnsi="Arial" w:cs="Arial"/>
          <w:lang w:eastAsia="pl-PL"/>
        </w:rPr>
        <w:t xml:space="preserve"> obowiązkow</w:t>
      </w:r>
      <w:r>
        <w:rPr>
          <w:rFonts w:ascii="Arial" w:eastAsia="Times New Roman" w:hAnsi="Arial" w:cs="Arial"/>
          <w:lang w:eastAsia="pl-PL"/>
        </w:rPr>
        <w:t>ych.</w:t>
      </w:r>
    </w:p>
    <w:p w14:paraId="7CB3CFE8" w14:textId="375E405A" w:rsidR="006330A9" w:rsidRDefault="006330A9" w:rsidP="000A1C8D">
      <w:pPr>
        <w:shd w:val="clear" w:color="auto" w:fill="FFFF00"/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LINE UP:</w:t>
      </w:r>
    </w:p>
    <w:p w14:paraId="582EABEA" w14:textId="4FF5B95B" w:rsidR="006330A9" w:rsidRDefault="006330A9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noProof/>
        </w:rPr>
        <w:drawing>
          <wp:inline distT="0" distB="0" distL="0" distR="0" wp14:anchorId="20D4AB3B" wp14:editId="53D9B239">
            <wp:extent cx="4335780" cy="4363418"/>
            <wp:effectExtent l="0" t="0" r="7620" b="0"/>
            <wp:docPr id="837291457" name="Obraz 4" descr="Obraz zawierający Taniec, sport, kulturystyka, ciał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91457" name="Obraz 4" descr="Obraz zawierający Taniec, sport, kulturystyka, ciał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416" cy="437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A16BC" w14:textId="77777777" w:rsidR="006330A9" w:rsidRDefault="006330A9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27ABDA7E" w14:textId="42CB64E2" w:rsidR="006330A9" w:rsidRDefault="006330A9" w:rsidP="000A1C8D">
      <w:pPr>
        <w:shd w:val="clear" w:color="auto" w:fill="FFFF00"/>
        <w:spacing w:after="150" w:line="276" w:lineRule="auto"/>
        <w:rPr>
          <w:rFonts w:ascii="Arial" w:eastAsia="Times New Roman" w:hAnsi="Arial" w:cs="Arial"/>
          <w:lang w:eastAsia="pl-PL"/>
        </w:rPr>
      </w:pPr>
      <w:r w:rsidRPr="000A1C8D">
        <w:rPr>
          <w:rFonts w:ascii="Arial" w:eastAsia="Times New Roman" w:hAnsi="Arial" w:cs="Arial"/>
          <w:shd w:val="clear" w:color="auto" w:fill="FFFF00"/>
          <w:lang w:eastAsia="pl-PL"/>
        </w:rPr>
        <w:lastRenderedPageBreak/>
        <w:t>POZY OBOWIĄZKOWE</w:t>
      </w:r>
      <w:r>
        <w:rPr>
          <w:rFonts w:ascii="Arial" w:eastAsia="Times New Roman" w:hAnsi="Arial" w:cs="Arial"/>
          <w:lang w:eastAsia="pl-PL"/>
        </w:rPr>
        <w:t>:</w:t>
      </w:r>
    </w:p>
    <w:p w14:paraId="75F9A620" w14:textId="77777777" w:rsidR="006330A9" w:rsidRDefault="006330A9" w:rsidP="006330A9">
      <w:pPr>
        <w:pStyle w:val="NormalnyWeb"/>
      </w:pPr>
      <w:r>
        <w:t>A) podwójne bicepsy przodem</w:t>
      </w:r>
    </w:p>
    <w:p w14:paraId="05671AF5" w14:textId="77777777" w:rsidR="006330A9" w:rsidRDefault="006330A9" w:rsidP="006330A9">
      <w:pPr>
        <w:pStyle w:val="NormalnyWeb"/>
      </w:pPr>
      <w:r>
        <w:t>B) mięśnie najszersze grzbietu przodem</w:t>
      </w:r>
    </w:p>
    <w:p w14:paraId="5F81C9E5" w14:textId="77777777" w:rsidR="006330A9" w:rsidRDefault="006330A9" w:rsidP="006330A9">
      <w:pPr>
        <w:pStyle w:val="NormalnyWeb"/>
      </w:pPr>
      <w:r>
        <w:t>C) klatka piersiowa bokiem</w:t>
      </w:r>
    </w:p>
    <w:p w14:paraId="112B4C6E" w14:textId="77777777" w:rsidR="006330A9" w:rsidRDefault="006330A9" w:rsidP="006330A9">
      <w:pPr>
        <w:pStyle w:val="NormalnyWeb"/>
      </w:pPr>
      <w:r>
        <w:t xml:space="preserve">D) podwójne bicepsy tyłem </w:t>
      </w:r>
    </w:p>
    <w:p w14:paraId="451FE390" w14:textId="77777777" w:rsidR="006330A9" w:rsidRDefault="006330A9" w:rsidP="006330A9">
      <w:pPr>
        <w:pStyle w:val="NormalnyWeb"/>
      </w:pPr>
      <w:r>
        <w:t>E) mięśnie najszersze grzbietu tyłem</w:t>
      </w:r>
    </w:p>
    <w:p w14:paraId="7369EFB7" w14:textId="77777777" w:rsidR="006330A9" w:rsidRDefault="006330A9" w:rsidP="006330A9">
      <w:pPr>
        <w:pStyle w:val="NormalnyWeb"/>
      </w:pPr>
      <w:r>
        <w:t>F) triceps bokiem</w:t>
      </w:r>
    </w:p>
    <w:p w14:paraId="421E289B" w14:textId="77777777" w:rsidR="006330A9" w:rsidRDefault="006330A9" w:rsidP="006330A9">
      <w:pPr>
        <w:pStyle w:val="NormalnyWeb"/>
      </w:pPr>
      <w:r>
        <w:t>G) mięśnie brzucha i ud</w:t>
      </w:r>
    </w:p>
    <w:p w14:paraId="1A089628" w14:textId="77777777" w:rsidR="006330A9" w:rsidRDefault="006330A9" w:rsidP="006330A9">
      <w:pPr>
        <w:pStyle w:val="NormalnyWeb"/>
      </w:pPr>
      <w:r>
        <w:t xml:space="preserve">H) most </w:t>
      </w:r>
      <w:proofErr w:type="spellStart"/>
      <w:r>
        <w:t>muscular</w:t>
      </w:r>
      <w:proofErr w:type="spellEnd"/>
      <w:r>
        <w:t xml:space="preserve"> – klatka piersiowa przodem</w:t>
      </w:r>
    </w:p>
    <w:p w14:paraId="44D36A5A" w14:textId="77777777" w:rsidR="006330A9" w:rsidRPr="00865CD3" w:rsidRDefault="006330A9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2BCAAE10" w14:textId="77777777" w:rsidR="00865CD3" w:rsidRPr="00865CD3" w:rsidRDefault="00865CD3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b/>
          <w:bCs/>
          <w:lang w:eastAsia="pl-PL"/>
        </w:rPr>
        <w:t>RUNDA 2 UKŁAD DOWOLNY</w:t>
      </w:r>
      <w:r w:rsidRPr="00865CD3">
        <w:rPr>
          <w:rFonts w:ascii="Arial" w:eastAsia="Times New Roman" w:hAnsi="Arial" w:cs="Arial"/>
          <w:lang w:eastAsia="pl-PL"/>
        </w:rPr>
        <w:t>:</w:t>
      </w:r>
    </w:p>
    <w:p w14:paraId="19845775" w14:textId="77777777" w:rsidR="00865CD3" w:rsidRDefault="00865CD3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65CD3">
        <w:rPr>
          <w:rFonts w:ascii="Arial" w:eastAsia="Times New Roman" w:hAnsi="Arial" w:cs="Arial"/>
          <w:lang w:eastAsia="pl-PL"/>
        </w:rPr>
        <w:t>Pokaz kulturystyczny, trwający maksymalnie 1 minutę. Do muzyki dostarczonej przez zawodnika na nośniku. Dopuszczone są rekwizyty w tej rundzie. Zawodnik wykonuje układ na boso.</w:t>
      </w:r>
    </w:p>
    <w:p w14:paraId="051BED76" w14:textId="77777777" w:rsidR="002E2BC4" w:rsidRPr="00865CD3" w:rsidRDefault="002E2BC4" w:rsidP="00865CD3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1B71860F" w14:textId="77777777" w:rsidR="00865CD3" w:rsidRPr="00865CD3" w:rsidRDefault="002E2BC4" w:rsidP="00865CD3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01FB8356" w14:textId="5FD0AE36" w:rsidR="00865CD3" w:rsidRPr="00865CD3" w:rsidRDefault="00865CD3" w:rsidP="00865CD3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866EF">
        <w:rPr>
          <w:rFonts w:ascii="Arial" w:eastAsia="Times New Roman" w:hAnsi="Arial" w:cs="Arial"/>
          <w:b/>
          <w:bCs/>
          <w:sz w:val="20"/>
          <w:szCs w:val="20"/>
          <w:shd w:val="clear" w:color="auto" w:fill="FFFF00"/>
          <w:lang w:eastAsia="pl-PL"/>
        </w:rPr>
        <w:t>PODKATEGORIE I LIMITY WAGOWE</w:t>
      </w:r>
      <w:r w:rsidRPr="003866EF"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  <w:t> </w:t>
      </w:r>
      <w:r w:rsidRPr="003866EF">
        <w:rPr>
          <w:rFonts w:ascii="Arial" w:eastAsia="Times New Roman" w:hAnsi="Arial" w:cs="Arial"/>
          <w:b/>
          <w:sz w:val="20"/>
          <w:szCs w:val="20"/>
          <w:shd w:val="clear" w:color="auto" w:fill="FFFF00"/>
          <w:lang w:eastAsia="pl-PL"/>
        </w:rPr>
        <w:t>RYWALIZACJI MIĘDZYNARODOWEJ</w:t>
      </w:r>
      <w:r w:rsidRPr="00865C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65CD3">
        <w:rPr>
          <w:rFonts w:ascii="Arial" w:eastAsia="Times New Roman" w:hAnsi="Arial" w:cs="Arial"/>
          <w:sz w:val="20"/>
          <w:szCs w:val="20"/>
          <w:lang w:eastAsia="pl-PL"/>
        </w:rPr>
        <w:t xml:space="preserve">OBOWIĄZUJĄCE W FEDERACJACH, NA ZAWODACH RANGI MISTRZOSTWA ŚWIATA, MISTRZOSTWA EUROPY, </w:t>
      </w:r>
    </w:p>
    <w:p w14:paraId="28EA3151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1. WZROSTOWE</w:t>
      </w:r>
    </w:p>
    <w:p w14:paraId="3B72B750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a) Do 165 cm</w:t>
      </w:r>
    </w:p>
    <w:p w14:paraId="3AEF3C19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b) Do 175 cm</w:t>
      </w:r>
    </w:p>
    <w:p w14:paraId="06E1623A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c) Powyżej 175 cm</w:t>
      </w:r>
    </w:p>
    <w:p w14:paraId="0F820811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2. WIEKOWE</w:t>
      </w:r>
    </w:p>
    <w:p w14:paraId="0A7C221C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* JUNIORKI do 16 lat, 18 lat i 21 lat wraz z budową ciała.</w:t>
      </w:r>
    </w:p>
    <w:p w14:paraId="57354CE9" w14:textId="77777777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32D45E16" w14:textId="4A81563E" w:rsidR="00865CD3" w:rsidRP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 xml:space="preserve">* MASTERS +40, +50, +60 lat </w:t>
      </w:r>
    </w:p>
    <w:p w14:paraId="2BEE0C20" w14:textId="1747912E" w:rsidR="00865CD3" w:rsidRDefault="00865CD3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65CD3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29CE8845" w14:textId="77777777" w:rsidR="006330A9" w:rsidRDefault="006330A9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74A47" w14:textId="77777777" w:rsidR="006330A9" w:rsidRDefault="006330A9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1DBB99" w14:textId="77777777" w:rsidR="006330A9" w:rsidRDefault="006330A9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EAF77B" w14:textId="77777777" w:rsidR="006330A9" w:rsidRDefault="006330A9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8FA52F" w14:textId="77777777" w:rsidR="006330A9" w:rsidRDefault="006330A9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487EC4" w14:textId="77777777" w:rsidR="006330A9" w:rsidRPr="006330A9" w:rsidRDefault="006330A9" w:rsidP="00865CD3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53FACB" w14:textId="77777777" w:rsidR="00865CD3" w:rsidRPr="00865CD3" w:rsidRDefault="00865CD3" w:rsidP="00865CD3">
      <w:pPr>
        <w:spacing w:after="150" w:line="240" w:lineRule="auto"/>
        <w:rPr>
          <w:rFonts w:ascii="Arial" w:hAnsi="Arial" w:cs="Arial"/>
          <w:bCs/>
          <w:color w:val="1B1B1B"/>
          <w:sz w:val="28"/>
          <w:szCs w:val="28"/>
          <w:shd w:val="clear" w:color="auto" w:fill="FFFFFF"/>
          <w:lang w:val="en-US"/>
        </w:rPr>
      </w:pPr>
    </w:p>
    <w:p w14:paraId="3EC92F6A" w14:textId="77777777" w:rsidR="00865CD3" w:rsidRPr="00904898" w:rsidRDefault="00865CD3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  <w:lang w:val="en-US"/>
        </w:rPr>
      </w:pPr>
    </w:p>
    <w:p w14:paraId="122E6C6B" w14:textId="77777777" w:rsidR="0071103D" w:rsidRDefault="0071103D" w:rsidP="00031176">
      <w:pPr>
        <w:spacing w:after="150" w:line="240" w:lineRule="auto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  <w:lang w:val="en-US"/>
        </w:rPr>
      </w:pPr>
    </w:p>
    <w:p w14:paraId="472CBE0A" w14:textId="25142DD1" w:rsidR="00305799" w:rsidRPr="00904898" w:rsidRDefault="00305799" w:rsidP="00031176">
      <w:pPr>
        <w:spacing w:after="150" w:line="240" w:lineRule="auto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 w:rsidRPr="00904898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  <w:lang w:val="en-US"/>
        </w:rPr>
        <w:lastRenderedPageBreak/>
        <w:t xml:space="preserve">FITNESS MODEL MAN </w:t>
      </w:r>
      <w:r w:rsidRPr="00904898">
        <w:rPr>
          <w:rFonts w:ascii="Arial" w:eastAsia="Times New Roman" w:hAnsi="Arial" w:cs="Arial"/>
          <w:b/>
          <w:sz w:val="28"/>
          <w:szCs w:val="28"/>
          <w:lang w:val="en-US" w:eastAsia="pl-PL"/>
        </w:rPr>
        <w:t>(WBBF</w:t>
      </w:r>
      <w:r w:rsidR="00904898" w:rsidRPr="00904898">
        <w:rPr>
          <w:rFonts w:ascii="Arial" w:eastAsia="Times New Roman" w:hAnsi="Arial" w:cs="Arial"/>
          <w:b/>
          <w:sz w:val="28"/>
          <w:szCs w:val="28"/>
          <w:lang w:val="en-US" w:eastAsia="pl-PL"/>
        </w:rPr>
        <w:t>-WFF</w:t>
      </w:r>
      <w:r w:rsidRPr="00904898">
        <w:rPr>
          <w:rFonts w:ascii="Arial" w:eastAsia="Times New Roman" w:hAnsi="Arial" w:cs="Arial"/>
          <w:b/>
          <w:sz w:val="28"/>
          <w:szCs w:val="28"/>
          <w:lang w:val="en-US" w:eastAsia="pl-PL"/>
        </w:rPr>
        <w:t>)</w:t>
      </w:r>
    </w:p>
    <w:p w14:paraId="1A8358E1" w14:textId="77777777" w:rsidR="00031176" w:rsidRDefault="00031176" w:rsidP="00031176">
      <w:pPr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w rywalizacji krajowej:</w:t>
      </w:r>
    </w:p>
    <w:p w14:paraId="3BF58203" w14:textId="77777777" w:rsidR="00031176" w:rsidRPr="00031176" w:rsidRDefault="00031176" w:rsidP="00031176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Kategoria open</w:t>
      </w:r>
    </w:p>
    <w:p w14:paraId="54897180" w14:textId="77777777" w:rsidR="00305799" w:rsidRPr="008C1D6E" w:rsidRDefault="00305799" w:rsidP="00305799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LIMITY WAGOWE</w:t>
      </w:r>
      <w:r w:rsidRPr="008C1D6E">
        <w:rPr>
          <w:rFonts w:ascii="Arial" w:eastAsia="Times New Roman" w:hAnsi="Arial" w:cs="Arial"/>
          <w:lang w:eastAsia="pl-PL"/>
        </w:rPr>
        <w:t> w rywalizacji krajowej:</w:t>
      </w:r>
    </w:p>
    <w:p w14:paraId="37D40F1F" w14:textId="77777777" w:rsidR="00305799" w:rsidRPr="00031176" w:rsidRDefault="00305799" w:rsidP="00031176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bez limitu</w:t>
      </w:r>
    </w:p>
    <w:p w14:paraId="5D54E703" w14:textId="77777777" w:rsidR="00305799" w:rsidRPr="008C1D6E" w:rsidRDefault="00305799" w:rsidP="00305799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STRÓJ</w:t>
      </w:r>
    </w:p>
    <w:p w14:paraId="1D2F3443" w14:textId="77777777" w:rsidR="00305799" w:rsidRPr="00305799" w:rsidRDefault="00305799" w:rsidP="00031176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 xml:space="preserve">Zawodnicy noszą krótkie spodenki, które sięgają od dolnej części brzucha do poziomu tuż nad kolanem. Z tyłu krótkie szorty plażowe muszą pokrywać całą powierzchnię ud i kończyć się tuż nad kolanem. Materiał, faktura i kolor szortów </w:t>
      </w:r>
      <w:proofErr w:type="spellStart"/>
      <w:r w:rsidRPr="00305799">
        <w:rPr>
          <w:rFonts w:ascii="Arial" w:eastAsia="Times New Roman" w:hAnsi="Arial" w:cs="Arial"/>
          <w:lang w:eastAsia="pl-PL"/>
        </w:rPr>
        <w:t>w.g</w:t>
      </w:r>
      <w:proofErr w:type="spellEnd"/>
      <w:r w:rsidRPr="00305799">
        <w:rPr>
          <w:rFonts w:ascii="Arial" w:eastAsia="Times New Roman" w:hAnsi="Arial" w:cs="Arial"/>
          <w:lang w:eastAsia="pl-PL"/>
        </w:rPr>
        <w:t xml:space="preserve"> upodobań zawodnika. Niedozwolone są </w:t>
      </w:r>
      <w:proofErr w:type="spellStart"/>
      <w:r w:rsidRPr="00305799">
        <w:rPr>
          <w:rFonts w:ascii="Arial" w:eastAsia="Times New Roman" w:hAnsi="Arial" w:cs="Arial"/>
          <w:lang w:eastAsia="pl-PL"/>
        </w:rPr>
        <w:t>loga</w:t>
      </w:r>
      <w:proofErr w:type="spellEnd"/>
      <w:r w:rsidRPr="00305799">
        <w:rPr>
          <w:rFonts w:ascii="Arial" w:eastAsia="Times New Roman" w:hAnsi="Arial" w:cs="Arial"/>
          <w:lang w:eastAsia="pl-PL"/>
        </w:rPr>
        <w:t xml:space="preserve"> sponsorów na spodenkach startowych. Wybór garnituru pozostaje w gestii zawodnika.</w:t>
      </w:r>
    </w:p>
    <w:p w14:paraId="36F49D78" w14:textId="77777777" w:rsidR="00305799" w:rsidRPr="008C1D6E" w:rsidRDefault="00305799" w:rsidP="00305799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 xml:space="preserve">RUNDA 1 – GARNITUR - LINE UP ORAZ </w:t>
      </w:r>
      <w:proofErr w:type="gramStart"/>
      <w:r w:rsidRPr="00305799">
        <w:rPr>
          <w:rFonts w:ascii="Arial" w:eastAsia="Times New Roman" w:hAnsi="Arial" w:cs="Arial"/>
          <w:b/>
          <w:bCs/>
          <w:lang w:eastAsia="pl-PL"/>
        </w:rPr>
        <w:t xml:space="preserve">PORÓWNANIA </w:t>
      </w:r>
      <w:r w:rsidRPr="008C1D6E">
        <w:rPr>
          <w:rFonts w:ascii="Arial" w:eastAsia="Times New Roman" w:hAnsi="Arial" w:cs="Arial"/>
          <w:lang w:eastAsia="pl-PL"/>
        </w:rPr>
        <w:t>:</w:t>
      </w:r>
      <w:proofErr w:type="gramEnd"/>
    </w:p>
    <w:p w14:paraId="6149E819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C1D6E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8C1D6E">
        <w:rPr>
          <w:rFonts w:ascii="Arial" w:eastAsia="Times New Roman" w:hAnsi="Arial" w:cs="Arial"/>
          <w:lang w:eastAsia="pl-PL"/>
        </w:rPr>
        <w:t>line</w:t>
      </w:r>
      <w:proofErr w:type="spellEnd"/>
      <w:r w:rsidRPr="008C1D6E">
        <w:rPr>
          <w:rFonts w:ascii="Arial" w:eastAsia="Times New Roman" w:hAnsi="Arial" w:cs="Arial"/>
          <w:lang w:eastAsia="pl-PL"/>
        </w:rPr>
        <w:t xml:space="preserve"> up</w:t>
      </w:r>
      <w:r w:rsidRPr="00305799">
        <w:rPr>
          <w:rFonts w:ascii="Arial" w:eastAsia="Times New Roman" w:hAnsi="Arial" w:cs="Arial"/>
          <w:lang w:eastAsia="pl-PL"/>
        </w:rPr>
        <w:t>.</w:t>
      </w:r>
    </w:p>
    <w:p w14:paraId="6B59E950" w14:textId="77777777" w:rsidR="00305799" w:rsidRPr="008C1D6E" w:rsidRDefault="00305799" w:rsidP="00305799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 xml:space="preserve">RUNDA 2 – SPODENKI PLAŻOWE - LINE UP ORAZ </w:t>
      </w:r>
      <w:proofErr w:type="gramStart"/>
      <w:r w:rsidRPr="00305799">
        <w:rPr>
          <w:rFonts w:ascii="Arial" w:eastAsia="Times New Roman" w:hAnsi="Arial" w:cs="Arial"/>
          <w:b/>
          <w:bCs/>
          <w:lang w:eastAsia="pl-PL"/>
        </w:rPr>
        <w:t xml:space="preserve">PORÓWNANIA </w:t>
      </w:r>
      <w:r w:rsidRPr="008C1D6E">
        <w:rPr>
          <w:rFonts w:ascii="Arial" w:eastAsia="Times New Roman" w:hAnsi="Arial" w:cs="Arial"/>
          <w:lang w:eastAsia="pl-PL"/>
        </w:rPr>
        <w:t>:</w:t>
      </w:r>
      <w:proofErr w:type="gramEnd"/>
    </w:p>
    <w:p w14:paraId="735880EB" w14:textId="77777777" w:rsid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C1D6E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8C1D6E">
        <w:rPr>
          <w:rFonts w:ascii="Arial" w:eastAsia="Times New Roman" w:hAnsi="Arial" w:cs="Arial"/>
          <w:lang w:eastAsia="pl-PL"/>
        </w:rPr>
        <w:t>line</w:t>
      </w:r>
      <w:proofErr w:type="spellEnd"/>
      <w:r w:rsidRPr="008C1D6E">
        <w:rPr>
          <w:rFonts w:ascii="Arial" w:eastAsia="Times New Roman" w:hAnsi="Arial" w:cs="Arial"/>
          <w:lang w:eastAsia="pl-PL"/>
        </w:rPr>
        <w:t xml:space="preserve"> up</w:t>
      </w:r>
      <w:r w:rsidRPr="00305799">
        <w:rPr>
          <w:rFonts w:ascii="Arial" w:eastAsia="Times New Roman" w:hAnsi="Arial" w:cs="Arial"/>
          <w:lang w:eastAsia="pl-PL"/>
        </w:rPr>
        <w:t>.</w:t>
      </w:r>
    </w:p>
    <w:p w14:paraId="2556B614" w14:textId="77777777" w:rsidR="002E2BC4" w:rsidRPr="00305799" w:rsidRDefault="002E2BC4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0A93D6BD" w14:textId="77777777" w:rsidR="00305799" w:rsidRPr="002E2BC4" w:rsidRDefault="002E2BC4" w:rsidP="00305799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64A1D059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PODKATEGORIE I LIMITY WAGOWE</w:t>
      </w:r>
      <w:r w:rsidRPr="008C1D6E">
        <w:rPr>
          <w:rFonts w:ascii="Arial" w:eastAsia="Times New Roman" w:hAnsi="Arial" w:cs="Arial"/>
          <w:lang w:eastAsia="pl-PL"/>
        </w:rPr>
        <w:t> </w:t>
      </w:r>
      <w:r w:rsidRPr="00305799">
        <w:rPr>
          <w:rFonts w:ascii="Arial" w:eastAsia="Times New Roman" w:hAnsi="Arial" w:cs="Arial"/>
          <w:b/>
          <w:lang w:eastAsia="pl-PL"/>
        </w:rPr>
        <w:t xml:space="preserve">RYWALIZACJI MIĘDZYNARODOWEJ </w:t>
      </w:r>
      <w:r w:rsidRPr="00305799">
        <w:rPr>
          <w:rFonts w:ascii="Arial" w:eastAsia="Times New Roman" w:hAnsi="Arial" w:cs="Arial"/>
          <w:lang w:eastAsia="pl-PL"/>
        </w:rPr>
        <w:t>OBOWIĄZUJĄCE W FEDERACJACH, NA ZAWODACH RANGI MISTRZOSTWA ŚWIATA, MISTRZOSTWA EUROPY, Mr. UNIVERSE:</w:t>
      </w:r>
    </w:p>
    <w:p w14:paraId="2EC2CF4F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305799">
        <w:rPr>
          <w:rFonts w:ascii="Arial" w:eastAsia="Times New Roman" w:hAnsi="Arial" w:cs="Arial"/>
          <w:b/>
          <w:lang w:eastAsia="pl-PL"/>
        </w:rPr>
        <w:t>WBBF:</w:t>
      </w:r>
    </w:p>
    <w:p w14:paraId="0297CF89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305799">
        <w:rPr>
          <w:rFonts w:ascii="Arial" w:eastAsia="Times New Roman" w:hAnsi="Arial" w:cs="Arial"/>
          <w:b/>
          <w:lang w:eastAsia="pl-PL"/>
        </w:rPr>
        <w:t>1. WZROSTOWE</w:t>
      </w:r>
    </w:p>
    <w:p w14:paraId="15017956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A) – 170 cm</w:t>
      </w:r>
    </w:p>
    <w:p w14:paraId="7498A56B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B) – 180 cm</w:t>
      </w:r>
    </w:p>
    <w:p w14:paraId="1F0EEE2A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C) + 180 cm</w:t>
      </w:r>
    </w:p>
    <w:p w14:paraId="1AD37124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Brak ograniczeń wagowych.</w:t>
      </w:r>
    </w:p>
    <w:p w14:paraId="3CA8282D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305799">
        <w:rPr>
          <w:rFonts w:ascii="Arial" w:eastAsia="Times New Roman" w:hAnsi="Arial" w:cs="Arial"/>
          <w:b/>
          <w:lang w:eastAsia="pl-PL"/>
        </w:rPr>
        <w:t>2. WIEKOWE</w:t>
      </w:r>
    </w:p>
    <w:p w14:paraId="1A1A25BC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*JUNIORZY do 16 lat, 18 lat i 21 lat wraz z budową ciała.</w:t>
      </w:r>
    </w:p>
    <w:p w14:paraId="78265989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(Klasa OPEN bez kontroli wagi + dozwolony start w innej kategorii)</w:t>
      </w:r>
    </w:p>
    <w:p w14:paraId="7245DE78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** MASTERS +40, +50, +60 lat wraz z budową ciała</w:t>
      </w:r>
    </w:p>
    <w:p w14:paraId="7D748B9D" w14:textId="77777777" w:rsidR="00031176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(Klasa OPEN bez kontroli wagi + dozwolony start w innej kategorii)</w:t>
      </w:r>
    </w:p>
    <w:p w14:paraId="7B1D0722" w14:textId="77777777" w:rsidR="00360C64" w:rsidRDefault="00360C64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23A7A25B" w14:textId="77777777" w:rsidR="00360C64" w:rsidRDefault="00360C64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710C5266" w14:textId="77777777" w:rsidR="00360C64" w:rsidRDefault="00360C64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00C20EFE" w14:textId="77777777" w:rsidR="00305799" w:rsidRPr="00904898" w:rsidRDefault="002E2BC4" w:rsidP="00305799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 w:rsidRPr="00904898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  <w:lang w:val="en-US"/>
        </w:rPr>
        <w:lastRenderedPageBreak/>
        <w:t>10</w:t>
      </w:r>
      <w:r w:rsidR="00E536DA" w:rsidRPr="00904898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  <w:lang w:val="en-US"/>
        </w:rPr>
        <w:t xml:space="preserve">. </w:t>
      </w:r>
      <w:r w:rsidR="00305799" w:rsidRPr="00904898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  <w:lang w:val="en-US"/>
        </w:rPr>
        <w:t>MEN’S PHYSIQUE</w:t>
      </w:r>
      <w:r w:rsidR="00305799" w:rsidRPr="00904898">
        <w:rPr>
          <w:rFonts w:ascii="Arial" w:eastAsia="Times New Roman" w:hAnsi="Arial" w:cs="Arial"/>
          <w:b/>
          <w:sz w:val="28"/>
          <w:szCs w:val="28"/>
          <w:lang w:val="en-US" w:eastAsia="pl-PL"/>
        </w:rPr>
        <w:t xml:space="preserve"> (WBBF</w:t>
      </w:r>
      <w:r w:rsidR="00904898" w:rsidRPr="00904898">
        <w:rPr>
          <w:rFonts w:ascii="Arial" w:eastAsia="Times New Roman" w:hAnsi="Arial" w:cs="Arial"/>
          <w:b/>
          <w:sz w:val="28"/>
          <w:szCs w:val="28"/>
          <w:lang w:val="en-US" w:eastAsia="pl-PL"/>
        </w:rPr>
        <w:t>-WFF</w:t>
      </w:r>
      <w:r w:rsidR="00305799" w:rsidRPr="00904898">
        <w:rPr>
          <w:rFonts w:ascii="Arial" w:eastAsia="Times New Roman" w:hAnsi="Arial" w:cs="Arial"/>
          <w:b/>
          <w:sz w:val="28"/>
          <w:szCs w:val="28"/>
          <w:lang w:val="en-US" w:eastAsia="pl-PL"/>
        </w:rPr>
        <w:t xml:space="preserve"> &amp; NAC)</w:t>
      </w:r>
    </w:p>
    <w:p w14:paraId="2FC5C42C" w14:textId="77777777" w:rsidR="00031176" w:rsidRDefault="00031176" w:rsidP="00031176">
      <w:pPr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w rywalizacji krajowej:</w:t>
      </w:r>
    </w:p>
    <w:p w14:paraId="510391AB" w14:textId="77777777" w:rsidR="00031176" w:rsidRPr="00031176" w:rsidRDefault="00031176" w:rsidP="00031176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Kategoria open</w:t>
      </w:r>
    </w:p>
    <w:p w14:paraId="10F82F9E" w14:textId="77777777" w:rsidR="00305799" w:rsidRPr="008C1D6E" w:rsidRDefault="00305799" w:rsidP="00305799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LIMITY WAGOWE</w:t>
      </w:r>
      <w:r w:rsidRPr="008C1D6E">
        <w:rPr>
          <w:rFonts w:ascii="Arial" w:eastAsia="Times New Roman" w:hAnsi="Arial" w:cs="Arial"/>
          <w:lang w:eastAsia="pl-PL"/>
        </w:rPr>
        <w:t> w rywalizacji krajowej:</w:t>
      </w:r>
    </w:p>
    <w:p w14:paraId="1C477E24" w14:textId="77777777" w:rsidR="00305799" w:rsidRPr="00031176" w:rsidRDefault="00305799" w:rsidP="00031176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bez limitu</w:t>
      </w:r>
    </w:p>
    <w:p w14:paraId="7DBEF853" w14:textId="77777777" w:rsidR="00305799" w:rsidRPr="008C1D6E" w:rsidRDefault="00305799" w:rsidP="00305799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STRÓJ</w:t>
      </w:r>
    </w:p>
    <w:p w14:paraId="224992C6" w14:textId="77777777" w:rsidR="00305799" w:rsidRPr="00305799" w:rsidRDefault="00305799" w:rsidP="00305799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Spodenki plażowe do kolan.</w:t>
      </w:r>
    </w:p>
    <w:p w14:paraId="7B906AE7" w14:textId="77777777" w:rsidR="00305799" w:rsidRPr="008C1D6E" w:rsidRDefault="00305799" w:rsidP="00305799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RUNDA 1 LINE UP ORAZ PORÓWNANIA</w:t>
      </w:r>
      <w:r w:rsidRPr="008C1D6E">
        <w:rPr>
          <w:rFonts w:ascii="Arial" w:eastAsia="Times New Roman" w:hAnsi="Arial" w:cs="Arial"/>
          <w:lang w:eastAsia="pl-PL"/>
        </w:rPr>
        <w:t>:</w:t>
      </w:r>
    </w:p>
    <w:p w14:paraId="6E6209DD" w14:textId="77777777" w:rsid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C1D6E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8C1D6E">
        <w:rPr>
          <w:rFonts w:ascii="Arial" w:eastAsia="Times New Roman" w:hAnsi="Arial" w:cs="Arial"/>
          <w:lang w:eastAsia="pl-PL"/>
        </w:rPr>
        <w:t>line</w:t>
      </w:r>
      <w:proofErr w:type="spellEnd"/>
      <w:r w:rsidRPr="008C1D6E">
        <w:rPr>
          <w:rFonts w:ascii="Arial" w:eastAsia="Times New Roman" w:hAnsi="Arial" w:cs="Arial"/>
          <w:lang w:eastAsia="pl-PL"/>
        </w:rPr>
        <w:t xml:space="preserve"> up</w:t>
      </w:r>
      <w:r w:rsidRPr="00305799">
        <w:rPr>
          <w:rFonts w:ascii="Arial" w:eastAsia="Times New Roman" w:hAnsi="Arial" w:cs="Arial"/>
          <w:lang w:eastAsia="pl-PL"/>
        </w:rPr>
        <w:t>.</w:t>
      </w:r>
    </w:p>
    <w:p w14:paraId="42215D7E" w14:textId="77777777" w:rsidR="002E2BC4" w:rsidRPr="00305799" w:rsidRDefault="002E2BC4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150C8E82" w14:textId="77777777" w:rsidR="00305799" w:rsidRPr="002E2BC4" w:rsidRDefault="002E2BC4" w:rsidP="00305799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1DC3BBA3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PODKATEGORIE I LIMITY WAGOWE</w:t>
      </w:r>
      <w:r w:rsidRPr="008C1D6E">
        <w:rPr>
          <w:rFonts w:ascii="Arial" w:eastAsia="Times New Roman" w:hAnsi="Arial" w:cs="Arial"/>
          <w:lang w:eastAsia="pl-PL"/>
        </w:rPr>
        <w:t> </w:t>
      </w:r>
      <w:r w:rsidRPr="00305799">
        <w:rPr>
          <w:rFonts w:ascii="Arial" w:eastAsia="Times New Roman" w:hAnsi="Arial" w:cs="Arial"/>
          <w:b/>
          <w:lang w:eastAsia="pl-PL"/>
        </w:rPr>
        <w:t xml:space="preserve">RYWALIZACJI MIĘDZYNARODOWEJ </w:t>
      </w:r>
      <w:r w:rsidRPr="00305799">
        <w:rPr>
          <w:rFonts w:ascii="Arial" w:eastAsia="Times New Roman" w:hAnsi="Arial" w:cs="Arial"/>
          <w:lang w:eastAsia="pl-PL"/>
        </w:rPr>
        <w:t>OBOWIĄZUJĄCE W FEDERACJACH, NA ZAWODACH RANGI MISTRZOSTWA ŚWIATA, MISTRZOSTWA EUROPY, Mr. UNIVERSE:</w:t>
      </w:r>
    </w:p>
    <w:p w14:paraId="79022EB5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b/>
          <w:lang w:val="en-US" w:eastAsia="pl-PL"/>
        </w:rPr>
      </w:pPr>
      <w:r w:rsidRPr="00305799">
        <w:rPr>
          <w:rFonts w:ascii="Arial" w:eastAsia="Times New Roman" w:hAnsi="Arial" w:cs="Arial"/>
          <w:b/>
          <w:lang w:val="en-US" w:eastAsia="pl-PL"/>
        </w:rPr>
        <w:t>WBBF:</w:t>
      </w:r>
    </w:p>
    <w:p w14:paraId="63C6D56E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305799">
        <w:rPr>
          <w:rFonts w:ascii="Arial" w:eastAsia="Times New Roman" w:hAnsi="Arial" w:cs="Arial"/>
          <w:b/>
          <w:lang w:eastAsia="pl-PL"/>
        </w:rPr>
        <w:t xml:space="preserve">a) </w:t>
      </w:r>
      <w:r w:rsidRPr="00305799">
        <w:rPr>
          <w:rFonts w:ascii="Arial" w:eastAsia="Times New Roman" w:hAnsi="Arial" w:cs="Arial"/>
          <w:lang w:eastAsia="pl-PL"/>
        </w:rPr>
        <w:t xml:space="preserve">Możliwy podział wzrostu </w:t>
      </w:r>
      <w:r w:rsidRPr="00305799">
        <w:rPr>
          <w:rFonts w:ascii="Arial" w:hAnsi="Arial" w:cs="Arial"/>
          <w:color w:val="000000"/>
          <w:shd w:val="clear" w:color="auto" w:fill="FFFFFF"/>
        </w:rPr>
        <w:t>– bez limitu wagowego</w:t>
      </w:r>
    </w:p>
    <w:p w14:paraId="5DF6CA94" w14:textId="77777777" w:rsidR="00305799" w:rsidRPr="00305799" w:rsidRDefault="00305799" w:rsidP="00305799">
      <w:pPr>
        <w:spacing w:after="150" w:line="240" w:lineRule="auto"/>
        <w:rPr>
          <w:rFonts w:ascii="Arial" w:eastAsia="Times New Roman" w:hAnsi="Arial" w:cs="Arial"/>
          <w:b/>
          <w:lang w:eastAsia="pl-PL"/>
        </w:rPr>
      </w:pPr>
      <w:r w:rsidRPr="00305799">
        <w:rPr>
          <w:rFonts w:ascii="Arial" w:eastAsia="Times New Roman" w:hAnsi="Arial" w:cs="Arial"/>
          <w:b/>
          <w:lang w:eastAsia="pl-PL"/>
        </w:rPr>
        <w:t>NAC:</w:t>
      </w:r>
    </w:p>
    <w:p w14:paraId="5FC68600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a) Jeśli zgłosi się więcej niż 20 zawodników, zostaną utworzone dwie klasy (do 1,75 m włącznie i powyżej 1,75 m).</w:t>
      </w:r>
    </w:p>
    <w:p w14:paraId="5E0F9FF7" w14:textId="77777777" w:rsidR="00305799" w:rsidRP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Klasyfikacja męskiej sylwetki opiera się na formule wzrost/waga:</w:t>
      </w:r>
    </w:p>
    <w:p w14:paraId="1878AB23" w14:textId="77777777" w:rsidR="00305799" w:rsidRDefault="00305799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wzrost-100 + 2 kg = waga maksymalna</w:t>
      </w:r>
    </w:p>
    <w:p w14:paraId="684A2079" w14:textId="77777777" w:rsidR="00031176" w:rsidRPr="00305799" w:rsidRDefault="00031176" w:rsidP="00305799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7ECCBC16" w14:textId="77777777" w:rsidR="006864D3" w:rsidRDefault="006864D3" w:rsidP="008C1D6E">
      <w:pPr>
        <w:spacing w:after="150" w:line="480" w:lineRule="atLeast"/>
        <w:rPr>
          <w:rFonts w:ascii="Arial" w:eastAsia="Times New Roman" w:hAnsi="Arial" w:cs="Arial"/>
          <w:b/>
          <w:lang w:eastAsia="pl-PL"/>
        </w:rPr>
      </w:pPr>
    </w:p>
    <w:p w14:paraId="0F589B0C" w14:textId="77777777" w:rsidR="00031176" w:rsidRDefault="00031176" w:rsidP="008C1D6E">
      <w:pPr>
        <w:spacing w:after="150" w:line="480" w:lineRule="atLeast"/>
        <w:rPr>
          <w:rFonts w:ascii="Arial" w:eastAsia="Times New Roman" w:hAnsi="Arial" w:cs="Arial"/>
          <w:b/>
          <w:lang w:eastAsia="pl-PL"/>
        </w:rPr>
      </w:pPr>
    </w:p>
    <w:p w14:paraId="5540C2FF" w14:textId="77777777" w:rsidR="00031176" w:rsidRDefault="00031176" w:rsidP="008C1D6E">
      <w:pPr>
        <w:spacing w:after="150" w:line="480" w:lineRule="atLeast"/>
        <w:rPr>
          <w:rFonts w:ascii="Arial" w:eastAsia="Times New Roman" w:hAnsi="Arial" w:cs="Arial"/>
          <w:b/>
          <w:lang w:eastAsia="pl-PL"/>
        </w:rPr>
      </w:pPr>
    </w:p>
    <w:p w14:paraId="30858DD9" w14:textId="77777777" w:rsidR="00360C64" w:rsidRDefault="00360C64" w:rsidP="008C1D6E">
      <w:pPr>
        <w:spacing w:after="150" w:line="480" w:lineRule="atLeast"/>
        <w:rPr>
          <w:rFonts w:ascii="Arial" w:eastAsia="Times New Roman" w:hAnsi="Arial" w:cs="Arial"/>
          <w:b/>
          <w:lang w:eastAsia="pl-PL"/>
        </w:rPr>
      </w:pPr>
    </w:p>
    <w:p w14:paraId="0E9F962D" w14:textId="77777777" w:rsidR="00360C64" w:rsidRPr="00305799" w:rsidRDefault="00360C64" w:rsidP="008C1D6E">
      <w:pPr>
        <w:spacing w:after="150" w:line="480" w:lineRule="atLeast"/>
        <w:rPr>
          <w:rFonts w:ascii="Arial" w:eastAsia="Times New Roman" w:hAnsi="Arial" w:cs="Arial"/>
          <w:b/>
          <w:lang w:eastAsia="pl-PL"/>
        </w:rPr>
      </w:pPr>
    </w:p>
    <w:p w14:paraId="1B50F5BF" w14:textId="77777777" w:rsidR="00031176" w:rsidRDefault="00031176" w:rsidP="00031176">
      <w:pPr>
        <w:spacing w:after="150" w:line="480" w:lineRule="atLeast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0BF0591C" w14:textId="77777777" w:rsidR="00031176" w:rsidRDefault="00031176" w:rsidP="00031176">
      <w:pPr>
        <w:spacing w:after="150" w:line="480" w:lineRule="atLeast"/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</w:pPr>
    </w:p>
    <w:p w14:paraId="1E974DE8" w14:textId="77777777" w:rsidR="00031176" w:rsidRDefault="002E2BC4" w:rsidP="00031176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lastRenderedPageBreak/>
        <w:t>11</w:t>
      </w:r>
      <w:r w:rsidR="00E536DA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 xml:space="preserve">. </w:t>
      </w:r>
      <w:r w:rsidR="00031176">
        <w:rPr>
          <w:rFonts w:ascii="Arial" w:hAnsi="Arial" w:cs="Arial"/>
          <w:b/>
          <w:bCs/>
          <w:color w:val="1B1B1B"/>
          <w:sz w:val="28"/>
          <w:szCs w:val="28"/>
          <w:shd w:val="clear" w:color="auto" w:fill="FFFFFF"/>
        </w:rPr>
        <w:t>MUSCLE MODEL</w:t>
      </w:r>
      <w:r w:rsidR="00031176" w:rsidRPr="00305799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(WBBF</w:t>
      </w:r>
      <w:r w:rsidR="00904898">
        <w:rPr>
          <w:rFonts w:ascii="Arial" w:eastAsia="Times New Roman" w:hAnsi="Arial" w:cs="Arial"/>
          <w:b/>
          <w:sz w:val="28"/>
          <w:szCs w:val="28"/>
          <w:lang w:eastAsia="pl-PL"/>
        </w:rPr>
        <w:t>-WFF</w:t>
      </w:r>
      <w:r w:rsidR="00031176" w:rsidRPr="00305799">
        <w:rPr>
          <w:rFonts w:ascii="Arial" w:eastAsia="Times New Roman" w:hAnsi="Arial" w:cs="Arial"/>
          <w:b/>
          <w:sz w:val="28"/>
          <w:szCs w:val="28"/>
          <w:lang w:eastAsia="pl-PL"/>
        </w:rPr>
        <w:t>)</w:t>
      </w:r>
    </w:p>
    <w:p w14:paraId="2D9482BE" w14:textId="77777777" w:rsidR="00031176" w:rsidRDefault="00031176" w:rsidP="0071103D">
      <w:pPr>
        <w:shd w:val="clear" w:color="auto" w:fill="FFFF00"/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w rywalizacji krajowej:</w:t>
      </w:r>
    </w:p>
    <w:p w14:paraId="3568751C" w14:textId="5737104C" w:rsidR="00031176" w:rsidRPr="00031176" w:rsidRDefault="0071103D" w:rsidP="00031176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KATEGORIA OPEN</w:t>
      </w:r>
    </w:p>
    <w:p w14:paraId="036194F5" w14:textId="77777777" w:rsidR="00031176" w:rsidRPr="008C1D6E" w:rsidRDefault="00031176" w:rsidP="00031176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71103D">
        <w:rPr>
          <w:rFonts w:ascii="Arial" w:eastAsia="Times New Roman" w:hAnsi="Arial" w:cs="Arial"/>
          <w:b/>
          <w:bCs/>
          <w:u w:val="single"/>
          <w:lang w:eastAsia="pl-PL"/>
        </w:rPr>
        <w:t>LIMITY WAGOWE</w:t>
      </w:r>
      <w:r w:rsidRPr="0071103D">
        <w:rPr>
          <w:rFonts w:ascii="Arial" w:eastAsia="Times New Roman" w:hAnsi="Arial" w:cs="Arial"/>
          <w:u w:val="single"/>
          <w:lang w:eastAsia="pl-PL"/>
        </w:rPr>
        <w:t> w rywalizacji krajowej</w:t>
      </w:r>
      <w:r w:rsidRPr="008C1D6E">
        <w:rPr>
          <w:rFonts w:ascii="Arial" w:eastAsia="Times New Roman" w:hAnsi="Arial" w:cs="Arial"/>
          <w:lang w:eastAsia="pl-PL"/>
        </w:rPr>
        <w:t>:</w:t>
      </w:r>
    </w:p>
    <w:p w14:paraId="6FEC53A3" w14:textId="0C2804E4" w:rsidR="005B3D2A" w:rsidRDefault="00031176" w:rsidP="0071103D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bez limitu</w:t>
      </w:r>
    </w:p>
    <w:p w14:paraId="02AEA94C" w14:textId="1790262B" w:rsidR="0071103D" w:rsidRPr="0071103D" w:rsidRDefault="0071103D" w:rsidP="0071103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OCENA:</w:t>
      </w:r>
      <w:r w:rsidRPr="0071103D">
        <w:t xml:space="preserve"> </w:t>
      </w:r>
      <w:r w:rsidRPr="0071103D">
        <w:rPr>
          <w:rFonts w:ascii="Arial" w:hAnsi="Arial" w:cs="Arial"/>
        </w:rPr>
        <w:t xml:space="preserve">istotna jest sportowa sylwetka i przystojna aparycja, weryfikowane podczas 4 zwrotów. Ciało powinno być bardziej </w:t>
      </w:r>
      <w:proofErr w:type="gramStart"/>
      <w:r w:rsidRPr="0071103D">
        <w:rPr>
          <w:rFonts w:ascii="Arial" w:hAnsi="Arial" w:cs="Arial"/>
        </w:rPr>
        <w:t>umięśnione,</w:t>
      </w:r>
      <w:proofErr w:type="gramEnd"/>
      <w:r w:rsidRPr="0071103D">
        <w:rPr>
          <w:rFonts w:ascii="Arial" w:hAnsi="Arial" w:cs="Arial"/>
        </w:rPr>
        <w:t xml:space="preserve"> niż w przypadku FITNESS MODEL, ale zdecydowanie mniej niż w kategoriach BODYBUILDING I BODY ATHLETIC. Ważny jest ogólny wygląd męskiej sportowej sylwetki, czyli mężczyzna przystojny (twarz), atrakcyjny, prezentujący ogólną sportową formę z akcentem definicji mięśniowej.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58518A27" w14:textId="77777777" w:rsidR="005B3D2A" w:rsidRPr="008C1D6E" w:rsidRDefault="005B3D2A" w:rsidP="005B3D2A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STRÓJ</w:t>
      </w:r>
    </w:p>
    <w:p w14:paraId="4B2DD069" w14:textId="77777777" w:rsidR="005B3D2A" w:rsidRPr="00305799" w:rsidRDefault="005B3D2A" w:rsidP="005B3D2A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 xml:space="preserve">Zawodnicy noszą krótkie spodenki, które sięgają od dolnej części brzucha do poziomu tuż nad kolanem. Z tyłu krótkie szorty plażowe muszą pokrywać całą powierzchnię ud i kończyć się tuż nad kolanem. Materiał, faktura i kolor szortów </w:t>
      </w:r>
      <w:proofErr w:type="spellStart"/>
      <w:r w:rsidRPr="00305799">
        <w:rPr>
          <w:rFonts w:ascii="Arial" w:eastAsia="Times New Roman" w:hAnsi="Arial" w:cs="Arial"/>
          <w:lang w:eastAsia="pl-PL"/>
        </w:rPr>
        <w:t>w.g</w:t>
      </w:r>
      <w:proofErr w:type="spellEnd"/>
      <w:r w:rsidRPr="00305799">
        <w:rPr>
          <w:rFonts w:ascii="Arial" w:eastAsia="Times New Roman" w:hAnsi="Arial" w:cs="Arial"/>
          <w:lang w:eastAsia="pl-PL"/>
        </w:rPr>
        <w:t xml:space="preserve"> upodobań zawodnika. Niedozwolone są </w:t>
      </w:r>
      <w:proofErr w:type="spellStart"/>
      <w:r w:rsidRPr="00305799">
        <w:rPr>
          <w:rFonts w:ascii="Arial" w:eastAsia="Times New Roman" w:hAnsi="Arial" w:cs="Arial"/>
          <w:lang w:eastAsia="pl-PL"/>
        </w:rPr>
        <w:t>loga</w:t>
      </w:r>
      <w:proofErr w:type="spellEnd"/>
      <w:r w:rsidRPr="00305799">
        <w:rPr>
          <w:rFonts w:ascii="Arial" w:eastAsia="Times New Roman" w:hAnsi="Arial" w:cs="Arial"/>
          <w:lang w:eastAsia="pl-PL"/>
        </w:rPr>
        <w:t xml:space="preserve"> sponsorów na spodenkach startowych. Wybór garnituru pozostaje w gestii zawodnika.</w:t>
      </w:r>
    </w:p>
    <w:p w14:paraId="37A1289B" w14:textId="77777777" w:rsidR="005B3D2A" w:rsidRPr="008C1D6E" w:rsidRDefault="005B3D2A" w:rsidP="005B3D2A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 xml:space="preserve">RUNDA 1 – GARNITUR - LINE UP ORAZ </w:t>
      </w:r>
      <w:proofErr w:type="gramStart"/>
      <w:r w:rsidRPr="00305799">
        <w:rPr>
          <w:rFonts w:ascii="Arial" w:eastAsia="Times New Roman" w:hAnsi="Arial" w:cs="Arial"/>
          <w:b/>
          <w:bCs/>
          <w:lang w:eastAsia="pl-PL"/>
        </w:rPr>
        <w:t xml:space="preserve">PORÓWNANIA </w:t>
      </w:r>
      <w:r w:rsidRPr="008C1D6E">
        <w:rPr>
          <w:rFonts w:ascii="Arial" w:eastAsia="Times New Roman" w:hAnsi="Arial" w:cs="Arial"/>
          <w:lang w:eastAsia="pl-PL"/>
        </w:rPr>
        <w:t>:</w:t>
      </w:r>
      <w:proofErr w:type="gramEnd"/>
    </w:p>
    <w:p w14:paraId="3C9FA1B1" w14:textId="77777777" w:rsidR="005B3D2A" w:rsidRPr="00305799" w:rsidRDefault="005B3D2A" w:rsidP="005B3D2A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C1D6E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8C1D6E">
        <w:rPr>
          <w:rFonts w:ascii="Arial" w:eastAsia="Times New Roman" w:hAnsi="Arial" w:cs="Arial"/>
          <w:lang w:eastAsia="pl-PL"/>
        </w:rPr>
        <w:t>line</w:t>
      </w:r>
      <w:proofErr w:type="spellEnd"/>
      <w:r w:rsidRPr="008C1D6E">
        <w:rPr>
          <w:rFonts w:ascii="Arial" w:eastAsia="Times New Roman" w:hAnsi="Arial" w:cs="Arial"/>
          <w:lang w:eastAsia="pl-PL"/>
        </w:rPr>
        <w:t xml:space="preserve"> up</w:t>
      </w:r>
      <w:r w:rsidRPr="00305799">
        <w:rPr>
          <w:rFonts w:ascii="Arial" w:eastAsia="Times New Roman" w:hAnsi="Arial" w:cs="Arial"/>
          <w:lang w:eastAsia="pl-PL"/>
        </w:rPr>
        <w:t>.</w:t>
      </w:r>
    </w:p>
    <w:p w14:paraId="530AE5E8" w14:textId="77777777" w:rsidR="005B3D2A" w:rsidRPr="008C1D6E" w:rsidRDefault="005B3D2A" w:rsidP="005B3D2A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 xml:space="preserve">RUNDA 2 – SPODENKI PLAŻOWE - LINE UP ORAZ </w:t>
      </w:r>
      <w:proofErr w:type="gramStart"/>
      <w:r w:rsidRPr="00305799">
        <w:rPr>
          <w:rFonts w:ascii="Arial" w:eastAsia="Times New Roman" w:hAnsi="Arial" w:cs="Arial"/>
          <w:b/>
          <w:bCs/>
          <w:lang w:eastAsia="pl-PL"/>
        </w:rPr>
        <w:t xml:space="preserve">PORÓWNANIA </w:t>
      </w:r>
      <w:r w:rsidRPr="008C1D6E">
        <w:rPr>
          <w:rFonts w:ascii="Arial" w:eastAsia="Times New Roman" w:hAnsi="Arial" w:cs="Arial"/>
          <w:lang w:eastAsia="pl-PL"/>
        </w:rPr>
        <w:t>:</w:t>
      </w:r>
      <w:proofErr w:type="gramEnd"/>
    </w:p>
    <w:p w14:paraId="6422D09E" w14:textId="77777777" w:rsidR="005B3D2A" w:rsidRDefault="005B3D2A" w:rsidP="005B3D2A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C1D6E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8C1D6E">
        <w:rPr>
          <w:rFonts w:ascii="Arial" w:eastAsia="Times New Roman" w:hAnsi="Arial" w:cs="Arial"/>
          <w:lang w:eastAsia="pl-PL"/>
        </w:rPr>
        <w:t>line</w:t>
      </w:r>
      <w:proofErr w:type="spellEnd"/>
      <w:r w:rsidRPr="008C1D6E">
        <w:rPr>
          <w:rFonts w:ascii="Arial" w:eastAsia="Times New Roman" w:hAnsi="Arial" w:cs="Arial"/>
          <w:lang w:eastAsia="pl-PL"/>
        </w:rPr>
        <w:t xml:space="preserve"> up</w:t>
      </w:r>
      <w:r w:rsidRPr="00305799">
        <w:rPr>
          <w:rFonts w:ascii="Arial" w:eastAsia="Times New Roman" w:hAnsi="Arial" w:cs="Arial"/>
          <w:lang w:eastAsia="pl-PL"/>
        </w:rPr>
        <w:t>.</w:t>
      </w:r>
    </w:p>
    <w:p w14:paraId="26AA2759" w14:textId="77777777" w:rsidR="008538FD" w:rsidRDefault="008538FD" w:rsidP="00031176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68B45506" w14:textId="77777777" w:rsidR="002E2BC4" w:rsidRPr="002E2BC4" w:rsidRDefault="002E2BC4" w:rsidP="00031176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692EC342" w14:textId="77777777" w:rsidR="00031176" w:rsidRPr="008538FD" w:rsidRDefault="00031176" w:rsidP="00031176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PODKATEGORIE I LIMITY WAGOWE</w:t>
      </w:r>
      <w:r w:rsidRPr="008C1D6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538F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RYWALIZACJI MIĘDZYNARODOWEJ </w:t>
      </w:r>
      <w:r w:rsidRPr="008538FD">
        <w:rPr>
          <w:rFonts w:ascii="Arial" w:eastAsia="Times New Roman" w:hAnsi="Arial" w:cs="Arial"/>
          <w:sz w:val="20"/>
          <w:szCs w:val="20"/>
          <w:lang w:eastAsia="pl-PL"/>
        </w:rPr>
        <w:t>OBOWIĄZUJĄCE W FEDERACJACH, NA ZAWODACH RANGI MISTRZOSTWA ŚWIATA, MISTRZOSTWA EUROPY, Mr. UNIVERSE:</w:t>
      </w:r>
    </w:p>
    <w:p w14:paraId="4205B363" w14:textId="77777777" w:rsidR="00031176" w:rsidRPr="008538FD" w:rsidRDefault="00031176" w:rsidP="00031176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b/>
          <w:sz w:val="20"/>
          <w:szCs w:val="20"/>
          <w:lang w:eastAsia="pl-PL"/>
        </w:rPr>
        <w:t>WBBF:</w:t>
      </w:r>
    </w:p>
    <w:p w14:paraId="6FBFB2D5" w14:textId="77777777" w:rsidR="00031176" w:rsidRPr="008538FD" w:rsidRDefault="00031176" w:rsidP="00031176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b/>
          <w:sz w:val="20"/>
          <w:szCs w:val="20"/>
          <w:lang w:eastAsia="pl-PL"/>
        </w:rPr>
        <w:t>1. WZROSTOWE</w:t>
      </w:r>
    </w:p>
    <w:p w14:paraId="283C755D" w14:textId="77777777" w:rsidR="00031176" w:rsidRPr="008538FD" w:rsidRDefault="00031176" w:rsidP="00031176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A) – 170 cm</w:t>
      </w:r>
    </w:p>
    <w:p w14:paraId="326F3E7D" w14:textId="77777777" w:rsidR="00031176" w:rsidRPr="008538FD" w:rsidRDefault="00031176" w:rsidP="00031176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B) – 180 cm</w:t>
      </w:r>
    </w:p>
    <w:p w14:paraId="70BD02BF" w14:textId="77777777" w:rsidR="00031176" w:rsidRPr="008538FD" w:rsidRDefault="00031176" w:rsidP="00031176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C) + 180 cm</w:t>
      </w:r>
    </w:p>
    <w:p w14:paraId="1E1F4237" w14:textId="77777777" w:rsidR="00031176" w:rsidRPr="008538FD" w:rsidRDefault="00031176" w:rsidP="00031176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b/>
          <w:sz w:val="20"/>
          <w:szCs w:val="20"/>
          <w:lang w:eastAsia="pl-PL"/>
        </w:rPr>
        <w:t>2. WIEKOWE</w:t>
      </w:r>
    </w:p>
    <w:p w14:paraId="303BEFF4" w14:textId="77777777" w:rsidR="00031176" w:rsidRPr="008538FD" w:rsidRDefault="00031176" w:rsidP="00031176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*JUNIORZY do 16 lat, 18 lat i 21 lat wraz z budową ciała.</w:t>
      </w:r>
    </w:p>
    <w:p w14:paraId="0671316C" w14:textId="77777777" w:rsidR="00031176" w:rsidRPr="008538FD" w:rsidRDefault="00031176" w:rsidP="00031176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3F819E2D" w14:textId="77777777" w:rsidR="00031176" w:rsidRPr="008538FD" w:rsidRDefault="00031176" w:rsidP="00031176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** MASTERS +40, +50, +60 lat wraz z budową ciała</w:t>
      </w:r>
    </w:p>
    <w:p w14:paraId="6A9E090D" w14:textId="77777777" w:rsidR="00360C64" w:rsidRPr="005B3D2A" w:rsidRDefault="00031176" w:rsidP="005B3D2A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(Klasa OPEN bez kontroli wagi + dozwolony start w innej kategorii)</w:t>
      </w:r>
    </w:p>
    <w:p w14:paraId="4BCE165B" w14:textId="77777777" w:rsidR="00360C64" w:rsidRPr="005B3D2A" w:rsidRDefault="00360C64" w:rsidP="008C1D6E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3C3C8AB5" w14:textId="77777777" w:rsidR="00360C64" w:rsidRPr="005B3D2A" w:rsidRDefault="00360C64" w:rsidP="008C1D6E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9A21FF0" w14:textId="77777777" w:rsidR="005B3D2A" w:rsidRDefault="005B3D2A" w:rsidP="008C1D6E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BB02063" w14:textId="77777777" w:rsidR="00031176" w:rsidRPr="00031176" w:rsidRDefault="002E2BC4" w:rsidP="008C1D6E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pl-PL"/>
        </w:rPr>
        <w:t>12</w:t>
      </w:r>
      <w:r w:rsidR="00E536DA">
        <w:rPr>
          <w:rFonts w:ascii="Arial" w:eastAsia="Times New Roman" w:hAnsi="Arial" w:cs="Arial"/>
          <w:b/>
          <w:sz w:val="28"/>
          <w:szCs w:val="28"/>
          <w:lang w:val="en-US" w:eastAsia="pl-PL"/>
        </w:rPr>
        <w:t xml:space="preserve">. </w:t>
      </w:r>
      <w:r w:rsidR="008C1D6E" w:rsidRPr="008C1D6E">
        <w:rPr>
          <w:rFonts w:ascii="Arial" w:eastAsia="Times New Roman" w:hAnsi="Arial" w:cs="Arial"/>
          <w:b/>
          <w:sz w:val="28"/>
          <w:szCs w:val="28"/>
          <w:lang w:val="en-US" w:eastAsia="pl-PL"/>
        </w:rPr>
        <w:t>CLASSIC PHYSIQUE</w:t>
      </w:r>
      <w:r w:rsidR="008C1D6E" w:rsidRPr="00031176">
        <w:rPr>
          <w:rFonts w:ascii="Arial" w:eastAsia="Times New Roman" w:hAnsi="Arial" w:cs="Arial"/>
          <w:b/>
          <w:sz w:val="28"/>
          <w:szCs w:val="28"/>
          <w:lang w:val="en-US" w:eastAsia="pl-PL"/>
        </w:rPr>
        <w:t xml:space="preserve"> </w:t>
      </w:r>
      <w:r w:rsidR="005B3D2A">
        <w:rPr>
          <w:rFonts w:ascii="Arial" w:eastAsia="Times New Roman" w:hAnsi="Arial" w:cs="Arial"/>
          <w:b/>
          <w:sz w:val="28"/>
          <w:szCs w:val="28"/>
          <w:lang w:val="en-US" w:eastAsia="pl-PL"/>
        </w:rPr>
        <w:t>&amp;</w:t>
      </w:r>
      <w:r w:rsidR="008C1D6E" w:rsidRPr="00031176">
        <w:rPr>
          <w:rFonts w:ascii="Arial" w:eastAsia="Times New Roman" w:hAnsi="Arial" w:cs="Arial"/>
          <w:b/>
          <w:sz w:val="28"/>
          <w:szCs w:val="28"/>
          <w:lang w:val="en-US" w:eastAsia="pl-PL"/>
        </w:rPr>
        <w:t xml:space="preserve"> Men’s Classic Physique</w:t>
      </w:r>
      <w:r w:rsidR="00031176">
        <w:rPr>
          <w:rFonts w:ascii="Arial" w:eastAsia="Times New Roman" w:hAnsi="Arial" w:cs="Arial"/>
          <w:b/>
          <w:sz w:val="28"/>
          <w:szCs w:val="28"/>
          <w:lang w:val="en-US" w:eastAsia="pl-PL"/>
        </w:rPr>
        <w:t xml:space="preserve"> </w:t>
      </w:r>
      <w:r w:rsidR="005B3D2A" w:rsidRPr="00865CD3">
        <w:rPr>
          <w:rFonts w:ascii="Arial" w:eastAsia="Times New Roman" w:hAnsi="Arial" w:cs="Arial"/>
          <w:b/>
          <w:sz w:val="28"/>
          <w:szCs w:val="28"/>
          <w:lang w:val="en-US" w:eastAsia="pl-PL"/>
        </w:rPr>
        <w:t>(WBBF</w:t>
      </w:r>
      <w:r w:rsidR="005B3D2A">
        <w:rPr>
          <w:rFonts w:ascii="Arial" w:eastAsia="Times New Roman" w:hAnsi="Arial" w:cs="Arial"/>
          <w:b/>
          <w:sz w:val="28"/>
          <w:szCs w:val="28"/>
          <w:lang w:val="en-US" w:eastAsia="pl-PL"/>
        </w:rPr>
        <w:t xml:space="preserve">-WFF &amp; </w:t>
      </w:r>
      <w:r w:rsidR="005B3D2A">
        <w:rPr>
          <w:rStyle w:val="Pogrubienie"/>
          <w:rFonts w:ascii="Arial" w:hAnsi="Arial" w:cs="Arial"/>
          <w:color w:val="1B1B1B"/>
          <w:sz w:val="27"/>
          <w:szCs w:val="27"/>
          <w:shd w:val="clear" w:color="auto" w:fill="FFFFFF"/>
          <w:lang w:val="en-US"/>
        </w:rPr>
        <w:t>NAC)</w:t>
      </w:r>
    </w:p>
    <w:p w14:paraId="0ED76CE1" w14:textId="77777777" w:rsidR="00031176" w:rsidRDefault="00031176" w:rsidP="00031176">
      <w:pPr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w rywalizacji krajowej:</w:t>
      </w:r>
    </w:p>
    <w:p w14:paraId="7978B153" w14:textId="77777777" w:rsidR="00031176" w:rsidRPr="00031176" w:rsidRDefault="00031176" w:rsidP="00031176">
      <w:pPr>
        <w:pStyle w:val="Akapitzlist"/>
        <w:numPr>
          <w:ilvl w:val="0"/>
          <w:numId w:val="3"/>
        </w:numPr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Kategoria open z uwzględnieniem limitu wagowego, powyżej 6 zawodników dopuszczalny podział na kategorie wzrostowe do 177 cm oraz powyżej 177 cm</w:t>
      </w:r>
    </w:p>
    <w:p w14:paraId="2637C932" w14:textId="77777777" w:rsidR="008C1D6E" w:rsidRPr="008C1D6E" w:rsidRDefault="008C1D6E" w:rsidP="008C1D6E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LIMITY WAGOWE</w:t>
      </w:r>
      <w:r w:rsidRPr="008C1D6E">
        <w:rPr>
          <w:rFonts w:ascii="Arial" w:eastAsia="Times New Roman" w:hAnsi="Arial" w:cs="Arial"/>
          <w:lang w:eastAsia="pl-PL"/>
        </w:rPr>
        <w:t> w rywalizacji krajowej:</w:t>
      </w:r>
    </w:p>
    <w:p w14:paraId="452E495F" w14:textId="77777777" w:rsidR="008C1D6E" w:rsidRPr="008C1D6E" w:rsidRDefault="008C1D6E" w:rsidP="0003117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8C1D6E">
        <w:rPr>
          <w:rFonts w:ascii="Arial" w:eastAsia="Times New Roman" w:hAnsi="Arial" w:cs="Arial"/>
          <w:lang w:eastAsia="pl-PL"/>
        </w:rPr>
        <w:t>do 177cm/ +8kg (waga-100) + max. 8kg;</w:t>
      </w:r>
    </w:p>
    <w:p w14:paraId="1BC1A2EC" w14:textId="77777777" w:rsidR="00031176" w:rsidRPr="00031176" w:rsidRDefault="008C1D6E" w:rsidP="0003117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8C1D6E">
        <w:rPr>
          <w:rFonts w:ascii="Arial" w:eastAsia="Times New Roman" w:hAnsi="Arial" w:cs="Arial"/>
          <w:lang w:eastAsia="pl-PL"/>
        </w:rPr>
        <w:t>+177cm/+12kg (waga-100) + max. 12kg</w:t>
      </w:r>
    </w:p>
    <w:p w14:paraId="6E93F04D" w14:textId="77777777" w:rsidR="008C1D6E" w:rsidRPr="008C1D6E" w:rsidRDefault="008C1D6E" w:rsidP="008C1D6E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STRÓJ</w:t>
      </w:r>
    </w:p>
    <w:p w14:paraId="3C76BF7F" w14:textId="77777777" w:rsidR="008C1D6E" w:rsidRPr="008C1D6E" w:rsidRDefault="008C1D6E" w:rsidP="006864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C1D6E">
        <w:rPr>
          <w:rFonts w:ascii="Arial" w:eastAsia="Times New Roman" w:hAnsi="Arial" w:cs="Arial"/>
          <w:lang w:eastAsia="pl-PL"/>
        </w:rPr>
        <w:t xml:space="preserve">spodenki w kolorze czarnym (bokserki), które </w:t>
      </w:r>
      <w:proofErr w:type="gramStart"/>
      <w:r w:rsidRPr="008C1D6E">
        <w:rPr>
          <w:rFonts w:ascii="Arial" w:eastAsia="Times New Roman" w:hAnsi="Arial" w:cs="Arial"/>
          <w:lang w:eastAsia="pl-PL"/>
        </w:rPr>
        <w:t>maja</w:t>
      </w:r>
      <w:proofErr w:type="gramEnd"/>
      <w:r w:rsidRPr="008C1D6E">
        <w:rPr>
          <w:rFonts w:ascii="Arial" w:eastAsia="Times New Roman" w:hAnsi="Arial" w:cs="Arial"/>
          <w:lang w:eastAsia="pl-PL"/>
        </w:rPr>
        <w:t xml:space="preserve"> zasłaniać całe mięśnie pośladkowe, ale </w:t>
      </w:r>
      <w:r w:rsidRPr="00305799">
        <w:rPr>
          <w:rFonts w:ascii="Arial" w:eastAsia="Times New Roman" w:hAnsi="Arial" w:cs="Arial"/>
          <w:lang w:eastAsia="pl-PL"/>
        </w:rPr>
        <w:t>pokazywać</w:t>
      </w:r>
      <w:r w:rsidRPr="008C1D6E">
        <w:rPr>
          <w:rFonts w:ascii="Arial" w:eastAsia="Times New Roman" w:hAnsi="Arial" w:cs="Arial"/>
          <w:lang w:eastAsia="pl-PL"/>
        </w:rPr>
        <w:t xml:space="preserve"> całą długość uda.</w:t>
      </w:r>
    </w:p>
    <w:p w14:paraId="329D38FD" w14:textId="77777777" w:rsidR="008C1D6E" w:rsidRPr="008C1D6E" w:rsidRDefault="008C1D6E" w:rsidP="008C1D6E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RUNDA 1 LINE UP</w:t>
      </w:r>
      <w:r w:rsidRPr="008C1D6E">
        <w:rPr>
          <w:rFonts w:ascii="Arial" w:eastAsia="Times New Roman" w:hAnsi="Arial" w:cs="Arial"/>
          <w:lang w:eastAsia="pl-PL"/>
        </w:rPr>
        <w:t>:</w:t>
      </w:r>
    </w:p>
    <w:p w14:paraId="54A0112F" w14:textId="77777777" w:rsidR="008C1D6E" w:rsidRPr="008C1D6E" w:rsidRDefault="008C1D6E" w:rsidP="006864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C1D6E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8C1D6E">
        <w:rPr>
          <w:rFonts w:ascii="Arial" w:eastAsia="Times New Roman" w:hAnsi="Arial" w:cs="Arial"/>
          <w:lang w:eastAsia="pl-PL"/>
        </w:rPr>
        <w:t>line</w:t>
      </w:r>
      <w:proofErr w:type="spellEnd"/>
      <w:r w:rsidRPr="008C1D6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C1D6E">
        <w:rPr>
          <w:rFonts w:ascii="Arial" w:eastAsia="Times New Roman" w:hAnsi="Arial" w:cs="Arial"/>
          <w:lang w:eastAsia="pl-PL"/>
        </w:rPr>
        <w:t>up</w:t>
      </w:r>
      <w:proofErr w:type="spellEnd"/>
      <w:r w:rsidRPr="00305799">
        <w:rPr>
          <w:rFonts w:ascii="Arial" w:eastAsia="Times New Roman" w:hAnsi="Arial" w:cs="Arial"/>
          <w:lang w:eastAsia="pl-PL"/>
        </w:rPr>
        <w:t xml:space="preserve"> oraz pozy obowiązkowe (5 póz oraz dowolna poza klasyczna przodem)</w:t>
      </w:r>
    </w:p>
    <w:p w14:paraId="1BC018A9" w14:textId="77777777" w:rsidR="008C1D6E" w:rsidRPr="008C1D6E" w:rsidRDefault="008C1D6E" w:rsidP="006864D3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RUNDA 2 UKŁAD DOWOLNY</w:t>
      </w:r>
      <w:r w:rsidRPr="008C1D6E">
        <w:rPr>
          <w:rFonts w:ascii="Arial" w:eastAsia="Times New Roman" w:hAnsi="Arial" w:cs="Arial"/>
          <w:lang w:eastAsia="pl-PL"/>
        </w:rPr>
        <w:t>:</w:t>
      </w:r>
    </w:p>
    <w:p w14:paraId="337EC40B" w14:textId="77777777" w:rsidR="001E4B52" w:rsidRDefault="006864D3" w:rsidP="008538F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P</w:t>
      </w:r>
      <w:r w:rsidR="008C1D6E" w:rsidRPr="008C1D6E">
        <w:rPr>
          <w:rFonts w:ascii="Arial" w:eastAsia="Times New Roman" w:hAnsi="Arial" w:cs="Arial"/>
          <w:lang w:eastAsia="pl-PL"/>
        </w:rPr>
        <w:t>okaz kulturystyczny, trwający maksymalnie 1 minutę.</w:t>
      </w:r>
      <w:r w:rsidRPr="00305799">
        <w:rPr>
          <w:rFonts w:ascii="Arial" w:eastAsia="Times New Roman" w:hAnsi="Arial" w:cs="Arial"/>
          <w:lang w:eastAsia="pl-PL"/>
        </w:rPr>
        <w:t xml:space="preserve"> Do muzyki dostarczonej przez zawodnika na nośniku.</w:t>
      </w:r>
      <w:r w:rsidR="008C1D6E" w:rsidRPr="008C1D6E">
        <w:rPr>
          <w:rFonts w:ascii="Arial" w:eastAsia="Times New Roman" w:hAnsi="Arial" w:cs="Arial"/>
          <w:lang w:eastAsia="pl-PL"/>
        </w:rPr>
        <w:t xml:space="preserve"> Dopuszczone są rekwizyty w tej rundzie. Zawodnik wykonuje układ na boso.</w:t>
      </w:r>
    </w:p>
    <w:p w14:paraId="213399C3" w14:textId="77777777" w:rsidR="002E2BC4" w:rsidRDefault="002E2BC4" w:rsidP="008538FD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539E976B" w14:textId="77777777" w:rsidR="008538FD" w:rsidRPr="002E2BC4" w:rsidRDefault="002E2BC4" w:rsidP="008538FD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0623CBF3" w14:textId="77777777" w:rsidR="008C1D6E" w:rsidRPr="008538FD" w:rsidRDefault="008C1D6E" w:rsidP="006864D3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PODKATEGORIE I LIMITY WAGOWE</w:t>
      </w:r>
      <w:r w:rsidRPr="008C1D6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538F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RYWALIZACJI MIĘDZYNARODOWEJ </w:t>
      </w:r>
      <w:r w:rsidRPr="008538FD">
        <w:rPr>
          <w:rFonts w:ascii="Arial" w:eastAsia="Times New Roman" w:hAnsi="Arial" w:cs="Arial"/>
          <w:sz w:val="20"/>
          <w:szCs w:val="20"/>
          <w:lang w:eastAsia="pl-PL"/>
        </w:rPr>
        <w:t>OBOWIĄZUJĄCE W FEDERACJACH, NA ZAWODACH RANGI MISTRZOSTWA ŚWIATA, MISTRZOSTWA EUROPY, Mr. UNIVERSE:</w:t>
      </w:r>
    </w:p>
    <w:p w14:paraId="2653E838" w14:textId="77777777" w:rsidR="008C1D6E" w:rsidRPr="008538FD" w:rsidRDefault="008C1D6E" w:rsidP="006864D3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b/>
          <w:sz w:val="20"/>
          <w:szCs w:val="20"/>
          <w:lang w:eastAsia="pl-PL"/>
        </w:rPr>
        <w:t>WBBF:</w:t>
      </w:r>
    </w:p>
    <w:p w14:paraId="7C0075FF" w14:textId="77777777" w:rsidR="006864D3" w:rsidRPr="008538FD" w:rsidRDefault="006864D3" w:rsidP="006864D3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 w:rsidRPr="008538FD">
        <w:rPr>
          <w:rFonts w:ascii="Arial" w:eastAsia="Times New Roman" w:hAnsi="Arial" w:cs="Arial"/>
          <w:b/>
          <w:sz w:val="20"/>
          <w:szCs w:val="20"/>
          <w:lang w:val="en-US" w:eastAsia="pl-PL"/>
        </w:rPr>
        <w:t>a) do 177cm/ +8kg (waga-100) + max. 8kg;</w:t>
      </w:r>
    </w:p>
    <w:p w14:paraId="38BBA6AE" w14:textId="77777777" w:rsidR="006864D3" w:rsidRPr="008538FD" w:rsidRDefault="006864D3" w:rsidP="006864D3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 w:rsidRPr="008538FD">
        <w:rPr>
          <w:rFonts w:ascii="Arial" w:eastAsia="Times New Roman" w:hAnsi="Arial" w:cs="Arial"/>
          <w:b/>
          <w:sz w:val="20"/>
          <w:szCs w:val="20"/>
          <w:lang w:val="en-US" w:eastAsia="pl-PL"/>
        </w:rPr>
        <w:t>b) +177cm/+12kg (waga-100) + max. 12kg</w:t>
      </w:r>
    </w:p>
    <w:p w14:paraId="11F6428C" w14:textId="77777777" w:rsidR="006864D3" w:rsidRPr="008538FD" w:rsidRDefault="006864D3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Klasyfikacje wagowe są oparte na 2 różnych formułach wzrostu/wagi:</w:t>
      </w:r>
    </w:p>
    <w:p w14:paraId="2F63A677" w14:textId="77777777" w:rsidR="006864D3" w:rsidRPr="008538FD" w:rsidRDefault="006864D3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 xml:space="preserve">do 177cm </w:t>
      </w:r>
      <w:proofErr w:type="gramStart"/>
      <w:r w:rsidRPr="008538FD">
        <w:rPr>
          <w:rFonts w:ascii="Arial" w:eastAsia="Times New Roman" w:hAnsi="Arial" w:cs="Arial"/>
          <w:sz w:val="20"/>
          <w:szCs w:val="20"/>
          <w:lang w:eastAsia="pl-PL"/>
        </w:rPr>
        <w:t>włącznie :</w:t>
      </w:r>
      <w:proofErr w:type="gramEnd"/>
      <w:r w:rsidRPr="008538FD">
        <w:rPr>
          <w:rFonts w:ascii="Arial" w:eastAsia="Times New Roman" w:hAnsi="Arial" w:cs="Arial"/>
          <w:sz w:val="20"/>
          <w:szCs w:val="20"/>
          <w:lang w:eastAsia="pl-PL"/>
        </w:rPr>
        <w:t xml:space="preserve"> wzrost-100+8 kg = waga maksymalna</w:t>
      </w:r>
    </w:p>
    <w:p w14:paraId="1CF5E026" w14:textId="77777777" w:rsidR="006864D3" w:rsidRPr="008538FD" w:rsidRDefault="006864D3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powyżej 177cm: wzrost -100+12kg = waga maksymalna</w:t>
      </w:r>
    </w:p>
    <w:p w14:paraId="1FA4DF22" w14:textId="77777777" w:rsidR="008C1D6E" w:rsidRPr="008538FD" w:rsidRDefault="008C1D6E" w:rsidP="008C1D6E">
      <w:pPr>
        <w:spacing w:after="15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b/>
          <w:sz w:val="20"/>
          <w:szCs w:val="20"/>
          <w:lang w:eastAsia="pl-PL"/>
        </w:rPr>
        <w:t>NAC:</w:t>
      </w:r>
    </w:p>
    <w:p w14:paraId="1310E037" w14:textId="77777777" w:rsidR="008C1D6E" w:rsidRPr="008538FD" w:rsidRDefault="008C1D6E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proofErr w:type="spellStart"/>
      <w:r w:rsidRPr="008538FD">
        <w:rPr>
          <w:rFonts w:ascii="Arial" w:eastAsia="Times New Roman" w:hAnsi="Arial" w:cs="Arial"/>
          <w:sz w:val="20"/>
          <w:szCs w:val="20"/>
          <w:lang w:eastAsia="pl-PL"/>
        </w:rPr>
        <w:t>Masters</w:t>
      </w:r>
      <w:proofErr w:type="spellEnd"/>
      <w:r w:rsidRPr="008538FD">
        <w:rPr>
          <w:rFonts w:ascii="Arial" w:eastAsia="Times New Roman" w:hAnsi="Arial" w:cs="Arial"/>
          <w:sz w:val="20"/>
          <w:szCs w:val="20"/>
          <w:lang w:eastAsia="pl-PL"/>
        </w:rPr>
        <w:t>: 40 lat i starsi</w:t>
      </w:r>
      <w:r w:rsidR="008538FD" w:rsidRPr="008538FD">
        <w:rPr>
          <w:rFonts w:ascii="Arial" w:eastAsia="Times New Roman" w:hAnsi="Arial" w:cs="Arial"/>
          <w:sz w:val="20"/>
          <w:szCs w:val="20"/>
          <w:lang w:eastAsia="pl-PL"/>
        </w:rPr>
        <w:t xml:space="preserve"> lub Klasa 3: 60+, Klasa 2: 50-59 lat, Klasa 1: 40-49 lat</w:t>
      </w:r>
    </w:p>
    <w:p w14:paraId="09764EB0" w14:textId="77777777" w:rsidR="008C1D6E" w:rsidRPr="008538FD" w:rsidRDefault="008C1D6E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b) Klasa 2: do 1,75 m włącznie</w:t>
      </w:r>
    </w:p>
    <w:p w14:paraId="1AB56BF7" w14:textId="77777777" w:rsidR="008C1D6E" w:rsidRPr="008538FD" w:rsidRDefault="008C1D6E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c) Klasa 1: powyżej 1,75 m</w:t>
      </w:r>
    </w:p>
    <w:p w14:paraId="3CFB94C8" w14:textId="77777777" w:rsidR="008C1D6E" w:rsidRPr="008538FD" w:rsidRDefault="008C1D6E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Klasyfikacje wagowe są oparte na 4 różnych formułach wzrostu/wagi:</w:t>
      </w:r>
    </w:p>
    <w:p w14:paraId="1A87A363" w14:textId="77777777" w:rsidR="008C1D6E" w:rsidRPr="008538FD" w:rsidRDefault="008C1D6E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do 1,70m włącznie: wzrost-100+4kg = maksymalna waga</w:t>
      </w:r>
    </w:p>
    <w:p w14:paraId="6093C190" w14:textId="77777777" w:rsidR="008C1D6E" w:rsidRPr="008538FD" w:rsidRDefault="008C1D6E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1,71m do 1,79m włącznie: wzrost-100+6kg = waga maksymalna</w:t>
      </w:r>
    </w:p>
    <w:p w14:paraId="1F759EC9" w14:textId="77777777" w:rsidR="008C1D6E" w:rsidRPr="008538FD" w:rsidRDefault="008C1D6E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1,80m do 1,89m włącznie: wzrost-100+8kg = waga maksymalna</w:t>
      </w:r>
    </w:p>
    <w:p w14:paraId="7E5946F4" w14:textId="77777777" w:rsidR="008C1D6E" w:rsidRDefault="008C1D6E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sz w:val="20"/>
          <w:szCs w:val="20"/>
          <w:lang w:eastAsia="pl-PL"/>
        </w:rPr>
        <w:t>powyżej 1,90m: wzrost-100+10kg = waga maksymalna</w:t>
      </w:r>
    </w:p>
    <w:p w14:paraId="4203F8D9" w14:textId="77777777" w:rsidR="008538FD" w:rsidRPr="008538FD" w:rsidRDefault="002E2BC4" w:rsidP="008538FD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13</w:t>
      </w:r>
      <w:r w:rsidR="00E536D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. </w:t>
      </w:r>
      <w:r w:rsidR="008538FD" w:rsidRPr="008538FD">
        <w:rPr>
          <w:rFonts w:ascii="Arial" w:eastAsia="Times New Roman" w:hAnsi="Arial" w:cs="Arial"/>
          <w:b/>
          <w:sz w:val="28"/>
          <w:szCs w:val="28"/>
          <w:lang w:eastAsia="pl-PL"/>
        </w:rPr>
        <w:t>BODY ATHLETIC (WBBF</w:t>
      </w:r>
      <w:r w:rsidR="00904898">
        <w:rPr>
          <w:rFonts w:ascii="Arial" w:eastAsia="Times New Roman" w:hAnsi="Arial" w:cs="Arial"/>
          <w:b/>
          <w:sz w:val="28"/>
          <w:szCs w:val="28"/>
          <w:lang w:eastAsia="pl-PL"/>
        </w:rPr>
        <w:t>-WFF</w:t>
      </w:r>
      <w:r w:rsidR="008538FD" w:rsidRPr="008538FD">
        <w:rPr>
          <w:rFonts w:ascii="Arial" w:eastAsia="Times New Roman" w:hAnsi="Arial" w:cs="Arial"/>
          <w:b/>
          <w:sz w:val="28"/>
          <w:szCs w:val="28"/>
          <w:lang w:eastAsia="pl-PL"/>
        </w:rPr>
        <w:t>)</w:t>
      </w:r>
    </w:p>
    <w:p w14:paraId="2D6E8090" w14:textId="77777777" w:rsidR="00360C64" w:rsidRDefault="008538FD" w:rsidP="008538FD">
      <w:pPr>
        <w:spacing w:after="150" w:line="480" w:lineRule="atLeas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</w:t>
      </w:r>
      <w:r w:rsidR="00360C64" w:rsidRPr="00031176">
        <w:rPr>
          <w:rFonts w:ascii="Arial" w:eastAsia="Times New Roman" w:hAnsi="Arial" w:cs="Arial"/>
          <w:lang w:eastAsia="pl-PL"/>
        </w:rPr>
        <w:t>w rywalizacji krajowej:</w:t>
      </w:r>
    </w:p>
    <w:p w14:paraId="0346E517" w14:textId="77777777" w:rsidR="00360C64" w:rsidRPr="00360C64" w:rsidRDefault="00360C64" w:rsidP="00360C64">
      <w:pPr>
        <w:pStyle w:val="Akapitzlist"/>
        <w:numPr>
          <w:ilvl w:val="0"/>
          <w:numId w:val="3"/>
        </w:numPr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Kategoria open z uwzględnieniem limitu wagowego, powyżej 6 zawodników dopuszczalny podział na kategorie wzrostowe.</w:t>
      </w:r>
    </w:p>
    <w:p w14:paraId="51CF4F7D" w14:textId="77777777" w:rsidR="008538FD" w:rsidRDefault="008538FD" w:rsidP="008538F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8538FD">
        <w:rPr>
          <w:rFonts w:ascii="Arial" w:eastAsia="Times New Roman" w:hAnsi="Arial" w:cs="Arial"/>
          <w:b/>
          <w:lang w:eastAsia="pl-PL"/>
        </w:rPr>
        <w:t>LIMITY WAGOWE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31176">
        <w:rPr>
          <w:rFonts w:ascii="Arial" w:eastAsia="Times New Roman" w:hAnsi="Arial" w:cs="Arial"/>
          <w:lang w:eastAsia="pl-PL"/>
        </w:rPr>
        <w:t>w rywalizacji krajowej:</w:t>
      </w:r>
    </w:p>
    <w:p w14:paraId="192947BB" w14:textId="77777777" w:rsidR="008538FD" w:rsidRPr="00360C64" w:rsidRDefault="008538FD" w:rsidP="00360C64">
      <w:pPr>
        <w:pStyle w:val="Akapitzlist"/>
        <w:numPr>
          <w:ilvl w:val="0"/>
          <w:numId w:val="1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>do 170 cm +2 kg</w:t>
      </w:r>
    </w:p>
    <w:p w14:paraId="5FB188D4" w14:textId="77777777" w:rsidR="008538FD" w:rsidRPr="00360C64" w:rsidRDefault="008538FD" w:rsidP="00360C64">
      <w:pPr>
        <w:pStyle w:val="Akapitzlist"/>
        <w:numPr>
          <w:ilvl w:val="0"/>
          <w:numId w:val="1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>do 175 cm + 4 kg</w:t>
      </w:r>
    </w:p>
    <w:p w14:paraId="38DB1A30" w14:textId="77777777" w:rsidR="008538FD" w:rsidRPr="00360C64" w:rsidRDefault="008538FD" w:rsidP="00360C64">
      <w:pPr>
        <w:pStyle w:val="Akapitzlist"/>
        <w:numPr>
          <w:ilvl w:val="0"/>
          <w:numId w:val="1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>do 180 cm + 6 kg</w:t>
      </w:r>
    </w:p>
    <w:p w14:paraId="48886FDD" w14:textId="77777777" w:rsidR="008538FD" w:rsidRPr="00360C64" w:rsidRDefault="008538FD" w:rsidP="00360C64">
      <w:pPr>
        <w:pStyle w:val="Akapitzlist"/>
        <w:numPr>
          <w:ilvl w:val="0"/>
          <w:numId w:val="1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>do 185 cm + 8 kg</w:t>
      </w:r>
    </w:p>
    <w:p w14:paraId="3538559D" w14:textId="77777777" w:rsidR="008538FD" w:rsidRPr="00360C64" w:rsidRDefault="008538FD" w:rsidP="00360C64">
      <w:pPr>
        <w:pStyle w:val="Akapitzlist"/>
        <w:numPr>
          <w:ilvl w:val="0"/>
          <w:numId w:val="1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>powyżej 185 cm + 10 kg</w:t>
      </w:r>
    </w:p>
    <w:p w14:paraId="4D394A31" w14:textId="77777777" w:rsidR="008538FD" w:rsidRPr="008C1D6E" w:rsidRDefault="008538FD" w:rsidP="008538F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STRÓJ</w:t>
      </w:r>
    </w:p>
    <w:p w14:paraId="29E011B1" w14:textId="77777777" w:rsidR="00360C64" w:rsidRDefault="00360C64" w:rsidP="00360C64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 xml:space="preserve">Zawodnicy do pozowania mogą założyć </w:t>
      </w:r>
      <w:r>
        <w:rPr>
          <w:rFonts w:ascii="Arial" w:eastAsia="Times New Roman" w:hAnsi="Arial" w:cs="Arial"/>
          <w:lang w:eastAsia="pl-PL"/>
        </w:rPr>
        <w:t>dowolnego koloru</w:t>
      </w:r>
      <w:r w:rsidRPr="00360C64">
        <w:rPr>
          <w:rFonts w:ascii="Arial" w:eastAsia="Times New Roman" w:hAnsi="Arial" w:cs="Arial"/>
          <w:lang w:eastAsia="pl-PL"/>
        </w:rPr>
        <w:t>, nieprzezroczyste, kąpielówki</w:t>
      </w:r>
      <w:r>
        <w:rPr>
          <w:rFonts w:ascii="Arial" w:eastAsia="Times New Roman" w:hAnsi="Arial" w:cs="Arial"/>
          <w:lang w:eastAsia="pl-PL"/>
        </w:rPr>
        <w:t>/majtki startowe</w:t>
      </w:r>
      <w:r w:rsidRPr="00360C64">
        <w:rPr>
          <w:rFonts w:ascii="Arial" w:eastAsia="Times New Roman" w:hAnsi="Arial" w:cs="Arial"/>
          <w:lang w:eastAsia="pl-PL"/>
        </w:rPr>
        <w:t xml:space="preserve">, które są czyste i przyzwoite. Kolor, tkanina, struktura i styl kąpielówek pozostają w gestii zawodnika. Kąpielówki przykrywają minimum ¾ </w:t>
      </w:r>
      <w:proofErr w:type="spellStart"/>
      <w:r w:rsidRPr="00360C64">
        <w:rPr>
          <w:rFonts w:ascii="Arial" w:eastAsia="Times New Roman" w:hAnsi="Arial" w:cs="Arial"/>
          <w:lang w:eastAsia="pl-PL"/>
        </w:rPr>
        <w:t>gluteus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60C64">
        <w:rPr>
          <w:rFonts w:ascii="Arial" w:eastAsia="Times New Roman" w:hAnsi="Arial" w:cs="Arial"/>
          <w:lang w:eastAsia="pl-PL"/>
        </w:rPr>
        <w:t>maximus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i całkowicie powierzchnię </w:t>
      </w:r>
      <w:proofErr w:type="gramStart"/>
      <w:r w:rsidRPr="00360C64">
        <w:rPr>
          <w:rFonts w:ascii="Arial" w:eastAsia="Times New Roman" w:hAnsi="Arial" w:cs="Arial"/>
          <w:lang w:eastAsia="pl-PL"/>
        </w:rPr>
        <w:t>przednią ,</w:t>
      </w:r>
      <w:proofErr w:type="gramEnd"/>
      <w:r w:rsidRPr="00360C64">
        <w:rPr>
          <w:rFonts w:ascii="Arial" w:eastAsia="Times New Roman" w:hAnsi="Arial" w:cs="Arial"/>
          <w:lang w:eastAsia="pl-PL"/>
        </w:rPr>
        <w:t xml:space="preserve"> a bok kąpielówek winien mieć co najmniej 1 cm szerokości. Stosowanie wyściółki w dowolnym miejscu w kąpielówkach, jest zabronione</w:t>
      </w:r>
      <w:r>
        <w:rPr>
          <w:rFonts w:ascii="Arial" w:eastAsia="Times New Roman" w:hAnsi="Arial" w:cs="Arial"/>
          <w:lang w:eastAsia="pl-PL"/>
        </w:rPr>
        <w:t>.</w:t>
      </w:r>
    </w:p>
    <w:p w14:paraId="14138F9E" w14:textId="77777777" w:rsidR="008538FD" w:rsidRPr="008C1D6E" w:rsidRDefault="008538FD" w:rsidP="008538F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RUNDA 1 LINE UP</w:t>
      </w:r>
      <w:r w:rsidRPr="008C1D6E">
        <w:rPr>
          <w:rFonts w:ascii="Arial" w:eastAsia="Times New Roman" w:hAnsi="Arial" w:cs="Arial"/>
          <w:lang w:eastAsia="pl-PL"/>
        </w:rPr>
        <w:t>:</w:t>
      </w:r>
    </w:p>
    <w:p w14:paraId="4D794B7B" w14:textId="77777777" w:rsidR="008538FD" w:rsidRPr="008C1D6E" w:rsidRDefault="008538FD" w:rsidP="008538F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8C1D6E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8C1D6E">
        <w:rPr>
          <w:rFonts w:ascii="Arial" w:eastAsia="Times New Roman" w:hAnsi="Arial" w:cs="Arial"/>
          <w:lang w:eastAsia="pl-PL"/>
        </w:rPr>
        <w:t>line</w:t>
      </w:r>
      <w:proofErr w:type="spellEnd"/>
      <w:r w:rsidRPr="008C1D6E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8C1D6E">
        <w:rPr>
          <w:rFonts w:ascii="Arial" w:eastAsia="Times New Roman" w:hAnsi="Arial" w:cs="Arial"/>
          <w:lang w:eastAsia="pl-PL"/>
        </w:rPr>
        <w:t>up</w:t>
      </w:r>
      <w:proofErr w:type="spellEnd"/>
      <w:r w:rsidRPr="00305799">
        <w:rPr>
          <w:rFonts w:ascii="Arial" w:eastAsia="Times New Roman" w:hAnsi="Arial" w:cs="Arial"/>
          <w:lang w:eastAsia="pl-PL"/>
        </w:rPr>
        <w:t xml:space="preserve"> oraz pozy obowiązkowe (</w:t>
      </w:r>
      <w:r w:rsidR="00360C64">
        <w:rPr>
          <w:rFonts w:ascii="Arial" w:eastAsia="Times New Roman" w:hAnsi="Arial" w:cs="Arial"/>
          <w:lang w:eastAsia="pl-PL"/>
        </w:rPr>
        <w:t>7</w:t>
      </w:r>
      <w:r w:rsidRPr="00305799">
        <w:rPr>
          <w:rFonts w:ascii="Arial" w:eastAsia="Times New Roman" w:hAnsi="Arial" w:cs="Arial"/>
          <w:lang w:eastAsia="pl-PL"/>
        </w:rPr>
        <w:t xml:space="preserve"> póz</w:t>
      </w:r>
      <w:r w:rsidR="00360C64">
        <w:rPr>
          <w:rFonts w:ascii="Arial" w:eastAsia="Times New Roman" w:hAnsi="Arial" w:cs="Arial"/>
          <w:lang w:eastAsia="pl-PL"/>
        </w:rPr>
        <w:t xml:space="preserve"> obowiązkowych</w:t>
      </w:r>
      <w:r w:rsidRPr="00305799">
        <w:rPr>
          <w:rFonts w:ascii="Arial" w:eastAsia="Times New Roman" w:hAnsi="Arial" w:cs="Arial"/>
          <w:lang w:eastAsia="pl-PL"/>
        </w:rPr>
        <w:t>)</w:t>
      </w:r>
      <w:r w:rsidR="00360C64">
        <w:rPr>
          <w:rFonts w:ascii="Arial" w:eastAsia="Times New Roman" w:hAnsi="Arial" w:cs="Arial"/>
          <w:lang w:eastAsia="pl-PL"/>
        </w:rPr>
        <w:t xml:space="preserve">. </w:t>
      </w:r>
      <w:r w:rsidR="00360C64" w:rsidRPr="00360C64">
        <w:rPr>
          <w:rFonts w:ascii="Arial" w:eastAsia="Times New Roman" w:hAnsi="Arial" w:cs="Arial"/>
          <w:lang w:eastAsia="pl-PL"/>
        </w:rPr>
        <w:t xml:space="preserve">Wszelkie anomalia (ginekomastia, </w:t>
      </w:r>
      <w:proofErr w:type="spellStart"/>
      <w:r w:rsidR="00360C64" w:rsidRPr="00360C64">
        <w:rPr>
          <w:rFonts w:ascii="Arial" w:eastAsia="Times New Roman" w:hAnsi="Arial" w:cs="Arial"/>
          <w:lang w:eastAsia="pl-PL"/>
        </w:rPr>
        <w:t>palumboizm</w:t>
      </w:r>
      <w:proofErr w:type="spellEnd"/>
      <w:r w:rsidR="00360C64" w:rsidRPr="00360C64">
        <w:rPr>
          <w:rFonts w:ascii="Arial" w:eastAsia="Times New Roman" w:hAnsi="Arial" w:cs="Arial"/>
          <w:lang w:eastAsia="pl-PL"/>
        </w:rPr>
        <w:t>, zerwane przyczepy mięśni, przepukliny, itp.) powodujące widoczne deformacje sylwetki, skutkują punktami ujemnymi.</w:t>
      </w:r>
    </w:p>
    <w:p w14:paraId="41519888" w14:textId="77777777" w:rsidR="008538FD" w:rsidRPr="008C1D6E" w:rsidRDefault="008538FD" w:rsidP="008538F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RUNDA 2 UKŁAD DOWOLNY</w:t>
      </w:r>
      <w:r w:rsidRPr="008C1D6E">
        <w:rPr>
          <w:rFonts w:ascii="Arial" w:eastAsia="Times New Roman" w:hAnsi="Arial" w:cs="Arial"/>
          <w:lang w:eastAsia="pl-PL"/>
        </w:rPr>
        <w:t>:</w:t>
      </w:r>
    </w:p>
    <w:p w14:paraId="725573FE" w14:textId="77777777" w:rsidR="008538FD" w:rsidRDefault="008538FD" w:rsidP="008538F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lang w:eastAsia="pl-PL"/>
        </w:rPr>
        <w:t>P</w:t>
      </w:r>
      <w:r w:rsidRPr="008C1D6E">
        <w:rPr>
          <w:rFonts w:ascii="Arial" w:eastAsia="Times New Roman" w:hAnsi="Arial" w:cs="Arial"/>
          <w:lang w:eastAsia="pl-PL"/>
        </w:rPr>
        <w:t>okaz kulturystyczny, trwający maksymalnie 1 minutę.</w:t>
      </w:r>
      <w:r w:rsidRPr="00305799">
        <w:rPr>
          <w:rFonts w:ascii="Arial" w:eastAsia="Times New Roman" w:hAnsi="Arial" w:cs="Arial"/>
          <w:lang w:eastAsia="pl-PL"/>
        </w:rPr>
        <w:t xml:space="preserve"> Do muzyki dostarczonej przez zawodnika na nośniku.</w:t>
      </w:r>
      <w:r w:rsidRPr="008C1D6E">
        <w:rPr>
          <w:rFonts w:ascii="Arial" w:eastAsia="Times New Roman" w:hAnsi="Arial" w:cs="Arial"/>
          <w:lang w:eastAsia="pl-PL"/>
        </w:rPr>
        <w:t xml:space="preserve"> Dopuszczone są rekwizyty w tej rundzie. Zawodnik wykonuje układ na boso.</w:t>
      </w:r>
    </w:p>
    <w:p w14:paraId="534FC844" w14:textId="77777777" w:rsidR="008538FD" w:rsidRPr="002E2BC4" w:rsidRDefault="002E2BC4" w:rsidP="008538FD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36C2AF3F" w14:textId="77777777" w:rsidR="008538FD" w:rsidRPr="008538FD" w:rsidRDefault="008538FD" w:rsidP="008538FD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PODKATEGORIE I LIMITY WAGOWE</w:t>
      </w:r>
      <w:r w:rsidRPr="008C1D6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538F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RYWALIZACJI MIĘDZYNARODOWEJ </w:t>
      </w:r>
      <w:r w:rsidRPr="008538FD">
        <w:rPr>
          <w:rFonts w:ascii="Arial" w:eastAsia="Times New Roman" w:hAnsi="Arial" w:cs="Arial"/>
          <w:sz w:val="20"/>
          <w:szCs w:val="20"/>
          <w:lang w:eastAsia="pl-PL"/>
        </w:rPr>
        <w:t>OBOWIĄZUJĄCE W FEDERACJACH, NA ZAWODACH RANGI MISTRZOSTWA ŚWIATA, MISTRZOSTWA EUROPY, Mr. UNIVERSE:</w:t>
      </w:r>
    </w:p>
    <w:p w14:paraId="65C9D5DB" w14:textId="77777777" w:rsidR="008538FD" w:rsidRPr="008538FD" w:rsidRDefault="008538FD" w:rsidP="008538FD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 w:rsidRPr="008538FD">
        <w:rPr>
          <w:rFonts w:ascii="Arial" w:eastAsia="Times New Roman" w:hAnsi="Arial" w:cs="Arial"/>
          <w:b/>
          <w:sz w:val="20"/>
          <w:szCs w:val="20"/>
          <w:lang w:val="en-US" w:eastAsia="pl-PL"/>
        </w:rPr>
        <w:t>WBBF:</w:t>
      </w:r>
    </w:p>
    <w:p w14:paraId="0B1E27D3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1.WZROSTOWE:</w:t>
      </w:r>
    </w:p>
    <w:p w14:paraId="1EEA8765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r>
        <w:rPr>
          <w:rFonts w:ascii="Arial" w:eastAsia="Times New Roman" w:hAnsi="Arial" w:cs="Arial"/>
          <w:sz w:val="20"/>
          <w:szCs w:val="20"/>
          <w:lang w:eastAsia="pl-PL"/>
        </w:rPr>
        <w:t>do 170 cm +2 kg</w:t>
      </w:r>
    </w:p>
    <w:p w14:paraId="2658FAF2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b) do 175 cm + 4 kg</w:t>
      </w:r>
    </w:p>
    <w:p w14:paraId="3E9FD3CE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c) do 180 cm + 6 kg</w:t>
      </w:r>
    </w:p>
    <w:p w14:paraId="148D6107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d) do 185 cm + 8 kg</w:t>
      </w:r>
    </w:p>
    <w:p w14:paraId="0ECFFF32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e) powyżej 185 cm + 10 kg</w:t>
      </w:r>
    </w:p>
    <w:p w14:paraId="5C7DD6BD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2.WIEKOWE w rywalizacji międzynarodowej:</w:t>
      </w:r>
    </w:p>
    <w:p w14:paraId="62A3E5A1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* JUNIORZY do 16 lat, 18 lat i 21 lat wraz z budową ciała</w:t>
      </w:r>
    </w:p>
    <w:p w14:paraId="44AD2A94" w14:textId="77777777" w:rsidR="008538FD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 xml:space="preserve">* MASTERS +40, +50, +60 lat wraz z budową </w:t>
      </w:r>
      <w:proofErr w:type="spellStart"/>
      <w:r w:rsidRPr="00360C64">
        <w:rPr>
          <w:rFonts w:ascii="Arial" w:eastAsia="Times New Roman" w:hAnsi="Arial" w:cs="Arial"/>
          <w:sz w:val="20"/>
          <w:szCs w:val="20"/>
          <w:lang w:eastAsia="pl-PL"/>
        </w:rPr>
        <w:t>ciała</w:t>
      </w:r>
      <w:r w:rsidR="008538FD" w:rsidRPr="00360C64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spellEnd"/>
      <w:r w:rsidR="008538FD" w:rsidRPr="00360C64">
        <w:rPr>
          <w:rFonts w:ascii="Arial" w:eastAsia="Times New Roman" w:hAnsi="Arial" w:cs="Arial"/>
          <w:sz w:val="20"/>
          <w:szCs w:val="20"/>
          <w:lang w:eastAsia="pl-PL"/>
        </w:rPr>
        <w:t xml:space="preserve"> 177cm </w:t>
      </w:r>
      <w:proofErr w:type="gramStart"/>
      <w:r w:rsidR="008538FD" w:rsidRPr="00360C64">
        <w:rPr>
          <w:rFonts w:ascii="Arial" w:eastAsia="Times New Roman" w:hAnsi="Arial" w:cs="Arial"/>
          <w:sz w:val="20"/>
          <w:szCs w:val="20"/>
          <w:lang w:eastAsia="pl-PL"/>
        </w:rPr>
        <w:t>włącznie :</w:t>
      </w:r>
      <w:proofErr w:type="gramEnd"/>
      <w:r w:rsidR="008538FD" w:rsidRPr="00360C64">
        <w:rPr>
          <w:rFonts w:ascii="Arial" w:eastAsia="Times New Roman" w:hAnsi="Arial" w:cs="Arial"/>
          <w:sz w:val="20"/>
          <w:szCs w:val="20"/>
          <w:lang w:eastAsia="pl-PL"/>
        </w:rPr>
        <w:t xml:space="preserve"> wzrost-100+8 kg = waga maksymalna</w:t>
      </w:r>
    </w:p>
    <w:p w14:paraId="4247487B" w14:textId="77777777" w:rsidR="00360C64" w:rsidRPr="00360C64" w:rsidRDefault="002E2BC4" w:rsidP="00360C64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14</w:t>
      </w:r>
      <w:r w:rsidR="00E536D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. </w:t>
      </w:r>
      <w:proofErr w:type="spellStart"/>
      <w:r w:rsidR="00360C64" w:rsidRPr="00360C64">
        <w:rPr>
          <w:rFonts w:ascii="Arial" w:eastAsia="Times New Roman" w:hAnsi="Arial" w:cs="Arial"/>
          <w:b/>
          <w:sz w:val="28"/>
          <w:szCs w:val="28"/>
          <w:lang w:eastAsia="pl-PL"/>
        </w:rPr>
        <w:t>Men’s</w:t>
      </w:r>
      <w:proofErr w:type="spellEnd"/>
      <w:r w:rsidR="00360C64" w:rsidRPr="00360C64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BODYBUILDING (WBBF</w:t>
      </w:r>
      <w:r w:rsidR="00904898">
        <w:rPr>
          <w:rFonts w:ascii="Arial" w:eastAsia="Times New Roman" w:hAnsi="Arial" w:cs="Arial"/>
          <w:b/>
          <w:sz w:val="28"/>
          <w:szCs w:val="28"/>
          <w:lang w:eastAsia="pl-PL"/>
        </w:rPr>
        <w:t>-WFF</w:t>
      </w:r>
      <w:r w:rsidR="00360C64" w:rsidRPr="00360C64">
        <w:rPr>
          <w:rFonts w:ascii="Arial" w:eastAsia="Times New Roman" w:hAnsi="Arial" w:cs="Arial"/>
          <w:b/>
          <w:sz w:val="28"/>
          <w:szCs w:val="28"/>
          <w:lang w:eastAsia="pl-PL"/>
        </w:rPr>
        <w:t>)</w:t>
      </w:r>
    </w:p>
    <w:p w14:paraId="43B472EC" w14:textId="77777777" w:rsidR="00360C64" w:rsidRPr="00360C64" w:rsidRDefault="00360C64" w:rsidP="00360C64">
      <w:pPr>
        <w:spacing w:after="150" w:line="480" w:lineRule="atLeast"/>
        <w:rPr>
          <w:rFonts w:ascii="Arial" w:eastAsia="Times New Roman" w:hAnsi="Arial" w:cs="Arial"/>
          <w:b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KATEGORIE</w:t>
      </w:r>
      <w:r>
        <w:rPr>
          <w:rFonts w:ascii="Arial" w:eastAsia="Times New Roman" w:hAnsi="Arial" w:cs="Arial"/>
          <w:b/>
          <w:bCs/>
          <w:lang w:eastAsia="pl-PL"/>
        </w:rPr>
        <w:t xml:space="preserve"> I LIMITY WAGOWE</w:t>
      </w:r>
      <w:r w:rsidRPr="00360C64">
        <w:rPr>
          <w:rFonts w:ascii="Arial" w:eastAsia="Times New Roman" w:hAnsi="Arial" w:cs="Arial"/>
          <w:lang w:eastAsia="pl-PL"/>
        </w:rPr>
        <w:t> w rywalizacji krajowej:</w:t>
      </w:r>
    </w:p>
    <w:p w14:paraId="7CA99236" w14:textId="77777777" w:rsidR="00360C64" w:rsidRPr="00360C64" w:rsidRDefault="00360C64" w:rsidP="00360C6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480" w:lineRule="atLeast"/>
        <w:rPr>
          <w:rFonts w:ascii="Arial" w:hAnsi="Arial" w:cs="Arial"/>
          <w:color w:val="000000"/>
          <w:sz w:val="20"/>
          <w:szCs w:val="20"/>
        </w:rPr>
      </w:pPr>
      <w:r w:rsidRPr="00360C64">
        <w:rPr>
          <w:rFonts w:ascii="Arial" w:hAnsi="Arial" w:cs="Arial"/>
          <w:color w:val="000000"/>
          <w:sz w:val="20"/>
          <w:szCs w:val="20"/>
        </w:rPr>
        <w:t>Do 70 kg</w:t>
      </w:r>
    </w:p>
    <w:p w14:paraId="105B1097" w14:textId="77777777" w:rsidR="00360C64" w:rsidRPr="00360C64" w:rsidRDefault="00360C64" w:rsidP="00360C6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480" w:lineRule="atLeast"/>
        <w:rPr>
          <w:rFonts w:ascii="Arial" w:hAnsi="Arial" w:cs="Arial"/>
          <w:color w:val="000000"/>
          <w:sz w:val="20"/>
          <w:szCs w:val="20"/>
        </w:rPr>
      </w:pPr>
      <w:r w:rsidRPr="00360C64">
        <w:rPr>
          <w:rFonts w:ascii="Arial" w:hAnsi="Arial" w:cs="Arial"/>
          <w:color w:val="000000"/>
          <w:sz w:val="20"/>
          <w:szCs w:val="20"/>
        </w:rPr>
        <w:t>Do 80 kg</w:t>
      </w:r>
    </w:p>
    <w:p w14:paraId="109824C9" w14:textId="77777777" w:rsidR="00360C64" w:rsidRPr="00360C64" w:rsidRDefault="00360C64" w:rsidP="00360C6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480" w:lineRule="atLeast"/>
        <w:rPr>
          <w:rFonts w:ascii="Arial" w:hAnsi="Arial" w:cs="Arial"/>
          <w:color w:val="000000"/>
          <w:sz w:val="20"/>
          <w:szCs w:val="20"/>
        </w:rPr>
      </w:pPr>
      <w:r w:rsidRPr="00360C64">
        <w:rPr>
          <w:rFonts w:ascii="Arial" w:hAnsi="Arial" w:cs="Arial"/>
          <w:color w:val="000000"/>
          <w:sz w:val="20"/>
          <w:szCs w:val="20"/>
        </w:rPr>
        <w:t>Do 90 kg</w:t>
      </w:r>
    </w:p>
    <w:p w14:paraId="37C7E1C7" w14:textId="77777777" w:rsidR="00360C64" w:rsidRPr="00360C64" w:rsidRDefault="00360C64" w:rsidP="00360C6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480" w:lineRule="atLeast"/>
        <w:rPr>
          <w:rFonts w:ascii="Arial" w:hAnsi="Arial" w:cs="Arial"/>
          <w:color w:val="000000"/>
          <w:sz w:val="20"/>
          <w:szCs w:val="20"/>
        </w:rPr>
      </w:pPr>
      <w:r w:rsidRPr="00360C64">
        <w:rPr>
          <w:rFonts w:ascii="Arial" w:hAnsi="Arial" w:cs="Arial"/>
          <w:color w:val="000000"/>
          <w:sz w:val="20"/>
          <w:szCs w:val="20"/>
        </w:rPr>
        <w:t>Do 100 kg</w:t>
      </w:r>
    </w:p>
    <w:p w14:paraId="0A2D4FF6" w14:textId="77777777" w:rsidR="00360C64" w:rsidRPr="00360C64" w:rsidRDefault="00360C64" w:rsidP="00360C6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 w:line="480" w:lineRule="atLeast"/>
        <w:rPr>
          <w:rFonts w:ascii="Arial" w:hAnsi="Arial" w:cs="Arial"/>
          <w:color w:val="000000"/>
          <w:sz w:val="20"/>
          <w:szCs w:val="20"/>
        </w:rPr>
      </w:pPr>
      <w:r w:rsidRPr="00360C64">
        <w:rPr>
          <w:rFonts w:ascii="Arial" w:hAnsi="Arial" w:cs="Arial"/>
          <w:color w:val="000000"/>
          <w:sz w:val="20"/>
          <w:szCs w:val="20"/>
        </w:rPr>
        <w:t>Powyżej 100 kg</w:t>
      </w:r>
    </w:p>
    <w:p w14:paraId="07613A7B" w14:textId="77777777" w:rsidR="00360C64" w:rsidRPr="00360C64" w:rsidRDefault="00360C64" w:rsidP="00360C64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STRÓJ</w:t>
      </w:r>
    </w:p>
    <w:p w14:paraId="380D374F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 xml:space="preserve">Zawodnicy do pozowania mogą założyć dowolnego koloru, nieprzezroczyste, kąpielówki/majtki startowe, które są czyste i przyzwoite. Kolor, tkanina, struktura i styl kąpielówek pozostają w gestii zawodnika. Kąpielówki przykrywają minimum ¾ </w:t>
      </w:r>
      <w:proofErr w:type="spellStart"/>
      <w:r w:rsidRPr="00360C64">
        <w:rPr>
          <w:rFonts w:ascii="Arial" w:eastAsia="Times New Roman" w:hAnsi="Arial" w:cs="Arial"/>
          <w:lang w:eastAsia="pl-PL"/>
        </w:rPr>
        <w:t>gluteus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60C64">
        <w:rPr>
          <w:rFonts w:ascii="Arial" w:eastAsia="Times New Roman" w:hAnsi="Arial" w:cs="Arial"/>
          <w:lang w:eastAsia="pl-PL"/>
        </w:rPr>
        <w:t>maximus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i całkowicie powierzchnię </w:t>
      </w:r>
      <w:proofErr w:type="gramStart"/>
      <w:r w:rsidRPr="00360C64">
        <w:rPr>
          <w:rFonts w:ascii="Arial" w:eastAsia="Times New Roman" w:hAnsi="Arial" w:cs="Arial"/>
          <w:lang w:eastAsia="pl-PL"/>
        </w:rPr>
        <w:t>przednią ,</w:t>
      </w:r>
      <w:proofErr w:type="gramEnd"/>
      <w:r w:rsidRPr="00360C64">
        <w:rPr>
          <w:rFonts w:ascii="Arial" w:eastAsia="Times New Roman" w:hAnsi="Arial" w:cs="Arial"/>
          <w:lang w:eastAsia="pl-PL"/>
        </w:rPr>
        <w:t xml:space="preserve"> a bok kąpielówek winien mieć co najmniej 1 cm szerokości. Stosowanie wyściółki w dowolnym miejscu w kąpielówkach, jest zabronione.</w:t>
      </w:r>
    </w:p>
    <w:p w14:paraId="6E0F9522" w14:textId="77777777" w:rsidR="00360C64" w:rsidRPr="00360C64" w:rsidRDefault="00360C64" w:rsidP="00360C64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RUNDA 1 LINE UP</w:t>
      </w:r>
      <w:r w:rsidRPr="00360C64">
        <w:rPr>
          <w:rFonts w:ascii="Arial" w:eastAsia="Times New Roman" w:hAnsi="Arial" w:cs="Arial"/>
          <w:lang w:eastAsia="pl-PL"/>
        </w:rPr>
        <w:t>:</w:t>
      </w:r>
    </w:p>
    <w:p w14:paraId="66D92579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360C64">
        <w:rPr>
          <w:rFonts w:ascii="Arial" w:eastAsia="Times New Roman" w:hAnsi="Arial" w:cs="Arial"/>
          <w:lang w:eastAsia="pl-PL"/>
        </w:rPr>
        <w:t>line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60C64">
        <w:rPr>
          <w:rFonts w:ascii="Arial" w:eastAsia="Times New Roman" w:hAnsi="Arial" w:cs="Arial"/>
          <w:lang w:eastAsia="pl-PL"/>
        </w:rPr>
        <w:t>up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oraz pozy obowiązkowe (7 póz obowiązkowych)</w:t>
      </w:r>
      <w:r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Wszelkie anomalia (ginekomastia,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palumboizm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zerwane przyczepy mięśni, przepukliny, itp.) powodujące widoczne deformacje sylwetki, skutkują punktami ujemnymi.</w:t>
      </w:r>
    </w:p>
    <w:p w14:paraId="337F70FE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RUNDA 2 UKŁAD DOWOLNY</w:t>
      </w:r>
      <w:r w:rsidRPr="00360C64">
        <w:rPr>
          <w:rFonts w:ascii="Arial" w:eastAsia="Times New Roman" w:hAnsi="Arial" w:cs="Arial"/>
          <w:lang w:eastAsia="pl-PL"/>
        </w:rPr>
        <w:t>:</w:t>
      </w:r>
    </w:p>
    <w:p w14:paraId="3B1E988A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>Pokaz kulturystyczny, trwający maksymalnie 1 minutę. Do muzyki dostarczonej przez zawodnika na nośniku. Dopuszczone są rekwizyty w tej rundzie. Zawodnik wykonuje układ na boso.</w:t>
      </w:r>
    </w:p>
    <w:p w14:paraId="1FCEBEED" w14:textId="77777777" w:rsidR="002E2BC4" w:rsidRPr="002E2BC4" w:rsidRDefault="002E2BC4" w:rsidP="002E2BC4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597F46F0" w14:textId="77777777" w:rsidR="00360C64" w:rsidRPr="008538FD" w:rsidRDefault="00360C64" w:rsidP="00360C64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38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PODKATEGORIE I LIMITY WAGOWE</w:t>
      </w:r>
      <w:r w:rsidRPr="008C1D6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538F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RYWALIZACJI MIĘDZYNARODOWEJ </w:t>
      </w:r>
      <w:r w:rsidRPr="008538FD">
        <w:rPr>
          <w:rFonts w:ascii="Arial" w:eastAsia="Times New Roman" w:hAnsi="Arial" w:cs="Arial"/>
          <w:sz w:val="20"/>
          <w:szCs w:val="20"/>
          <w:lang w:eastAsia="pl-PL"/>
        </w:rPr>
        <w:t>OBOWIĄZUJĄCE W FEDERACJACH, NA ZAWODACH RANGI MISTRZOSTWA ŚWIATA, MISTRZOSTWA EUROPY, Mr. UNIVERSE:</w:t>
      </w:r>
    </w:p>
    <w:p w14:paraId="02D151EA" w14:textId="77777777" w:rsidR="00360C64" w:rsidRDefault="00360C64" w:rsidP="00360C64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 w:rsidRPr="008538FD">
        <w:rPr>
          <w:rFonts w:ascii="Arial" w:eastAsia="Times New Roman" w:hAnsi="Arial" w:cs="Arial"/>
          <w:b/>
          <w:sz w:val="20"/>
          <w:szCs w:val="20"/>
          <w:lang w:val="en-US" w:eastAsia="pl-PL"/>
        </w:rPr>
        <w:t>WBBF:</w:t>
      </w:r>
    </w:p>
    <w:p w14:paraId="334020A0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1.WAGOWE</w:t>
      </w:r>
    </w:p>
    <w:p w14:paraId="3E3070D2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A) Do 70 kg</w:t>
      </w:r>
    </w:p>
    <w:p w14:paraId="6364F8D6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B) Do 80 kg</w:t>
      </w:r>
    </w:p>
    <w:p w14:paraId="33AB0DB3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C) Do 90 kg</w:t>
      </w:r>
    </w:p>
    <w:p w14:paraId="44394B58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D) Do 100 kg</w:t>
      </w:r>
    </w:p>
    <w:p w14:paraId="650C351A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E) Powyżej 100 kg</w:t>
      </w:r>
    </w:p>
    <w:p w14:paraId="205E00E3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2.WIEKOWE</w:t>
      </w:r>
    </w:p>
    <w:p w14:paraId="5154C128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JUNIORZY do 16 lat, 18 lat i 21 lat w rywalizacji międzynarodowej. do 21 lat w rywalizacji krajowej.</w:t>
      </w:r>
    </w:p>
    <w:p w14:paraId="3B82FA51" w14:textId="77777777" w:rsidR="0010169D" w:rsidRDefault="00360C64" w:rsidP="0010169D">
      <w:pPr>
        <w:spacing w:after="150" w:line="276" w:lineRule="auto"/>
        <w:rPr>
          <w:rStyle w:val="Pogrubienie"/>
          <w:rFonts w:ascii="Arial" w:hAnsi="Arial" w:cs="Arial"/>
          <w:color w:val="1B1B1B"/>
          <w:sz w:val="27"/>
          <w:szCs w:val="27"/>
          <w:shd w:val="clear" w:color="auto" w:fill="FFFFFF"/>
        </w:rPr>
      </w:pPr>
      <w:r w:rsidRPr="00360C64">
        <w:rPr>
          <w:rFonts w:ascii="Arial" w:eastAsia="Times New Roman" w:hAnsi="Arial" w:cs="Arial"/>
          <w:sz w:val="20"/>
          <w:szCs w:val="20"/>
          <w:lang w:eastAsia="pl-PL"/>
        </w:rPr>
        <w:t>MASTERS +40, +50, +60 lat w rywalizacji międzynarodowej, +40, +50 lat w rywalizacji krajowej.</w:t>
      </w:r>
      <w:r w:rsidR="0010169D">
        <w:rPr>
          <w:rFonts w:ascii="Arial" w:hAnsi="Arial" w:cs="Arial"/>
          <w:b/>
          <w:bCs/>
          <w:color w:val="1B1B1B"/>
          <w:sz w:val="27"/>
          <w:szCs w:val="27"/>
          <w:shd w:val="clear" w:color="auto" w:fill="FFFFFF"/>
        </w:rPr>
        <w:br/>
      </w:r>
    </w:p>
    <w:p w14:paraId="2AC9C6A6" w14:textId="77777777" w:rsidR="0010169D" w:rsidRPr="0010169D" w:rsidRDefault="002E2BC4" w:rsidP="0010169D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Style w:val="Pogrubienie"/>
          <w:rFonts w:ascii="Arial" w:hAnsi="Arial" w:cs="Arial"/>
          <w:color w:val="1B1B1B"/>
          <w:sz w:val="27"/>
          <w:szCs w:val="27"/>
          <w:shd w:val="clear" w:color="auto" w:fill="FFFFFF"/>
        </w:rPr>
        <w:t>15</w:t>
      </w:r>
      <w:r w:rsidR="00E536DA">
        <w:rPr>
          <w:rStyle w:val="Pogrubienie"/>
          <w:rFonts w:ascii="Arial" w:hAnsi="Arial" w:cs="Arial"/>
          <w:color w:val="1B1B1B"/>
          <w:sz w:val="27"/>
          <w:szCs w:val="27"/>
          <w:shd w:val="clear" w:color="auto" w:fill="FFFFFF"/>
        </w:rPr>
        <w:t xml:space="preserve">. </w:t>
      </w:r>
      <w:r w:rsidR="0010169D">
        <w:rPr>
          <w:rStyle w:val="Pogrubienie"/>
          <w:rFonts w:ascii="Arial" w:hAnsi="Arial" w:cs="Arial"/>
          <w:color w:val="1B1B1B"/>
          <w:sz w:val="27"/>
          <w:szCs w:val="27"/>
          <w:shd w:val="clear" w:color="auto" w:fill="FFFFFF"/>
        </w:rPr>
        <w:t>Men Body</w:t>
      </w:r>
      <w:r w:rsidR="0010169D" w:rsidRPr="0010169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(</w:t>
      </w:r>
      <w:r w:rsidR="0010169D">
        <w:rPr>
          <w:rFonts w:ascii="Arial" w:eastAsia="Times New Roman" w:hAnsi="Arial" w:cs="Arial"/>
          <w:b/>
          <w:sz w:val="28"/>
          <w:szCs w:val="28"/>
          <w:lang w:eastAsia="pl-PL"/>
        </w:rPr>
        <w:t>NAC</w:t>
      </w:r>
      <w:r w:rsidR="0010169D" w:rsidRPr="0010169D">
        <w:rPr>
          <w:rFonts w:ascii="Arial" w:eastAsia="Times New Roman" w:hAnsi="Arial" w:cs="Arial"/>
          <w:b/>
          <w:sz w:val="28"/>
          <w:szCs w:val="28"/>
          <w:lang w:eastAsia="pl-PL"/>
        </w:rPr>
        <w:t>)</w:t>
      </w:r>
    </w:p>
    <w:p w14:paraId="19D6A440" w14:textId="77777777" w:rsidR="0010169D" w:rsidRPr="0010169D" w:rsidRDefault="0010169D" w:rsidP="0010169D">
      <w:pPr>
        <w:spacing w:after="150" w:line="480" w:lineRule="atLeast"/>
        <w:rPr>
          <w:rFonts w:ascii="Arial" w:eastAsia="Times New Roman" w:hAnsi="Arial" w:cs="Arial"/>
          <w:b/>
          <w:lang w:eastAsia="pl-PL"/>
        </w:rPr>
      </w:pPr>
      <w:r w:rsidRPr="0010169D">
        <w:rPr>
          <w:rFonts w:ascii="Arial" w:eastAsia="Times New Roman" w:hAnsi="Arial" w:cs="Arial"/>
          <w:b/>
          <w:bCs/>
          <w:lang w:eastAsia="pl-PL"/>
        </w:rPr>
        <w:t>KATEGORIE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60C64" w:rsidRPr="0010169D">
        <w:rPr>
          <w:rFonts w:ascii="Arial" w:eastAsia="Times New Roman" w:hAnsi="Arial" w:cs="Arial"/>
          <w:lang w:eastAsia="pl-PL"/>
        </w:rPr>
        <w:t>w rywalizacji krajowej:</w:t>
      </w:r>
    </w:p>
    <w:p w14:paraId="5A67EBD6" w14:textId="77777777" w:rsidR="0010169D" w:rsidRDefault="0010169D" w:rsidP="0010169D">
      <w:pPr>
        <w:pStyle w:val="Akapitzlist"/>
        <w:numPr>
          <w:ilvl w:val="0"/>
          <w:numId w:val="8"/>
        </w:numPr>
        <w:spacing w:after="150" w:line="480" w:lineRule="atLeast"/>
        <w:rPr>
          <w:rFonts w:ascii="Arial" w:hAnsi="Arial" w:cs="Arial"/>
          <w:color w:val="1B1B1B"/>
          <w:shd w:val="clear" w:color="auto" w:fill="FFFFFF"/>
        </w:rPr>
      </w:pPr>
      <w:r w:rsidRPr="0010169D">
        <w:rPr>
          <w:rFonts w:ascii="Arial" w:hAnsi="Arial" w:cs="Arial"/>
          <w:color w:val="1B1B1B"/>
          <w:shd w:val="clear" w:color="auto" w:fill="FFFFFF"/>
        </w:rPr>
        <w:t>Klasa 4: do 1,65 m włącznie</w:t>
      </w:r>
    </w:p>
    <w:p w14:paraId="5FCF609C" w14:textId="77777777" w:rsidR="0010169D" w:rsidRDefault="0010169D" w:rsidP="0010169D">
      <w:pPr>
        <w:pStyle w:val="Akapitzlist"/>
        <w:numPr>
          <w:ilvl w:val="0"/>
          <w:numId w:val="8"/>
        </w:numPr>
        <w:spacing w:after="150" w:line="480" w:lineRule="atLeast"/>
        <w:rPr>
          <w:rFonts w:ascii="Arial" w:hAnsi="Arial" w:cs="Arial"/>
          <w:color w:val="1B1B1B"/>
          <w:shd w:val="clear" w:color="auto" w:fill="FFFFFF"/>
        </w:rPr>
      </w:pPr>
      <w:r w:rsidRPr="0010169D">
        <w:rPr>
          <w:rFonts w:ascii="Arial" w:hAnsi="Arial" w:cs="Arial"/>
          <w:color w:val="1B1B1B"/>
          <w:shd w:val="clear" w:color="auto" w:fill="FFFFFF"/>
        </w:rPr>
        <w:t>Klasa 3: 1,66 m do 1,72 m włącznie</w:t>
      </w:r>
    </w:p>
    <w:p w14:paraId="31BA21C8" w14:textId="77777777" w:rsidR="0010169D" w:rsidRDefault="0010169D" w:rsidP="0010169D">
      <w:pPr>
        <w:pStyle w:val="Akapitzlist"/>
        <w:numPr>
          <w:ilvl w:val="0"/>
          <w:numId w:val="8"/>
        </w:numPr>
        <w:spacing w:after="150" w:line="480" w:lineRule="atLeast"/>
        <w:rPr>
          <w:rFonts w:ascii="Arial" w:hAnsi="Arial" w:cs="Arial"/>
          <w:color w:val="1B1B1B"/>
          <w:shd w:val="clear" w:color="auto" w:fill="FFFFFF"/>
        </w:rPr>
      </w:pPr>
      <w:r w:rsidRPr="0010169D">
        <w:rPr>
          <w:rFonts w:ascii="Arial" w:hAnsi="Arial" w:cs="Arial"/>
          <w:color w:val="1B1B1B"/>
          <w:shd w:val="clear" w:color="auto" w:fill="FFFFFF"/>
        </w:rPr>
        <w:t>Klasa 2: 1,73 m do 1,79 m włącznie</w:t>
      </w:r>
    </w:p>
    <w:p w14:paraId="4CAEB8B7" w14:textId="77777777" w:rsidR="0010169D" w:rsidRPr="0010169D" w:rsidRDefault="0010169D" w:rsidP="0010169D">
      <w:pPr>
        <w:pStyle w:val="Akapitzlist"/>
        <w:numPr>
          <w:ilvl w:val="0"/>
          <w:numId w:val="8"/>
        </w:numPr>
        <w:spacing w:after="150" w:line="480" w:lineRule="atLeast"/>
        <w:rPr>
          <w:rFonts w:ascii="Arial" w:hAnsi="Arial" w:cs="Arial"/>
          <w:color w:val="1B1B1B"/>
          <w:shd w:val="clear" w:color="auto" w:fill="FFFFFF"/>
        </w:rPr>
      </w:pPr>
      <w:r w:rsidRPr="0010169D">
        <w:rPr>
          <w:rFonts w:ascii="Arial" w:hAnsi="Arial" w:cs="Arial"/>
          <w:color w:val="1B1B1B"/>
          <w:shd w:val="clear" w:color="auto" w:fill="FFFFFF"/>
        </w:rPr>
        <w:t>Klasa 1: powyżej 1,79 m</w:t>
      </w:r>
    </w:p>
    <w:p w14:paraId="65F1341F" w14:textId="77777777" w:rsidR="0010169D" w:rsidRPr="0010169D" w:rsidRDefault="0010169D" w:rsidP="0010169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10169D">
        <w:rPr>
          <w:rFonts w:ascii="Arial" w:eastAsia="Times New Roman" w:hAnsi="Arial" w:cs="Arial"/>
          <w:b/>
          <w:bCs/>
          <w:lang w:eastAsia="pl-PL"/>
        </w:rPr>
        <w:t>STRÓJ</w:t>
      </w:r>
    </w:p>
    <w:p w14:paraId="71697BD3" w14:textId="77777777" w:rsidR="0010169D" w:rsidRPr="0010169D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10169D">
        <w:rPr>
          <w:rFonts w:ascii="Arial" w:eastAsia="Times New Roman" w:hAnsi="Arial" w:cs="Arial"/>
          <w:lang w:eastAsia="pl-PL"/>
        </w:rPr>
        <w:t xml:space="preserve">Zawodnicy do pozowania mogą założyć dowolnego koloru, nieprzezroczyste, kąpielówki/majtki startowe, które są czyste i przyzwoite. Kolor, tkanina, struktura i styl kąpielówek pozostają w gestii zawodnika. Kąpielówki przykrywają minimum ¾ </w:t>
      </w:r>
      <w:proofErr w:type="spellStart"/>
      <w:r w:rsidRPr="0010169D">
        <w:rPr>
          <w:rFonts w:ascii="Arial" w:eastAsia="Times New Roman" w:hAnsi="Arial" w:cs="Arial"/>
          <w:lang w:eastAsia="pl-PL"/>
        </w:rPr>
        <w:t>gluteus</w:t>
      </w:r>
      <w:proofErr w:type="spellEnd"/>
      <w:r w:rsidRPr="0010169D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10169D">
        <w:rPr>
          <w:rFonts w:ascii="Arial" w:eastAsia="Times New Roman" w:hAnsi="Arial" w:cs="Arial"/>
          <w:lang w:eastAsia="pl-PL"/>
        </w:rPr>
        <w:t>maximus</w:t>
      </w:r>
      <w:proofErr w:type="spellEnd"/>
      <w:r w:rsidRPr="0010169D">
        <w:rPr>
          <w:rFonts w:ascii="Arial" w:eastAsia="Times New Roman" w:hAnsi="Arial" w:cs="Arial"/>
          <w:lang w:eastAsia="pl-PL"/>
        </w:rPr>
        <w:t xml:space="preserve"> i całkowicie powierzchnię </w:t>
      </w:r>
      <w:proofErr w:type="gramStart"/>
      <w:r w:rsidRPr="0010169D">
        <w:rPr>
          <w:rFonts w:ascii="Arial" w:eastAsia="Times New Roman" w:hAnsi="Arial" w:cs="Arial"/>
          <w:lang w:eastAsia="pl-PL"/>
        </w:rPr>
        <w:t>przednią ,</w:t>
      </w:r>
      <w:proofErr w:type="gramEnd"/>
      <w:r w:rsidRPr="0010169D">
        <w:rPr>
          <w:rFonts w:ascii="Arial" w:eastAsia="Times New Roman" w:hAnsi="Arial" w:cs="Arial"/>
          <w:lang w:eastAsia="pl-PL"/>
        </w:rPr>
        <w:t xml:space="preserve"> a bok kąpielówek winien mieć co najmniej 1 cm szerokości. Stosowanie wyściółki w dowolnym miejscu w kąpielówkach, jest zabronione.</w:t>
      </w:r>
    </w:p>
    <w:p w14:paraId="76C04370" w14:textId="77777777" w:rsidR="0010169D" w:rsidRPr="0010169D" w:rsidRDefault="0010169D" w:rsidP="0010169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10169D">
        <w:rPr>
          <w:rFonts w:ascii="Arial" w:eastAsia="Times New Roman" w:hAnsi="Arial" w:cs="Arial"/>
          <w:b/>
          <w:bCs/>
          <w:lang w:eastAsia="pl-PL"/>
        </w:rPr>
        <w:t>RUNDA 1 LINE UP</w:t>
      </w:r>
      <w:r w:rsidRPr="0010169D">
        <w:rPr>
          <w:rFonts w:ascii="Arial" w:eastAsia="Times New Roman" w:hAnsi="Arial" w:cs="Arial"/>
          <w:lang w:eastAsia="pl-PL"/>
        </w:rPr>
        <w:t>:</w:t>
      </w:r>
    </w:p>
    <w:p w14:paraId="48E80E35" w14:textId="77777777" w:rsidR="0010169D" w:rsidRPr="0010169D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10169D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10169D">
        <w:rPr>
          <w:rFonts w:ascii="Arial" w:eastAsia="Times New Roman" w:hAnsi="Arial" w:cs="Arial"/>
          <w:lang w:eastAsia="pl-PL"/>
        </w:rPr>
        <w:t>line</w:t>
      </w:r>
      <w:proofErr w:type="spellEnd"/>
      <w:r w:rsidRPr="0010169D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10169D">
        <w:rPr>
          <w:rFonts w:ascii="Arial" w:eastAsia="Times New Roman" w:hAnsi="Arial" w:cs="Arial"/>
          <w:lang w:eastAsia="pl-PL"/>
        </w:rPr>
        <w:t>up</w:t>
      </w:r>
      <w:proofErr w:type="spellEnd"/>
      <w:r w:rsidRPr="0010169D">
        <w:rPr>
          <w:rFonts w:ascii="Arial" w:eastAsia="Times New Roman" w:hAnsi="Arial" w:cs="Arial"/>
          <w:lang w:eastAsia="pl-PL"/>
        </w:rPr>
        <w:t xml:space="preserve"> oraz pozy obowiązkowe (7 póz obowiązkowych). </w:t>
      </w:r>
      <w:r w:rsidRPr="0010169D">
        <w:rPr>
          <w:rFonts w:ascii="Arial" w:hAnsi="Arial" w:cs="Arial"/>
          <w:color w:val="000000"/>
          <w:shd w:val="clear" w:color="auto" w:fill="FFFFFF"/>
        </w:rPr>
        <w:t xml:space="preserve">Wszelkie anomalia (ginekomastia, </w:t>
      </w:r>
      <w:proofErr w:type="spellStart"/>
      <w:r w:rsidRPr="0010169D">
        <w:rPr>
          <w:rFonts w:ascii="Arial" w:hAnsi="Arial" w:cs="Arial"/>
          <w:color w:val="000000"/>
          <w:shd w:val="clear" w:color="auto" w:fill="FFFFFF"/>
        </w:rPr>
        <w:t>palumboizm</w:t>
      </w:r>
      <w:proofErr w:type="spellEnd"/>
      <w:r w:rsidRPr="0010169D">
        <w:rPr>
          <w:rFonts w:ascii="Arial" w:hAnsi="Arial" w:cs="Arial"/>
          <w:color w:val="000000"/>
          <w:shd w:val="clear" w:color="auto" w:fill="FFFFFF"/>
        </w:rPr>
        <w:t>, zerwane przyczepy mięśni, przepukliny, itp.) powodujące widoczne deformacje sylwetki, skutkują punktami ujemnymi.</w:t>
      </w:r>
    </w:p>
    <w:p w14:paraId="0975DE19" w14:textId="77777777" w:rsidR="0010169D" w:rsidRPr="0010169D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10169D">
        <w:rPr>
          <w:rFonts w:ascii="Arial" w:eastAsia="Times New Roman" w:hAnsi="Arial" w:cs="Arial"/>
          <w:b/>
          <w:bCs/>
          <w:lang w:eastAsia="pl-PL"/>
        </w:rPr>
        <w:t>RUNDA 2 UKŁAD DOWOLNY</w:t>
      </w:r>
      <w:r w:rsidRPr="0010169D">
        <w:rPr>
          <w:rFonts w:ascii="Arial" w:eastAsia="Times New Roman" w:hAnsi="Arial" w:cs="Arial"/>
          <w:lang w:eastAsia="pl-PL"/>
        </w:rPr>
        <w:t>:</w:t>
      </w:r>
    </w:p>
    <w:p w14:paraId="09D62C91" w14:textId="77777777" w:rsidR="0010169D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10169D">
        <w:rPr>
          <w:rFonts w:ascii="Arial" w:eastAsia="Times New Roman" w:hAnsi="Arial" w:cs="Arial"/>
          <w:lang w:eastAsia="pl-PL"/>
        </w:rPr>
        <w:t>Pokaz kulturystyczny, trwający maksymalnie 1 minutę. Do muzyki dostarczonej przez zawodnika na nośniku. Dopuszczone są rekwizyty w tej rundzie. Zawodnik wykonuje układ na boso.</w:t>
      </w:r>
    </w:p>
    <w:p w14:paraId="78787517" w14:textId="77777777" w:rsidR="002E2BC4" w:rsidRPr="0010169D" w:rsidRDefault="002E2BC4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4030D8F5" w14:textId="77777777" w:rsidR="0010169D" w:rsidRPr="002E2BC4" w:rsidRDefault="002E2BC4" w:rsidP="0010169D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2D001489" w14:textId="77777777" w:rsidR="0010169D" w:rsidRPr="0010169D" w:rsidRDefault="0010169D" w:rsidP="0010169D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0169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PODKATEGORIE I LIMITY WAGOWE</w:t>
      </w:r>
      <w:r w:rsidRPr="0010169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016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RYWALIZACJI MIĘDZYNARODOWEJ </w:t>
      </w:r>
      <w:r w:rsidRPr="0010169D">
        <w:rPr>
          <w:rFonts w:ascii="Arial" w:eastAsia="Times New Roman" w:hAnsi="Arial" w:cs="Arial"/>
          <w:sz w:val="20"/>
          <w:szCs w:val="20"/>
          <w:lang w:eastAsia="pl-PL"/>
        </w:rPr>
        <w:t>OBOWIĄZUJĄCE W FEDERACJACH, NA ZAWODACH RANGI MISTRZOSTWA ŚWIATA, MISTRZOSTWA EUROPY, Mr. UNIVERSE:</w:t>
      </w:r>
    </w:p>
    <w:p w14:paraId="772083F6" w14:textId="77777777" w:rsidR="0010169D" w:rsidRPr="0010169D" w:rsidRDefault="0010169D" w:rsidP="0010169D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0169D">
        <w:rPr>
          <w:rFonts w:ascii="Arial" w:eastAsia="Times New Roman" w:hAnsi="Arial" w:cs="Arial"/>
          <w:b/>
          <w:sz w:val="20"/>
          <w:szCs w:val="20"/>
          <w:lang w:eastAsia="pl-PL"/>
        </w:rPr>
        <w:t>NAC:</w:t>
      </w:r>
      <w:r>
        <w:rPr>
          <w:rFonts w:ascii="Arial" w:hAnsi="Arial" w:cs="Arial"/>
          <w:color w:val="1B1B1B"/>
          <w:sz w:val="27"/>
          <w:szCs w:val="27"/>
        </w:rPr>
        <w:br/>
      </w:r>
      <w:r w:rsidRPr="0010169D">
        <w:rPr>
          <w:rFonts w:ascii="Arial" w:hAnsi="Arial" w:cs="Arial"/>
          <w:color w:val="1B1B1B"/>
          <w:sz w:val="20"/>
          <w:szCs w:val="20"/>
          <w:shd w:val="clear" w:color="auto" w:fill="FFFFFF"/>
        </w:rPr>
        <w:t>a) Klasa 4: do 1,65 m włącznie</w:t>
      </w:r>
      <w:r w:rsidRPr="0010169D">
        <w:rPr>
          <w:rFonts w:ascii="Arial" w:hAnsi="Arial" w:cs="Arial"/>
          <w:color w:val="1B1B1B"/>
          <w:sz w:val="20"/>
          <w:szCs w:val="20"/>
        </w:rPr>
        <w:br/>
      </w:r>
      <w:r w:rsidRPr="0010169D">
        <w:rPr>
          <w:rFonts w:ascii="Arial" w:hAnsi="Arial" w:cs="Arial"/>
          <w:color w:val="1B1B1B"/>
          <w:sz w:val="20"/>
          <w:szCs w:val="20"/>
          <w:shd w:val="clear" w:color="auto" w:fill="FFFFFF"/>
        </w:rPr>
        <w:t>b) Klasa 3: 1,66 m do 1,72 m włącznie</w:t>
      </w:r>
      <w:r w:rsidRPr="0010169D">
        <w:rPr>
          <w:rFonts w:ascii="Arial" w:hAnsi="Arial" w:cs="Arial"/>
          <w:color w:val="1B1B1B"/>
          <w:sz w:val="20"/>
          <w:szCs w:val="20"/>
        </w:rPr>
        <w:br/>
      </w:r>
      <w:r w:rsidRPr="0010169D">
        <w:rPr>
          <w:rFonts w:ascii="Arial" w:hAnsi="Arial" w:cs="Arial"/>
          <w:color w:val="1B1B1B"/>
          <w:sz w:val="20"/>
          <w:szCs w:val="20"/>
          <w:shd w:val="clear" w:color="auto" w:fill="FFFFFF"/>
        </w:rPr>
        <w:t>c) Klasa 2: 1,73 m do 1,79 m włącznie</w:t>
      </w:r>
      <w:r w:rsidRPr="0010169D">
        <w:rPr>
          <w:rFonts w:ascii="Arial" w:hAnsi="Arial" w:cs="Arial"/>
          <w:color w:val="1B1B1B"/>
          <w:sz w:val="20"/>
          <w:szCs w:val="20"/>
        </w:rPr>
        <w:br/>
      </w:r>
      <w:r w:rsidRPr="0010169D">
        <w:rPr>
          <w:rFonts w:ascii="Arial" w:hAnsi="Arial" w:cs="Arial"/>
          <w:color w:val="1B1B1B"/>
          <w:sz w:val="20"/>
          <w:szCs w:val="20"/>
          <w:shd w:val="clear" w:color="auto" w:fill="FFFFFF"/>
        </w:rPr>
        <w:t>d) Klasa 1: powyżej 1,79 m</w:t>
      </w:r>
    </w:p>
    <w:p w14:paraId="35737D69" w14:textId="77777777" w:rsidR="0010169D" w:rsidRDefault="0010169D" w:rsidP="0010169D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A9F0787" w14:textId="77777777" w:rsidR="0010169D" w:rsidRDefault="0010169D" w:rsidP="0010169D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31F08C7A" w14:textId="77777777" w:rsidR="0010169D" w:rsidRDefault="0010169D" w:rsidP="0010169D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449F444" w14:textId="77777777" w:rsidR="0010169D" w:rsidRDefault="0010169D" w:rsidP="0010169D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42CCDA3" w14:textId="77777777" w:rsidR="0010169D" w:rsidRDefault="0010169D" w:rsidP="0010169D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5D9C6A6" w14:textId="77777777" w:rsidR="0010169D" w:rsidRDefault="0010169D" w:rsidP="0010169D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EA69F61" w14:textId="77777777" w:rsidR="0010169D" w:rsidRPr="00487A4D" w:rsidRDefault="002E2BC4" w:rsidP="0010169D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 w:rsidRPr="00487A4D">
        <w:rPr>
          <w:rFonts w:ascii="Arial" w:eastAsia="Times New Roman" w:hAnsi="Arial" w:cs="Arial"/>
          <w:b/>
          <w:sz w:val="28"/>
          <w:szCs w:val="28"/>
          <w:lang w:val="en-US" w:eastAsia="pl-PL"/>
        </w:rPr>
        <w:t>16</w:t>
      </w:r>
      <w:r w:rsidR="00E536DA" w:rsidRPr="00487A4D">
        <w:rPr>
          <w:rFonts w:ascii="Arial" w:eastAsia="Times New Roman" w:hAnsi="Arial" w:cs="Arial"/>
          <w:b/>
          <w:sz w:val="28"/>
          <w:szCs w:val="28"/>
          <w:lang w:val="en-US" w:eastAsia="pl-PL"/>
        </w:rPr>
        <w:t xml:space="preserve">. </w:t>
      </w:r>
      <w:r w:rsidR="0010169D" w:rsidRPr="00487A4D">
        <w:rPr>
          <w:rFonts w:ascii="Arial" w:eastAsia="Times New Roman" w:hAnsi="Arial" w:cs="Arial"/>
          <w:b/>
          <w:sz w:val="28"/>
          <w:szCs w:val="28"/>
          <w:lang w:val="en-US" w:eastAsia="pl-PL"/>
        </w:rPr>
        <w:t>BB MASTERS (WBBF</w:t>
      </w:r>
      <w:r w:rsidR="00487A4D" w:rsidRPr="00487A4D">
        <w:rPr>
          <w:rFonts w:ascii="Arial" w:eastAsia="Times New Roman" w:hAnsi="Arial" w:cs="Arial"/>
          <w:b/>
          <w:sz w:val="28"/>
          <w:szCs w:val="28"/>
          <w:lang w:val="en-US" w:eastAsia="pl-PL"/>
        </w:rPr>
        <w:t>-WFF</w:t>
      </w:r>
      <w:r w:rsidR="0010169D" w:rsidRPr="00487A4D">
        <w:rPr>
          <w:rFonts w:ascii="Arial" w:eastAsia="Times New Roman" w:hAnsi="Arial" w:cs="Arial"/>
          <w:b/>
          <w:sz w:val="28"/>
          <w:szCs w:val="28"/>
          <w:lang w:val="en-US" w:eastAsia="pl-PL"/>
        </w:rPr>
        <w:t>&amp;NAC)</w:t>
      </w:r>
    </w:p>
    <w:p w14:paraId="793D143E" w14:textId="77777777" w:rsidR="0010169D" w:rsidRDefault="0010169D" w:rsidP="0010169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w rywalizacji krajowej:</w:t>
      </w:r>
    </w:p>
    <w:p w14:paraId="373E7DB8" w14:textId="77777777" w:rsidR="0010169D" w:rsidRPr="0010169D" w:rsidRDefault="0010169D" w:rsidP="0010169D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lang w:eastAsia="pl-PL"/>
        </w:rPr>
        <w:t>Kategoria +40 lat</w:t>
      </w:r>
    </w:p>
    <w:p w14:paraId="7369C499" w14:textId="77777777" w:rsidR="0010169D" w:rsidRPr="0010169D" w:rsidRDefault="0010169D" w:rsidP="0010169D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lang w:eastAsia="pl-PL"/>
        </w:rPr>
        <w:t>Kategoria +50 lat</w:t>
      </w:r>
    </w:p>
    <w:p w14:paraId="3BA809BC" w14:textId="77777777" w:rsidR="0010169D" w:rsidRPr="0010169D" w:rsidRDefault="0010169D" w:rsidP="0010169D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lang w:eastAsia="pl-PL"/>
        </w:rPr>
        <w:t>Kategoria +60 lat</w:t>
      </w:r>
    </w:p>
    <w:p w14:paraId="388A375B" w14:textId="77777777" w:rsidR="0010169D" w:rsidRPr="0010169D" w:rsidRDefault="0010169D" w:rsidP="0010169D">
      <w:pPr>
        <w:pStyle w:val="Akapitzlist"/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małej ilości zgłoszonych zawodników organizator zastrzega prawo do połączenia zawodników w kategorii OPEN +40 lat.</w:t>
      </w:r>
    </w:p>
    <w:p w14:paraId="297A7188" w14:textId="77777777" w:rsidR="0010169D" w:rsidRPr="008C1D6E" w:rsidRDefault="0010169D" w:rsidP="0010169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LIMITY WAGOWE</w:t>
      </w:r>
      <w:r w:rsidRPr="008C1D6E">
        <w:rPr>
          <w:rFonts w:ascii="Arial" w:eastAsia="Times New Roman" w:hAnsi="Arial" w:cs="Arial"/>
          <w:lang w:eastAsia="pl-PL"/>
        </w:rPr>
        <w:t> w rywalizacji krajowej:</w:t>
      </w:r>
    </w:p>
    <w:p w14:paraId="59622F38" w14:textId="77777777" w:rsidR="0010169D" w:rsidRPr="00031176" w:rsidRDefault="0010169D" w:rsidP="0010169D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bez limitu</w:t>
      </w:r>
    </w:p>
    <w:p w14:paraId="26BA55C1" w14:textId="77777777" w:rsidR="0010169D" w:rsidRPr="00360C64" w:rsidRDefault="0010169D" w:rsidP="0010169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STRÓJ</w:t>
      </w:r>
    </w:p>
    <w:p w14:paraId="5578A1DB" w14:textId="77777777" w:rsidR="0010169D" w:rsidRPr="00360C64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 xml:space="preserve">Zawodnicy do pozowania mogą założyć dowolnego koloru, nieprzezroczyste, kąpielówki/majtki startowe, które są czyste i przyzwoite. Kolor, tkanina, struktura i styl kąpielówek pozostają w gestii zawodnika. Kąpielówki przykrywają minimum ¾ </w:t>
      </w:r>
      <w:proofErr w:type="spellStart"/>
      <w:r w:rsidRPr="00360C64">
        <w:rPr>
          <w:rFonts w:ascii="Arial" w:eastAsia="Times New Roman" w:hAnsi="Arial" w:cs="Arial"/>
          <w:lang w:eastAsia="pl-PL"/>
        </w:rPr>
        <w:t>gluteus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60C64">
        <w:rPr>
          <w:rFonts w:ascii="Arial" w:eastAsia="Times New Roman" w:hAnsi="Arial" w:cs="Arial"/>
          <w:lang w:eastAsia="pl-PL"/>
        </w:rPr>
        <w:t>maximus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i całkowicie powierzchnię </w:t>
      </w:r>
      <w:proofErr w:type="gramStart"/>
      <w:r w:rsidRPr="00360C64">
        <w:rPr>
          <w:rFonts w:ascii="Arial" w:eastAsia="Times New Roman" w:hAnsi="Arial" w:cs="Arial"/>
          <w:lang w:eastAsia="pl-PL"/>
        </w:rPr>
        <w:t>przednią ,</w:t>
      </w:r>
      <w:proofErr w:type="gramEnd"/>
      <w:r w:rsidRPr="00360C64">
        <w:rPr>
          <w:rFonts w:ascii="Arial" w:eastAsia="Times New Roman" w:hAnsi="Arial" w:cs="Arial"/>
          <w:lang w:eastAsia="pl-PL"/>
        </w:rPr>
        <w:t xml:space="preserve"> a bok kąpielówek winien mieć co najmniej 1 cm szerokości. Stosowanie wyściółki w dowolnym miejscu w kąpielówkach, jest zabronione.</w:t>
      </w:r>
    </w:p>
    <w:p w14:paraId="0FE6391C" w14:textId="77777777" w:rsidR="0010169D" w:rsidRPr="00360C64" w:rsidRDefault="0010169D" w:rsidP="0010169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RUNDA 1 LINE UP</w:t>
      </w:r>
      <w:r w:rsidRPr="00360C64">
        <w:rPr>
          <w:rFonts w:ascii="Arial" w:eastAsia="Times New Roman" w:hAnsi="Arial" w:cs="Arial"/>
          <w:lang w:eastAsia="pl-PL"/>
        </w:rPr>
        <w:t>:</w:t>
      </w:r>
    </w:p>
    <w:p w14:paraId="0E29A5E4" w14:textId="77777777" w:rsidR="0010169D" w:rsidRPr="00360C64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360C64">
        <w:rPr>
          <w:rFonts w:ascii="Arial" w:eastAsia="Times New Roman" w:hAnsi="Arial" w:cs="Arial"/>
          <w:lang w:eastAsia="pl-PL"/>
        </w:rPr>
        <w:t>line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60C64">
        <w:rPr>
          <w:rFonts w:ascii="Arial" w:eastAsia="Times New Roman" w:hAnsi="Arial" w:cs="Arial"/>
          <w:lang w:eastAsia="pl-PL"/>
        </w:rPr>
        <w:t>up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oraz pozy obowiązkowe (7 póz obowiązkowych)</w:t>
      </w:r>
      <w:r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Wszelkie anomalia (ginekomastia,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palumboizm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zerwane przyczepy mięśni, przepukliny, itp.) powodujące widoczne deformacje sylwetki, skutkują punktami ujemnymi.</w:t>
      </w:r>
    </w:p>
    <w:p w14:paraId="6ECDD093" w14:textId="77777777" w:rsidR="0010169D" w:rsidRPr="00360C64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RUNDA 2 UKŁAD DOWOLNY</w:t>
      </w:r>
      <w:r w:rsidRPr="00360C64">
        <w:rPr>
          <w:rFonts w:ascii="Arial" w:eastAsia="Times New Roman" w:hAnsi="Arial" w:cs="Arial"/>
          <w:lang w:eastAsia="pl-PL"/>
        </w:rPr>
        <w:t>:</w:t>
      </w:r>
    </w:p>
    <w:p w14:paraId="68C792CF" w14:textId="77777777" w:rsidR="0010169D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>Pokaz kulturystyczny, trwający maksymalnie 1 minutę. Do muzyki dostarczonej przez zawodnika na nośniku. Dopuszczone są rekwizyty w tej rundzie. Zawodnik wykonuje układ na boso.</w:t>
      </w:r>
    </w:p>
    <w:p w14:paraId="4B57EF55" w14:textId="77777777" w:rsidR="002E2BC4" w:rsidRDefault="002E2BC4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07856B72" w14:textId="77777777" w:rsidR="0075614D" w:rsidRPr="002E2BC4" w:rsidRDefault="002E2BC4" w:rsidP="0010169D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2477A68B" w14:textId="77777777" w:rsidR="0075614D" w:rsidRPr="0010169D" w:rsidRDefault="0075614D" w:rsidP="0075614D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KATEGORIE, </w:t>
      </w:r>
      <w:r w:rsidRPr="0010169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PODKATEGORIE I LIMITY WAGOWE</w:t>
      </w:r>
      <w:r w:rsidRPr="0010169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016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RYWALIZACJI MIĘDZYNARODOWEJ </w:t>
      </w:r>
      <w:r w:rsidRPr="0010169D">
        <w:rPr>
          <w:rFonts w:ascii="Arial" w:eastAsia="Times New Roman" w:hAnsi="Arial" w:cs="Arial"/>
          <w:sz w:val="20"/>
          <w:szCs w:val="20"/>
          <w:lang w:eastAsia="pl-PL"/>
        </w:rPr>
        <w:t>OBOWIĄZUJĄCE W FEDERACJACH, NA ZAWODACH RANGI MISTRZOSTWA ŚWIATA, MISTRZOSTWA EUROPY, Mr. UNIVERSE:</w:t>
      </w:r>
    </w:p>
    <w:p w14:paraId="1D3CE9D5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75614D">
        <w:rPr>
          <w:rFonts w:ascii="Arial" w:eastAsia="Times New Roman" w:hAnsi="Arial" w:cs="Arial"/>
          <w:b/>
          <w:sz w:val="20"/>
          <w:szCs w:val="20"/>
          <w:lang w:eastAsia="pl-PL"/>
        </w:rPr>
        <w:t>WBBF</w:t>
      </w:r>
      <w:r w:rsidRPr="0010169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 w:rsidRPr="0075614D">
        <w:rPr>
          <w:rFonts w:ascii="Arial" w:hAnsi="Arial" w:cs="Arial"/>
          <w:color w:val="1B1B1B"/>
          <w:sz w:val="27"/>
          <w:szCs w:val="27"/>
        </w:rPr>
        <w:br/>
      </w:r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a) </w:t>
      </w:r>
      <w:proofErr w:type="spellStart"/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>Men’s</w:t>
      </w:r>
      <w:proofErr w:type="spellEnd"/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 BODYBUILDING według kategorii wagowych b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ądź wiekowych</w:t>
      </w:r>
    </w:p>
    <w:p w14:paraId="44E340DC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>a) BODY ATHLETIC według kategorii wagowych b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ądź wiekowych</w:t>
      </w:r>
    </w:p>
    <w:p w14:paraId="5D3BFF67" w14:textId="77777777" w:rsidR="0075614D" w:rsidRPr="0075614D" w:rsidRDefault="0075614D" w:rsidP="0075614D">
      <w:pPr>
        <w:spacing w:after="150" w:line="276" w:lineRule="auto"/>
        <w:rPr>
          <w:rFonts w:ascii="Arial" w:hAnsi="Arial" w:cs="Arial"/>
          <w:b/>
          <w:color w:val="1B1B1B"/>
          <w:sz w:val="20"/>
          <w:szCs w:val="20"/>
          <w:shd w:val="clear" w:color="auto" w:fill="FFFFFF"/>
        </w:rPr>
      </w:pPr>
      <w:r w:rsidRPr="0075614D">
        <w:rPr>
          <w:rFonts w:ascii="Arial" w:hAnsi="Arial" w:cs="Arial"/>
          <w:b/>
          <w:color w:val="1B1B1B"/>
          <w:sz w:val="20"/>
          <w:szCs w:val="20"/>
          <w:shd w:val="clear" w:color="auto" w:fill="FFFFFF"/>
        </w:rPr>
        <w:t>NAC:</w:t>
      </w:r>
    </w:p>
    <w:p w14:paraId="61C1F732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a) </w:t>
      </w:r>
      <w:proofErr w:type="spellStart"/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>Masters</w:t>
      </w:r>
      <w:proofErr w:type="spellEnd"/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 - </w:t>
      </w:r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>Klasa 3: 60 lat i starsi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, </w:t>
      </w:r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>Klasa 2: 50 do 59 lat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, </w:t>
      </w:r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>Klasa 1: 40 do 49 lat</w:t>
      </w:r>
    </w:p>
    <w:p w14:paraId="69351EC4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b) </w:t>
      </w:r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Men Body </w:t>
      </w:r>
    </w:p>
    <w:p w14:paraId="35EA2ABB" w14:textId="77777777" w:rsidR="0075614D" w:rsidRPr="0010169D" w:rsidRDefault="0075614D" w:rsidP="0075614D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76267E" w14:textId="77777777" w:rsidR="0075614D" w:rsidRPr="0075614D" w:rsidRDefault="0075614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16AF9275" w14:textId="77777777" w:rsidR="0010169D" w:rsidRPr="0075614D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68924E85" w14:textId="77777777" w:rsidR="0010169D" w:rsidRPr="00487A4D" w:rsidRDefault="002E2BC4" w:rsidP="0010169D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val="en-US" w:eastAsia="pl-PL"/>
        </w:rPr>
      </w:pPr>
      <w:r w:rsidRPr="00487A4D">
        <w:rPr>
          <w:rFonts w:ascii="Arial" w:eastAsia="Times New Roman" w:hAnsi="Arial" w:cs="Arial"/>
          <w:b/>
          <w:sz w:val="28"/>
          <w:szCs w:val="28"/>
          <w:lang w:val="en-US" w:eastAsia="pl-PL"/>
        </w:rPr>
        <w:t>17</w:t>
      </w:r>
      <w:r w:rsidR="00E536DA" w:rsidRPr="00487A4D">
        <w:rPr>
          <w:rFonts w:ascii="Arial" w:eastAsia="Times New Roman" w:hAnsi="Arial" w:cs="Arial"/>
          <w:b/>
          <w:sz w:val="28"/>
          <w:szCs w:val="28"/>
          <w:lang w:val="en-US" w:eastAsia="pl-PL"/>
        </w:rPr>
        <w:t xml:space="preserve">. </w:t>
      </w:r>
      <w:r w:rsidR="0010169D" w:rsidRPr="00487A4D">
        <w:rPr>
          <w:rFonts w:ascii="Arial" w:eastAsia="Times New Roman" w:hAnsi="Arial" w:cs="Arial"/>
          <w:b/>
          <w:sz w:val="28"/>
          <w:szCs w:val="28"/>
          <w:lang w:val="en-US" w:eastAsia="pl-PL"/>
        </w:rPr>
        <w:t>BB Juniors (WBBF</w:t>
      </w:r>
      <w:r w:rsidR="00487A4D" w:rsidRPr="00487A4D">
        <w:rPr>
          <w:rFonts w:ascii="Arial" w:eastAsia="Times New Roman" w:hAnsi="Arial" w:cs="Arial"/>
          <w:b/>
          <w:sz w:val="28"/>
          <w:szCs w:val="28"/>
          <w:lang w:val="en-US" w:eastAsia="pl-PL"/>
        </w:rPr>
        <w:t>-WFF</w:t>
      </w:r>
      <w:r w:rsidR="0010169D" w:rsidRPr="00487A4D">
        <w:rPr>
          <w:rFonts w:ascii="Arial" w:eastAsia="Times New Roman" w:hAnsi="Arial" w:cs="Arial"/>
          <w:b/>
          <w:sz w:val="28"/>
          <w:szCs w:val="28"/>
          <w:lang w:val="en-US" w:eastAsia="pl-PL"/>
        </w:rPr>
        <w:t>&amp;NAC)</w:t>
      </w:r>
    </w:p>
    <w:p w14:paraId="4FDB311D" w14:textId="77777777" w:rsidR="0010169D" w:rsidRDefault="0010169D" w:rsidP="0010169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w rywalizacji krajowej:</w:t>
      </w:r>
    </w:p>
    <w:p w14:paraId="26F7F57C" w14:textId="77777777" w:rsidR="0010169D" w:rsidRPr="0010169D" w:rsidRDefault="0010169D" w:rsidP="0010169D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lang w:eastAsia="pl-PL"/>
        </w:rPr>
        <w:t>Kategoria do 23 lat (włącznie)</w:t>
      </w:r>
    </w:p>
    <w:p w14:paraId="1191689F" w14:textId="77777777" w:rsidR="0010169D" w:rsidRPr="008C1D6E" w:rsidRDefault="0010169D" w:rsidP="0010169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LIMITY WAGOWE</w:t>
      </w:r>
      <w:r w:rsidRPr="008C1D6E">
        <w:rPr>
          <w:rFonts w:ascii="Arial" w:eastAsia="Times New Roman" w:hAnsi="Arial" w:cs="Arial"/>
          <w:lang w:eastAsia="pl-PL"/>
        </w:rPr>
        <w:t> w rywalizacji krajowej:</w:t>
      </w:r>
    </w:p>
    <w:p w14:paraId="126755AF" w14:textId="77777777" w:rsidR="0010169D" w:rsidRPr="00031176" w:rsidRDefault="0010169D" w:rsidP="0010169D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bez limitu</w:t>
      </w:r>
    </w:p>
    <w:p w14:paraId="214EDDB6" w14:textId="77777777" w:rsidR="0010169D" w:rsidRPr="00360C64" w:rsidRDefault="0010169D" w:rsidP="0010169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STRÓJ</w:t>
      </w:r>
    </w:p>
    <w:p w14:paraId="699C5F5D" w14:textId="77777777" w:rsidR="0010169D" w:rsidRPr="00360C64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 xml:space="preserve">Zawodnicy do pozowania mogą założyć dowolnego koloru, nieprzezroczyste, kąpielówki/majtki startowe, które są czyste i przyzwoite. Kolor, tkanina, struktura i styl kąpielówek pozostają w gestii zawodnika. Kąpielówki przykrywają minimum ¾ </w:t>
      </w:r>
      <w:proofErr w:type="spellStart"/>
      <w:r w:rsidRPr="00360C64">
        <w:rPr>
          <w:rFonts w:ascii="Arial" w:eastAsia="Times New Roman" w:hAnsi="Arial" w:cs="Arial"/>
          <w:lang w:eastAsia="pl-PL"/>
        </w:rPr>
        <w:t>gluteus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60C64">
        <w:rPr>
          <w:rFonts w:ascii="Arial" w:eastAsia="Times New Roman" w:hAnsi="Arial" w:cs="Arial"/>
          <w:lang w:eastAsia="pl-PL"/>
        </w:rPr>
        <w:t>maximus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i całkowicie powierzchnię </w:t>
      </w:r>
      <w:proofErr w:type="gramStart"/>
      <w:r w:rsidRPr="00360C64">
        <w:rPr>
          <w:rFonts w:ascii="Arial" w:eastAsia="Times New Roman" w:hAnsi="Arial" w:cs="Arial"/>
          <w:lang w:eastAsia="pl-PL"/>
        </w:rPr>
        <w:t>przednią ,</w:t>
      </w:r>
      <w:proofErr w:type="gramEnd"/>
      <w:r w:rsidRPr="00360C64">
        <w:rPr>
          <w:rFonts w:ascii="Arial" w:eastAsia="Times New Roman" w:hAnsi="Arial" w:cs="Arial"/>
          <w:lang w:eastAsia="pl-PL"/>
        </w:rPr>
        <w:t xml:space="preserve"> a bok kąpielówek winien mieć co najmniej 1 cm szerokości. Stosowanie wyściółki w dowolnym miejscu w kąpielówkach, jest zabronione.</w:t>
      </w:r>
    </w:p>
    <w:p w14:paraId="2F03613B" w14:textId="77777777" w:rsidR="0010169D" w:rsidRPr="00360C64" w:rsidRDefault="0010169D" w:rsidP="0010169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RUNDA 1 LINE UP</w:t>
      </w:r>
      <w:r w:rsidRPr="00360C64">
        <w:rPr>
          <w:rFonts w:ascii="Arial" w:eastAsia="Times New Roman" w:hAnsi="Arial" w:cs="Arial"/>
          <w:lang w:eastAsia="pl-PL"/>
        </w:rPr>
        <w:t>:</w:t>
      </w:r>
    </w:p>
    <w:p w14:paraId="2FB5E43C" w14:textId="77777777" w:rsidR="0010169D" w:rsidRPr="00360C64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360C64">
        <w:rPr>
          <w:rFonts w:ascii="Arial" w:eastAsia="Times New Roman" w:hAnsi="Arial" w:cs="Arial"/>
          <w:lang w:eastAsia="pl-PL"/>
        </w:rPr>
        <w:t>line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60C64">
        <w:rPr>
          <w:rFonts w:ascii="Arial" w:eastAsia="Times New Roman" w:hAnsi="Arial" w:cs="Arial"/>
          <w:lang w:eastAsia="pl-PL"/>
        </w:rPr>
        <w:t>up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oraz pozy obowiązkowe (7 póz obowiązkowych)</w:t>
      </w:r>
      <w:r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Wszelkie anomalia (ginekomastia,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palumboizm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zerwane przyczepy mięśni, przepukliny, itp.) powodujące widoczne deformacje sylwetki, skutkują punktami ujemnymi.</w:t>
      </w:r>
    </w:p>
    <w:p w14:paraId="7001966E" w14:textId="77777777" w:rsidR="0010169D" w:rsidRPr="00360C64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RUNDA 2 UKŁAD DOWOLNY</w:t>
      </w:r>
      <w:r w:rsidRPr="00360C64">
        <w:rPr>
          <w:rFonts w:ascii="Arial" w:eastAsia="Times New Roman" w:hAnsi="Arial" w:cs="Arial"/>
          <w:lang w:eastAsia="pl-PL"/>
        </w:rPr>
        <w:t>:</w:t>
      </w:r>
    </w:p>
    <w:p w14:paraId="07F4E27D" w14:textId="77777777" w:rsidR="0010169D" w:rsidRPr="00360C64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>Pokaz kulturystyczny, trwający maksymalnie 1 minutę. Do muzyki dostarczonej przez zawodnika na nośniku. Dopuszczone są rekwizyty w tej rundzie. Zawodnik wykonuje układ na boso.</w:t>
      </w:r>
    </w:p>
    <w:p w14:paraId="58A197DF" w14:textId="77777777" w:rsidR="0010169D" w:rsidRDefault="0010169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4A4C2445" w14:textId="77777777" w:rsidR="002E2BC4" w:rsidRPr="002E2BC4" w:rsidRDefault="002E2BC4" w:rsidP="0010169D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6618583C" w14:textId="77777777" w:rsidR="0075614D" w:rsidRPr="0010169D" w:rsidRDefault="0075614D" w:rsidP="0075614D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KATEGORIE, </w:t>
      </w:r>
      <w:r w:rsidRPr="0010169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PODKATEGORIE I LIMITY WAGOWE</w:t>
      </w:r>
      <w:r w:rsidRPr="0010169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016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RYWALIZACJI MIĘDZYNARODOWEJ </w:t>
      </w:r>
      <w:r w:rsidRPr="0010169D">
        <w:rPr>
          <w:rFonts w:ascii="Arial" w:eastAsia="Times New Roman" w:hAnsi="Arial" w:cs="Arial"/>
          <w:sz w:val="20"/>
          <w:szCs w:val="20"/>
          <w:lang w:eastAsia="pl-PL"/>
        </w:rPr>
        <w:t>OBOWIĄZUJĄCE W FEDERACJACH, NA ZAWODACH RANGI MISTRZOSTWA ŚWIATA, MISTRZOSTWA EUROPY, Mr. UNIVERSE:</w:t>
      </w:r>
    </w:p>
    <w:p w14:paraId="4EFDE896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75614D">
        <w:rPr>
          <w:rFonts w:ascii="Arial" w:eastAsia="Times New Roman" w:hAnsi="Arial" w:cs="Arial"/>
          <w:b/>
          <w:sz w:val="20"/>
          <w:szCs w:val="20"/>
          <w:lang w:eastAsia="pl-PL"/>
        </w:rPr>
        <w:t>WBBF</w:t>
      </w:r>
      <w:r w:rsidRPr="0010169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 w:rsidRPr="0075614D">
        <w:rPr>
          <w:rFonts w:ascii="Arial" w:hAnsi="Arial" w:cs="Arial"/>
          <w:color w:val="1B1B1B"/>
          <w:sz w:val="27"/>
          <w:szCs w:val="27"/>
        </w:rPr>
        <w:br/>
      </w:r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a) </w:t>
      </w:r>
      <w:proofErr w:type="spellStart"/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>Men’s</w:t>
      </w:r>
      <w:proofErr w:type="spellEnd"/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 BODYBUILDING według kategorii wagowych b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ądź wiekowych</w:t>
      </w:r>
    </w:p>
    <w:p w14:paraId="7DD0A6D1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>a) BODY ATHLETIC według kategorii wagowych b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ądź wiekowych</w:t>
      </w:r>
    </w:p>
    <w:p w14:paraId="489CA872" w14:textId="77777777" w:rsidR="0075614D" w:rsidRPr="0075614D" w:rsidRDefault="0075614D" w:rsidP="0075614D">
      <w:pPr>
        <w:spacing w:after="150" w:line="276" w:lineRule="auto"/>
        <w:rPr>
          <w:rFonts w:ascii="Arial" w:hAnsi="Arial" w:cs="Arial"/>
          <w:b/>
          <w:color w:val="1B1B1B"/>
          <w:sz w:val="20"/>
          <w:szCs w:val="20"/>
          <w:shd w:val="clear" w:color="auto" w:fill="FFFFFF"/>
        </w:rPr>
      </w:pPr>
      <w:r w:rsidRPr="0075614D">
        <w:rPr>
          <w:rFonts w:ascii="Arial" w:hAnsi="Arial" w:cs="Arial"/>
          <w:b/>
          <w:color w:val="1B1B1B"/>
          <w:sz w:val="20"/>
          <w:szCs w:val="20"/>
          <w:shd w:val="clear" w:color="auto" w:fill="FFFFFF"/>
        </w:rPr>
        <w:t>NAC:</w:t>
      </w:r>
    </w:p>
    <w:p w14:paraId="3CF6F575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a) </w:t>
      </w:r>
      <w:proofErr w:type="spellStart"/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>Juniors</w:t>
      </w:r>
      <w:proofErr w:type="spellEnd"/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 do 23 lat</w:t>
      </w:r>
    </w:p>
    <w:p w14:paraId="69334D63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b) </w:t>
      </w:r>
      <w:r w:rsidRPr="0075614D">
        <w:rPr>
          <w:rFonts w:ascii="Arial" w:hAnsi="Arial" w:cs="Arial"/>
          <w:color w:val="1B1B1B"/>
          <w:sz w:val="20"/>
          <w:szCs w:val="20"/>
          <w:shd w:val="clear" w:color="auto" w:fill="FFFFFF"/>
        </w:rPr>
        <w:t>Men Body wedł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ug kategorii wagowych</w:t>
      </w:r>
    </w:p>
    <w:p w14:paraId="702CBE88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7F965300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44FB20E9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712A5280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7FABD9C1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7ECDB89F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3530A12D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25A4071A" w14:textId="77777777" w:rsidR="0075614D" w:rsidRDefault="0075614D" w:rsidP="0075614D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</w:p>
    <w:p w14:paraId="20B13C6D" w14:textId="77777777" w:rsidR="0075614D" w:rsidRPr="00360C64" w:rsidRDefault="002E2BC4" w:rsidP="0075614D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18</w:t>
      </w:r>
      <w:r w:rsidR="00E536D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. </w:t>
      </w:r>
      <w:r w:rsidR="0075614D" w:rsidRPr="0075614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DISABLED &amp; WHEELCHAIR </w:t>
      </w:r>
      <w:r w:rsidR="0075614D" w:rsidRPr="00360C64">
        <w:rPr>
          <w:rFonts w:ascii="Arial" w:eastAsia="Times New Roman" w:hAnsi="Arial" w:cs="Arial"/>
          <w:b/>
          <w:sz w:val="28"/>
          <w:szCs w:val="28"/>
          <w:lang w:eastAsia="pl-PL"/>
        </w:rPr>
        <w:t>(WBBF</w:t>
      </w:r>
      <w:r w:rsidR="00487A4D">
        <w:rPr>
          <w:rFonts w:ascii="Arial" w:eastAsia="Times New Roman" w:hAnsi="Arial" w:cs="Arial"/>
          <w:b/>
          <w:sz w:val="28"/>
          <w:szCs w:val="28"/>
          <w:lang w:eastAsia="pl-PL"/>
        </w:rPr>
        <w:t>-WFF</w:t>
      </w:r>
      <w:r w:rsidR="0075614D" w:rsidRPr="00360C64">
        <w:rPr>
          <w:rFonts w:ascii="Arial" w:eastAsia="Times New Roman" w:hAnsi="Arial" w:cs="Arial"/>
          <w:b/>
          <w:sz w:val="28"/>
          <w:szCs w:val="28"/>
          <w:lang w:eastAsia="pl-PL"/>
        </w:rPr>
        <w:t>)</w:t>
      </w:r>
    </w:p>
    <w:p w14:paraId="4A67DC1E" w14:textId="77777777" w:rsidR="0075614D" w:rsidRDefault="0075614D" w:rsidP="0075614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w rywalizacji krajowej:</w:t>
      </w:r>
    </w:p>
    <w:p w14:paraId="0D743F6C" w14:textId="77777777" w:rsidR="0075614D" w:rsidRPr="0010169D" w:rsidRDefault="0075614D" w:rsidP="0075614D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Kategoria </w:t>
      </w:r>
      <w:r w:rsidR="00E536DA">
        <w:rPr>
          <w:rFonts w:ascii="Arial" w:eastAsia="Times New Roman" w:hAnsi="Arial" w:cs="Arial"/>
          <w:lang w:eastAsia="pl-PL"/>
        </w:rPr>
        <w:t>open</w:t>
      </w:r>
    </w:p>
    <w:p w14:paraId="3FB1C184" w14:textId="77777777" w:rsidR="0075614D" w:rsidRPr="008C1D6E" w:rsidRDefault="0075614D" w:rsidP="0075614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LIMITY WAGOWE</w:t>
      </w:r>
      <w:r w:rsidRPr="008C1D6E">
        <w:rPr>
          <w:rFonts w:ascii="Arial" w:eastAsia="Times New Roman" w:hAnsi="Arial" w:cs="Arial"/>
          <w:lang w:eastAsia="pl-PL"/>
        </w:rPr>
        <w:t> w rywalizacji krajowej:</w:t>
      </w:r>
    </w:p>
    <w:p w14:paraId="2159B009" w14:textId="77777777" w:rsidR="0075614D" w:rsidRPr="00031176" w:rsidRDefault="0075614D" w:rsidP="0075614D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bez limitu</w:t>
      </w:r>
    </w:p>
    <w:p w14:paraId="08C2FCE6" w14:textId="77777777" w:rsidR="0075614D" w:rsidRPr="00360C64" w:rsidRDefault="0075614D" w:rsidP="0075614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STRÓJ</w:t>
      </w:r>
    </w:p>
    <w:p w14:paraId="3B6CBCCD" w14:textId="77777777" w:rsidR="0075614D" w:rsidRPr="00360C64" w:rsidRDefault="0075614D" w:rsidP="00E536DA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 xml:space="preserve">Zawodnicy do pozowania mogą założyć dowolnego koloru, nieprzezroczyste, kąpielówki/majtki startowe, które są czyste i przyzwoite. Kolor, tkanina, struktura i styl kąpielówek pozostają w gestii zawodnika. Kąpielówki przykrywają minimum ¾ </w:t>
      </w:r>
      <w:proofErr w:type="spellStart"/>
      <w:r w:rsidRPr="00360C64">
        <w:rPr>
          <w:rFonts w:ascii="Arial" w:eastAsia="Times New Roman" w:hAnsi="Arial" w:cs="Arial"/>
          <w:lang w:eastAsia="pl-PL"/>
        </w:rPr>
        <w:t>gluteus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60C64">
        <w:rPr>
          <w:rFonts w:ascii="Arial" w:eastAsia="Times New Roman" w:hAnsi="Arial" w:cs="Arial"/>
          <w:lang w:eastAsia="pl-PL"/>
        </w:rPr>
        <w:t>maximus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i całkowicie powierzchnię </w:t>
      </w:r>
      <w:proofErr w:type="gramStart"/>
      <w:r w:rsidRPr="00360C64">
        <w:rPr>
          <w:rFonts w:ascii="Arial" w:eastAsia="Times New Roman" w:hAnsi="Arial" w:cs="Arial"/>
          <w:lang w:eastAsia="pl-PL"/>
        </w:rPr>
        <w:t>przednią ,</w:t>
      </w:r>
      <w:proofErr w:type="gramEnd"/>
      <w:r w:rsidRPr="00360C64">
        <w:rPr>
          <w:rFonts w:ascii="Arial" w:eastAsia="Times New Roman" w:hAnsi="Arial" w:cs="Arial"/>
          <w:lang w:eastAsia="pl-PL"/>
        </w:rPr>
        <w:t xml:space="preserve"> a bok kąpielówek winien mieć co najmniej 1 cm szerokości. Stosowanie wyściółki w dowolnym miejscu w kąpielówkach, jest zabronione.</w:t>
      </w:r>
      <w:r w:rsidR="00E536DA">
        <w:rPr>
          <w:rFonts w:ascii="Arial" w:eastAsia="Times New Roman" w:hAnsi="Arial" w:cs="Arial"/>
          <w:lang w:eastAsia="pl-PL"/>
        </w:rPr>
        <w:t xml:space="preserve"> </w:t>
      </w:r>
      <w:r w:rsidR="00E536DA" w:rsidRPr="00E536DA">
        <w:rPr>
          <w:rFonts w:ascii="Arial" w:eastAsia="Times New Roman" w:hAnsi="Arial" w:cs="Arial"/>
          <w:lang w:eastAsia="pl-PL"/>
        </w:rPr>
        <w:t>Zawodnicy mogą mieć długie spodnie</w:t>
      </w:r>
      <w:r w:rsidR="00E536DA">
        <w:rPr>
          <w:rFonts w:ascii="Arial" w:eastAsia="Times New Roman" w:hAnsi="Arial" w:cs="Arial"/>
          <w:lang w:eastAsia="pl-PL"/>
        </w:rPr>
        <w:t xml:space="preserve"> po uzgodnieniu na weryfikacji. </w:t>
      </w:r>
      <w:r w:rsidR="00E536DA" w:rsidRPr="00E536DA">
        <w:rPr>
          <w:rFonts w:ascii="Arial" w:eastAsia="Times New Roman" w:hAnsi="Arial" w:cs="Arial"/>
          <w:lang w:eastAsia="pl-PL"/>
        </w:rPr>
        <w:t>Dopuszczone są buty sportowe w tej kategorii</w:t>
      </w:r>
    </w:p>
    <w:p w14:paraId="5593D59E" w14:textId="77777777" w:rsidR="0075614D" w:rsidRPr="00360C64" w:rsidRDefault="0075614D" w:rsidP="0075614D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RUNDA 1 LINE UP</w:t>
      </w:r>
      <w:r w:rsidRPr="00360C64">
        <w:rPr>
          <w:rFonts w:ascii="Arial" w:eastAsia="Times New Roman" w:hAnsi="Arial" w:cs="Arial"/>
          <w:lang w:eastAsia="pl-PL"/>
        </w:rPr>
        <w:t>:</w:t>
      </w:r>
    </w:p>
    <w:p w14:paraId="237703BD" w14:textId="77777777" w:rsidR="0075614D" w:rsidRPr="00360C64" w:rsidRDefault="0075614D" w:rsidP="0075614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360C64">
        <w:rPr>
          <w:rFonts w:ascii="Arial" w:eastAsia="Times New Roman" w:hAnsi="Arial" w:cs="Arial"/>
          <w:lang w:eastAsia="pl-PL"/>
        </w:rPr>
        <w:t>line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60C64">
        <w:rPr>
          <w:rFonts w:ascii="Arial" w:eastAsia="Times New Roman" w:hAnsi="Arial" w:cs="Arial"/>
          <w:lang w:eastAsia="pl-PL"/>
        </w:rPr>
        <w:t>up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oraz pozy obowiązkowe (7 póz obowiązkowych)</w:t>
      </w:r>
      <w:r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Wszelkie anomalia (ginekomastia,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palumboizm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zerwane przyczepy mięśni, przepukliny, itp.) powodujące widoczne deformacje sylwetki, skutkują punktami ujemnymi.</w:t>
      </w:r>
    </w:p>
    <w:p w14:paraId="27D72E5F" w14:textId="77777777" w:rsidR="0075614D" w:rsidRPr="00360C64" w:rsidRDefault="0075614D" w:rsidP="0075614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RUNDA 2 UKŁAD DOWOLNY</w:t>
      </w:r>
      <w:r w:rsidRPr="00360C64">
        <w:rPr>
          <w:rFonts w:ascii="Arial" w:eastAsia="Times New Roman" w:hAnsi="Arial" w:cs="Arial"/>
          <w:lang w:eastAsia="pl-PL"/>
        </w:rPr>
        <w:t>:</w:t>
      </w:r>
    </w:p>
    <w:p w14:paraId="051ABBA5" w14:textId="77777777" w:rsidR="0075614D" w:rsidRPr="00360C64" w:rsidRDefault="0075614D" w:rsidP="0075614D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>Pokaz kulturystyczny, trwający maksymalnie 1 minutę. Do muzyki dostarczonej przez zawodnika na nośniku. Dopuszczone są rekwizyty w tej rundzie. Zawodnik wykonuje układ na boso.</w:t>
      </w:r>
    </w:p>
    <w:p w14:paraId="6D9D6734" w14:textId="77777777" w:rsidR="0075614D" w:rsidRDefault="0075614D" w:rsidP="0075614D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4A8D33EB" w14:textId="77777777" w:rsidR="002E2BC4" w:rsidRPr="002E2BC4" w:rsidRDefault="002E2BC4" w:rsidP="0075614D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260DAC4B" w14:textId="77777777" w:rsidR="0075614D" w:rsidRPr="0010169D" w:rsidRDefault="0075614D" w:rsidP="0075614D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KATEGORIE, </w:t>
      </w:r>
      <w:r w:rsidRPr="0010169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PODKATEGORIE I LIMITY WAGOWE</w:t>
      </w:r>
      <w:r w:rsidRPr="0010169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016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RYWALIZACJI MIĘDZYNARODOWEJ </w:t>
      </w:r>
      <w:r w:rsidRPr="0010169D">
        <w:rPr>
          <w:rFonts w:ascii="Arial" w:eastAsia="Times New Roman" w:hAnsi="Arial" w:cs="Arial"/>
          <w:sz w:val="20"/>
          <w:szCs w:val="20"/>
          <w:lang w:eastAsia="pl-PL"/>
        </w:rPr>
        <w:t>OBOWIĄZUJĄCE W FEDERACJACH, NA ZAWODACH RANGI MISTRZOSTWA ŚWIATA, MISTRZOSTWA EUROPY, Mr. UNIVERSE:</w:t>
      </w:r>
    </w:p>
    <w:p w14:paraId="75977EA0" w14:textId="77777777" w:rsidR="00E536DA" w:rsidRPr="00E536DA" w:rsidRDefault="0075614D" w:rsidP="00E536DA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75614D">
        <w:rPr>
          <w:rFonts w:ascii="Arial" w:eastAsia="Times New Roman" w:hAnsi="Arial" w:cs="Arial"/>
          <w:b/>
          <w:sz w:val="20"/>
          <w:szCs w:val="20"/>
          <w:lang w:eastAsia="pl-PL"/>
        </w:rPr>
        <w:t>WBBF</w:t>
      </w:r>
      <w:r w:rsidRPr="0010169D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 w:rsidRPr="0075614D">
        <w:rPr>
          <w:rFonts w:ascii="Arial" w:hAnsi="Arial" w:cs="Arial"/>
          <w:color w:val="1B1B1B"/>
          <w:sz w:val="27"/>
          <w:szCs w:val="27"/>
        </w:rPr>
        <w:br/>
      </w:r>
      <w:r w:rsidR="00E536DA">
        <w:rPr>
          <w:rFonts w:ascii="Arial" w:hAnsi="Arial" w:cs="Arial"/>
          <w:color w:val="1B1B1B"/>
          <w:sz w:val="20"/>
          <w:szCs w:val="20"/>
          <w:shd w:val="clear" w:color="auto" w:fill="FFFFFF"/>
        </w:rPr>
        <w:t>a) ogólne osoby niepełnosprawne</w:t>
      </w:r>
    </w:p>
    <w:p w14:paraId="4FE1C7F8" w14:textId="77777777" w:rsidR="00E536DA" w:rsidRPr="00E536DA" w:rsidRDefault="00E536DA" w:rsidP="00E536DA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b) wózek inwalidzki</w:t>
      </w:r>
    </w:p>
    <w:p w14:paraId="23C15B13" w14:textId="77777777" w:rsidR="00E536DA" w:rsidRPr="00E536DA" w:rsidRDefault="00E536DA" w:rsidP="00E536DA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c) inwalidztwo ramienia</w:t>
      </w:r>
    </w:p>
    <w:p w14:paraId="4BCFA38B" w14:textId="77777777" w:rsidR="0075614D" w:rsidRDefault="00E536DA" w:rsidP="00E536DA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d)</w:t>
      </w:r>
      <w:r w:rsidRPr="00E536DA">
        <w:rPr>
          <w:rFonts w:ascii="Arial" w:hAnsi="Arial" w:cs="Arial"/>
          <w:color w:val="1B1B1B"/>
          <w:sz w:val="20"/>
          <w:szCs w:val="20"/>
          <w:shd w:val="clear" w:color="auto" w:fill="FFFFFF"/>
        </w:rPr>
        <w:t xml:space="preserve"> inwalidztwo nogi</w:t>
      </w:r>
    </w:p>
    <w:p w14:paraId="77C1FBCF" w14:textId="77777777" w:rsidR="0075614D" w:rsidRPr="00360C64" w:rsidRDefault="0075614D" w:rsidP="0010169D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67E63F1D" w14:textId="77777777" w:rsidR="00360C64" w:rsidRPr="00360C64" w:rsidRDefault="00360C64" w:rsidP="00360C64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1032C0" w14:textId="77777777" w:rsidR="008538FD" w:rsidRDefault="008538FD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77A2DB" w14:textId="77777777" w:rsidR="00E536DA" w:rsidRDefault="00E536DA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AF5A63" w14:textId="77777777" w:rsidR="00E536DA" w:rsidRDefault="00E536DA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2B75F6" w14:textId="77777777" w:rsidR="00E536DA" w:rsidRDefault="00E536DA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592AB8" w14:textId="77777777" w:rsidR="00E536DA" w:rsidRDefault="00E536DA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C8B233" w14:textId="77777777" w:rsidR="00E536DA" w:rsidRDefault="00E536DA" w:rsidP="006864D3">
      <w:pPr>
        <w:spacing w:after="15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695B2C" w14:textId="77777777" w:rsidR="00E536DA" w:rsidRPr="00360C64" w:rsidRDefault="00E536DA" w:rsidP="00E536DA">
      <w:p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1</w:t>
      </w:r>
      <w:r w:rsidR="002E2BC4">
        <w:rPr>
          <w:rFonts w:ascii="Arial" w:eastAsia="Times New Roman" w:hAnsi="Arial" w:cs="Arial"/>
          <w:b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. </w:t>
      </w:r>
      <w:r w:rsidRPr="00E536D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Mixed </w:t>
      </w:r>
      <w:proofErr w:type="spellStart"/>
      <w:r w:rsidRPr="00E536DA">
        <w:rPr>
          <w:rFonts w:ascii="Arial" w:eastAsia="Times New Roman" w:hAnsi="Arial" w:cs="Arial"/>
          <w:b/>
          <w:sz w:val="28"/>
          <w:szCs w:val="28"/>
          <w:lang w:eastAsia="pl-PL"/>
        </w:rPr>
        <w:t>Pairs</w:t>
      </w:r>
      <w:proofErr w:type="spellEnd"/>
      <w:r w:rsidRPr="00E536D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360C64">
        <w:rPr>
          <w:rFonts w:ascii="Arial" w:eastAsia="Times New Roman" w:hAnsi="Arial" w:cs="Arial"/>
          <w:b/>
          <w:sz w:val="28"/>
          <w:szCs w:val="28"/>
          <w:lang w:eastAsia="pl-PL"/>
        </w:rPr>
        <w:t>(WBBF</w:t>
      </w:r>
      <w:r w:rsidR="00487A4D">
        <w:rPr>
          <w:rFonts w:ascii="Arial" w:eastAsia="Times New Roman" w:hAnsi="Arial" w:cs="Arial"/>
          <w:b/>
          <w:sz w:val="28"/>
          <w:szCs w:val="28"/>
          <w:lang w:eastAsia="pl-PL"/>
        </w:rPr>
        <w:t>-WFF</w:t>
      </w:r>
      <w:r w:rsidRPr="00360C64">
        <w:rPr>
          <w:rFonts w:ascii="Arial" w:eastAsia="Times New Roman" w:hAnsi="Arial" w:cs="Arial"/>
          <w:b/>
          <w:sz w:val="28"/>
          <w:szCs w:val="28"/>
          <w:lang w:eastAsia="pl-PL"/>
        </w:rPr>
        <w:t>)</w:t>
      </w:r>
    </w:p>
    <w:p w14:paraId="64DB5836" w14:textId="77777777" w:rsidR="00E536DA" w:rsidRDefault="00E536DA" w:rsidP="00E536DA">
      <w:pPr>
        <w:spacing w:after="150" w:line="48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KATEGORIE</w:t>
      </w:r>
      <w:r w:rsidRPr="00031176">
        <w:rPr>
          <w:rFonts w:ascii="Arial" w:eastAsia="Times New Roman" w:hAnsi="Arial" w:cs="Arial"/>
          <w:lang w:eastAsia="pl-PL"/>
        </w:rPr>
        <w:t> w rywalizacji krajowej:</w:t>
      </w:r>
    </w:p>
    <w:p w14:paraId="4DD3F66B" w14:textId="77777777" w:rsidR="00E536DA" w:rsidRPr="0010169D" w:rsidRDefault="00E536DA" w:rsidP="00E536DA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lang w:eastAsia="pl-PL"/>
        </w:rPr>
        <w:t>Kategoria open</w:t>
      </w:r>
    </w:p>
    <w:p w14:paraId="57A15730" w14:textId="77777777" w:rsidR="00E536DA" w:rsidRPr="008C1D6E" w:rsidRDefault="00E536DA" w:rsidP="00E536DA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05799">
        <w:rPr>
          <w:rFonts w:ascii="Arial" w:eastAsia="Times New Roman" w:hAnsi="Arial" w:cs="Arial"/>
          <w:b/>
          <w:bCs/>
          <w:lang w:eastAsia="pl-PL"/>
        </w:rPr>
        <w:t>LIMITY WAGOWE</w:t>
      </w:r>
      <w:r w:rsidRPr="008C1D6E">
        <w:rPr>
          <w:rFonts w:ascii="Arial" w:eastAsia="Times New Roman" w:hAnsi="Arial" w:cs="Arial"/>
          <w:lang w:eastAsia="pl-PL"/>
        </w:rPr>
        <w:t> w rywalizacji krajowej:</w:t>
      </w:r>
    </w:p>
    <w:p w14:paraId="639AB0FD" w14:textId="77777777" w:rsidR="00E536DA" w:rsidRPr="00031176" w:rsidRDefault="00E536DA" w:rsidP="00E536DA">
      <w:pPr>
        <w:pStyle w:val="Akapitzlist"/>
        <w:numPr>
          <w:ilvl w:val="0"/>
          <w:numId w:val="4"/>
        </w:num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031176">
        <w:rPr>
          <w:rFonts w:ascii="Arial" w:eastAsia="Times New Roman" w:hAnsi="Arial" w:cs="Arial"/>
          <w:lang w:eastAsia="pl-PL"/>
        </w:rPr>
        <w:t>bez limitu</w:t>
      </w:r>
    </w:p>
    <w:p w14:paraId="4084D0F9" w14:textId="77777777" w:rsidR="00E536DA" w:rsidRPr="00360C64" w:rsidRDefault="00E536DA" w:rsidP="00E536DA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STRÓJ</w:t>
      </w:r>
    </w:p>
    <w:p w14:paraId="4251ABFC" w14:textId="77777777" w:rsidR="00E536DA" w:rsidRDefault="00E536DA" w:rsidP="00E536DA">
      <w:pPr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Męski: </w:t>
      </w:r>
      <w:r w:rsidRPr="00360C64">
        <w:rPr>
          <w:rFonts w:ascii="Arial" w:eastAsia="Times New Roman" w:hAnsi="Arial" w:cs="Arial"/>
          <w:lang w:eastAsia="pl-PL"/>
        </w:rPr>
        <w:t xml:space="preserve">Zawodnicy do pozowania mogą założyć dowolnego koloru, nieprzezroczyste, kąpielówki/majtki startowe, które są czyste i przyzwoite. Kolor, tkanina, struktura i styl kąpielówek pozostają w gestii zawodnika. Kąpielówki przykrywają minimum ¾ </w:t>
      </w:r>
      <w:proofErr w:type="spellStart"/>
      <w:r w:rsidRPr="00360C64">
        <w:rPr>
          <w:rFonts w:ascii="Arial" w:eastAsia="Times New Roman" w:hAnsi="Arial" w:cs="Arial"/>
          <w:lang w:eastAsia="pl-PL"/>
        </w:rPr>
        <w:t>gluteus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60C64">
        <w:rPr>
          <w:rFonts w:ascii="Arial" w:eastAsia="Times New Roman" w:hAnsi="Arial" w:cs="Arial"/>
          <w:lang w:eastAsia="pl-PL"/>
        </w:rPr>
        <w:t>maximus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i całkowicie powierzchnię </w:t>
      </w:r>
      <w:proofErr w:type="gramStart"/>
      <w:r w:rsidRPr="00360C64">
        <w:rPr>
          <w:rFonts w:ascii="Arial" w:eastAsia="Times New Roman" w:hAnsi="Arial" w:cs="Arial"/>
          <w:lang w:eastAsia="pl-PL"/>
        </w:rPr>
        <w:t>przednią ,</w:t>
      </w:r>
      <w:proofErr w:type="gramEnd"/>
      <w:r w:rsidRPr="00360C64">
        <w:rPr>
          <w:rFonts w:ascii="Arial" w:eastAsia="Times New Roman" w:hAnsi="Arial" w:cs="Arial"/>
          <w:lang w:eastAsia="pl-PL"/>
        </w:rPr>
        <w:t xml:space="preserve"> a bok kąpielówek winien mieć co najmniej 1 cm szerokości. Stosowanie wyściółki w dowolnym miejscu w kąpielówkach, jest zabronione.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523FBFFB" w14:textId="77777777" w:rsidR="00E536DA" w:rsidRPr="00360C64" w:rsidRDefault="00E536DA" w:rsidP="00E536DA">
      <w:pPr>
        <w:spacing w:after="15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Kobiecy: </w:t>
      </w:r>
      <w:r w:rsidRPr="00E536DA">
        <w:rPr>
          <w:rFonts w:ascii="Arial" w:eastAsia="Times New Roman" w:hAnsi="Arial" w:cs="Arial"/>
          <w:lang w:eastAsia="pl-PL"/>
        </w:rPr>
        <w:t>kostium BIKIN</w:t>
      </w:r>
      <w:r>
        <w:rPr>
          <w:rFonts w:ascii="Arial" w:eastAsia="Times New Roman" w:hAnsi="Arial" w:cs="Arial"/>
          <w:lang w:eastAsia="pl-PL"/>
        </w:rPr>
        <w:t>I dwuczęściowy, NIEPRZEJRZYSTY.</w:t>
      </w:r>
      <w:r w:rsidR="00947AE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K</w:t>
      </w:r>
      <w:r w:rsidRPr="00E536DA">
        <w:rPr>
          <w:rFonts w:ascii="Arial" w:eastAsia="Times New Roman" w:hAnsi="Arial" w:cs="Arial"/>
          <w:lang w:eastAsia="pl-PL"/>
        </w:rPr>
        <w:t xml:space="preserve">olor, tkanina, faktura, ozdoby i styl bikini, a także kolor i styl butów na wysokich obcasach pozostawia się </w:t>
      </w:r>
      <w:proofErr w:type="spellStart"/>
      <w:r w:rsidRPr="00E536DA">
        <w:rPr>
          <w:rFonts w:ascii="Arial" w:eastAsia="Times New Roman" w:hAnsi="Arial" w:cs="Arial"/>
          <w:lang w:eastAsia="pl-PL"/>
        </w:rPr>
        <w:t>w.g</w:t>
      </w:r>
      <w:proofErr w:type="spellEnd"/>
      <w:r w:rsidRPr="00E536DA">
        <w:rPr>
          <w:rFonts w:ascii="Arial" w:eastAsia="Times New Roman" w:hAnsi="Arial" w:cs="Arial"/>
          <w:lang w:eastAsia="pl-PL"/>
        </w:rPr>
        <w:t xml:space="preserve"> uznania zawodniczki, z wyjątkiem wskazań przedstawiony</w:t>
      </w:r>
      <w:r>
        <w:rPr>
          <w:rFonts w:ascii="Arial" w:eastAsia="Times New Roman" w:hAnsi="Arial" w:cs="Arial"/>
          <w:lang w:eastAsia="pl-PL"/>
        </w:rPr>
        <w:t>ch poniżej. G</w:t>
      </w:r>
      <w:r w:rsidRPr="00E536DA">
        <w:rPr>
          <w:rFonts w:ascii="Arial" w:eastAsia="Times New Roman" w:hAnsi="Arial" w:cs="Arial"/>
          <w:lang w:eastAsia="pl-PL"/>
        </w:rPr>
        <w:t>rubość podeszwy obuwia może wynosić maksymalnie 2 cm, a wysokość obcasa może wynosić maksymalnie 12 cm. Buty</w:t>
      </w:r>
      <w:r>
        <w:rPr>
          <w:rFonts w:ascii="Arial" w:eastAsia="Times New Roman" w:hAnsi="Arial" w:cs="Arial"/>
          <w:lang w:eastAsia="pl-PL"/>
        </w:rPr>
        <w:t xml:space="preserve"> na platformie są niedozwolone. D</w:t>
      </w:r>
      <w:r w:rsidRPr="00E536DA">
        <w:rPr>
          <w:rFonts w:ascii="Arial" w:eastAsia="Times New Roman" w:hAnsi="Arial" w:cs="Arial"/>
          <w:lang w:eastAsia="pl-PL"/>
        </w:rPr>
        <w:t xml:space="preserve">ół bikini musi przykrywać co najmniej 1/3 </w:t>
      </w:r>
      <w:proofErr w:type="spellStart"/>
      <w:r w:rsidRPr="00E536DA">
        <w:rPr>
          <w:rFonts w:ascii="Arial" w:eastAsia="Times New Roman" w:hAnsi="Arial" w:cs="Arial"/>
          <w:lang w:eastAsia="pl-PL"/>
        </w:rPr>
        <w:t>gluteus</w:t>
      </w:r>
      <w:proofErr w:type="spellEnd"/>
      <w:r w:rsidRPr="00E536DA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E536DA">
        <w:rPr>
          <w:rFonts w:ascii="Arial" w:eastAsia="Times New Roman" w:hAnsi="Arial" w:cs="Arial"/>
          <w:lang w:eastAsia="pl-PL"/>
        </w:rPr>
        <w:t>maximus</w:t>
      </w:r>
      <w:proofErr w:type="spellEnd"/>
      <w:r w:rsidRPr="00E536DA">
        <w:rPr>
          <w:rFonts w:ascii="Arial" w:eastAsia="Times New Roman" w:hAnsi="Arial" w:cs="Arial"/>
          <w:lang w:eastAsia="pl-PL"/>
        </w:rPr>
        <w:t xml:space="preserve"> i cały przód. Bikini musi być w dobrym smaku</w:t>
      </w:r>
      <w:r>
        <w:rPr>
          <w:rFonts w:ascii="Arial" w:eastAsia="Times New Roman" w:hAnsi="Arial" w:cs="Arial"/>
          <w:lang w:eastAsia="pl-PL"/>
        </w:rPr>
        <w:t>. STRINGI są surowo zabronione. K</w:t>
      </w:r>
      <w:r w:rsidRPr="00E536DA">
        <w:rPr>
          <w:rFonts w:ascii="Arial" w:eastAsia="Times New Roman" w:hAnsi="Arial" w:cs="Arial"/>
          <w:lang w:eastAsia="pl-PL"/>
        </w:rPr>
        <w:t>ostium BIKINI zostanie ZWERYFIKOWANY podczas ofic</w:t>
      </w:r>
      <w:r>
        <w:rPr>
          <w:rFonts w:ascii="Arial" w:eastAsia="Times New Roman" w:hAnsi="Arial" w:cs="Arial"/>
          <w:lang w:eastAsia="pl-PL"/>
        </w:rPr>
        <w:t>jalnej rejestracji zawodniczek. Włosy mogą być stylizowane,</w:t>
      </w:r>
      <w:r w:rsidRPr="00E536DA">
        <w:rPr>
          <w:rFonts w:ascii="Arial" w:eastAsia="Times New Roman" w:hAnsi="Arial" w:cs="Arial"/>
          <w:lang w:eastAsia="pl-PL"/>
        </w:rPr>
        <w:t xml:space="preserve"> z biżuterii dozwolone: o</w:t>
      </w:r>
      <w:r>
        <w:rPr>
          <w:rFonts w:ascii="Arial" w:eastAsia="Times New Roman" w:hAnsi="Arial" w:cs="Arial"/>
          <w:lang w:eastAsia="pl-PL"/>
        </w:rPr>
        <w:t>brączki, bransoletki i kolczyki. Z</w:t>
      </w:r>
      <w:r w:rsidRPr="00E536DA">
        <w:rPr>
          <w:rFonts w:ascii="Arial" w:eastAsia="Times New Roman" w:hAnsi="Arial" w:cs="Arial"/>
          <w:lang w:eastAsia="pl-PL"/>
        </w:rPr>
        <w:t>akaz noszenia: okularów, zegarków, peruczek ani sztucznej dodatków, z wyjątkiem implantów</w:t>
      </w:r>
    </w:p>
    <w:p w14:paraId="72B4ED6D" w14:textId="77777777" w:rsidR="00E536DA" w:rsidRPr="00360C64" w:rsidRDefault="00E536DA" w:rsidP="00E536DA">
      <w:pPr>
        <w:spacing w:after="150" w:line="480" w:lineRule="atLeast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RUNDA 1 LINE UP</w:t>
      </w:r>
      <w:r w:rsidRPr="00360C64">
        <w:rPr>
          <w:rFonts w:ascii="Arial" w:eastAsia="Times New Roman" w:hAnsi="Arial" w:cs="Arial"/>
          <w:lang w:eastAsia="pl-PL"/>
        </w:rPr>
        <w:t>:</w:t>
      </w:r>
    </w:p>
    <w:p w14:paraId="2205685C" w14:textId="77777777" w:rsidR="00E536DA" w:rsidRPr="00360C64" w:rsidRDefault="00E536DA" w:rsidP="00E536DA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 xml:space="preserve">Porównanie w 4 zwrotach tzw. </w:t>
      </w:r>
      <w:proofErr w:type="spellStart"/>
      <w:r w:rsidRPr="00360C64">
        <w:rPr>
          <w:rFonts w:ascii="Arial" w:eastAsia="Times New Roman" w:hAnsi="Arial" w:cs="Arial"/>
          <w:lang w:eastAsia="pl-PL"/>
        </w:rPr>
        <w:t>line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60C64">
        <w:rPr>
          <w:rFonts w:ascii="Arial" w:eastAsia="Times New Roman" w:hAnsi="Arial" w:cs="Arial"/>
          <w:lang w:eastAsia="pl-PL"/>
        </w:rPr>
        <w:t>up</w:t>
      </w:r>
      <w:proofErr w:type="spellEnd"/>
      <w:r w:rsidRPr="00360C64">
        <w:rPr>
          <w:rFonts w:ascii="Arial" w:eastAsia="Times New Roman" w:hAnsi="Arial" w:cs="Arial"/>
          <w:lang w:eastAsia="pl-PL"/>
        </w:rPr>
        <w:t xml:space="preserve"> oraz pozy obowiązkowe</w:t>
      </w:r>
      <w:r>
        <w:rPr>
          <w:rFonts w:ascii="Arial" w:eastAsia="Times New Roman" w:hAnsi="Arial" w:cs="Arial"/>
          <w:lang w:eastAsia="pl-PL"/>
        </w:rPr>
        <w:t xml:space="preserve"> w parach</w:t>
      </w:r>
      <w:r w:rsidRPr="00360C64">
        <w:rPr>
          <w:rFonts w:ascii="Arial" w:eastAsia="Times New Roman" w:hAnsi="Arial" w:cs="Arial"/>
          <w:lang w:eastAsia="pl-PL"/>
        </w:rPr>
        <w:t xml:space="preserve"> (7 póz obowiązkowych)</w:t>
      </w:r>
      <w:r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 xml:space="preserve">Wszelkie anomalia (ginekomastia,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palumboizm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zerwane przyczepy mięśni, przepukliny, itp.) powodujące widoczne deformacje sylwetki, skutkują punktami ujemnymi.</w:t>
      </w:r>
    </w:p>
    <w:p w14:paraId="44814B57" w14:textId="77777777" w:rsidR="00E536DA" w:rsidRPr="00360C64" w:rsidRDefault="00E536DA" w:rsidP="00E536DA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b/>
          <w:bCs/>
          <w:lang w:eastAsia="pl-PL"/>
        </w:rPr>
        <w:t>RUNDA 2 UKŁAD DOWOLNY</w:t>
      </w:r>
      <w:r w:rsidRPr="00360C64">
        <w:rPr>
          <w:rFonts w:ascii="Arial" w:eastAsia="Times New Roman" w:hAnsi="Arial" w:cs="Arial"/>
          <w:lang w:eastAsia="pl-PL"/>
        </w:rPr>
        <w:t>:</w:t>
      </w:r>
    </w:p>
    <w:p w14:paraId="2F34321B" w14:textId="77777777" w:rsidR="00E536DA" w:rsidRDefault="00E536DA" w:rsidP="00E536DA">
      <w:pPr>
        <w:spacing w:after="150" w:line="276" w:lineRule="auto"/>
        <w:rPr>
          <w:rFonts w:ascii="Arial" w:eastAsia="Times New Roman" w:hAnsi="Arial" w:cs="Arial"/>
          <w:lang w:eastAsia="pl-PL"/>
        </w:rPr>
      </w:pPr>
      <w:r w:rsidRPr="00360C64">
        <w:rPr>
          <w:rFonts w:ascii="Arial" w:eastAsia="Times New Roman" w:hAnsi="Arial" w:cs="Arial"/>
          <w:lang w:eastAsia="pl-PL"/>
        </w:rPr>
        <w:t>Pokaz kulturystyczny, trwający maksymalnie 1 minutę. Do muzyki dostarczonej przez zawodnika na nośniku. Dopuszczone są rekwizyty w tej rundzie. Zawodnik wykonuje układ na boso.</w:t>
      </w:r>
    </w:p>
    <w:p w14:paraId="00730610" w14:textId="77777777" w:rsidR="002E2BC4" w:rsidRPr="00360C64" w:rsidRDefault="002E2BC4" w:rsidP="00E536DA">
      <w:pPr>
        <w:spacing w:after="150" w:line="276" w:lineRule="auto"/>
        <w:rPr>
          <w:rFonts w:ascii="Arial" w:eastAsia="Times New Roman" w:hAnsi="Arial" w:cs="Arial"/>
          <w:lang w:eastAsia="pl-PL"/>
        </w:rPr>
      </w:pPr>
    </w:p>
    <w:p w14:paraId="57BC3587" w14:textId="77777777" w:rsidR="00E536DA" w:rsidRPr="002E2BC4" w:rsidRDefault="002E2BC4" w:rsidP="00E536DA">
      <w:pPr>
        <w:spacing w:after="150" w:line="276" w:lineRule="auto"/>
        <w:rPr>
          <w:rFonts w:ascii="Arial" w:eastAsia="Times New Roman" w:hAnsi="Arial" w:cs="Arial"/>
          <w:b/>
          <w:lang w:eastAsia="pl-PL"/>
        </w:rPr>
      </w:pPr>
      <w:r w:rsidRPr="002E2BC4">
        <w:rPr>
          <w:rFonts w:ascii="Arial" w:eastAsia="Times New Roman" w:hAnsi="Arial" w:cs="Arial"/>
          <w:b/>
          <w:lang w:eastAsia="pl-PL"/>
        </w:rPr>
        <w:t>___________________________________________________________________________________</w:t>
      </w:r>
    </w:p>
    <w:p w14:paraId="6A5E7234" w14:textId="77777777" w:rsidR="00E536DA" w:rsidRPr="0010169D" w:rsidRDefault="00E536DA" w:rsidP="00E536DA">
      <w:pPr>
        <w:spacing w:after="15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KATEGORIE, </w:t>
      </w:r>
      <w:r w:rsidRPr="0010169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PODKATEGORIE I LIMITY WAGOWE</w:t>
      </w:r>
      <w:r w:rsidRPr="0010169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016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RYWALIZACJI MIĘDZYNARODOWEJ </w:t>
      </w:r>
      <w:r w:rsidRPr="0010169D">
        <w:rPr>
          <w:rFonts w:ascii="Arial" w:eastAsia="Times New Roman" w:hAnsi="Arial" w:cs="Arial"/>
          <w:sz w:val="20"/>
          <w:szCs w:val="20"/>
          <w:lang w:eastAsia="pl-PL"/>
        </w:rPr>
        <w:t>OBOWIĄZUJĄCE W FEDERACJACH, NA ZAWODACH RANGI MISTRZOSTWA ŚWIATA, MISTRZOSTWA EUROPY, Mr. UNIVERSE:</w:t>
      </w:r>
    </w:p>
    <w:p w14:paraId="44502B5A" w14:textId="77777777" w:rsidR="00E536DA" w:rsidRPr="00E536DA" w:rsidRDefault="00E536DA" w:rsidP="00E536DA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  <w:lang w:val="en-US"/>
        </w:rPr>
      </w:pPr>
      <w:r w:rsidRPr="00E536DA">
        <w:rPr>
          <w:rFonts w:ascii="Arial" w:eastAsia="Times New Roman" w:hAnsi="Arial" w:cs="Arial"/>
          <w:b/>
          <w:sz w:val="20"/>
          <w:szCs w:val="20"/>
          <w:lang w:val="en-US" w:eastAsia="pl-PL"/>
        </w:rPr>
        <w:t>WBBF</w:t>
      </w:r>
      <w:r w:rsidRPr="0010169D">
        <w:rPr>
          <w:rFonts w:ascii="Arial" w:eastAsia="Times New Roman" w:hAnsi="Arial" w:cs="Arial"/>
          <w:b/>
          <w:sz w:val="20"/>
          <w:szCs w:val="20"/>
          <w:lang w:val="en-US" w:eastAsia="pl-PL"/>
        </w:rPr>
        <w:t>:</w:t>
      </w:r>
      <w:r w:rsidRPr="00E536DA">
        <w:rPr>
          <w:rFonts w:ascii="Arial" w:hAnsi="Arial" w:cs="Arial"/>
          <w:color w:val="1B1B1B"/>
          <w:sz w:val="27"/>
          <w:szCs w:val="27"/>
          <w:lang w:val="en-US"/>
        </w:rPr>
        <w:br/>
      </w:r>
      <w:r w:rsidRPr="00E536DA">
        <w:rPr>
          <w:rFonts w:ascii="Arial" w:hAnsi="Arial" w:cs="Arial"/>
          <w:color w:val="1B1B1B"/>
          <w:sz w:val="20"/>
          <w:szCs w:val="20"/>
          <w:shd w:val="clear" w:color="auto" w:fill="FFFFFF"/>
          <w:lang w:val="en-US"/>
        </w:rPr>
        <w:t>a) CLASSIC</w:t>
      </w:r>
    </w:p>
    <w:p w14:paraId="529BFC34" w14:textId="77777777" w:rsidR="00E536DA" w:rsidRPr="00E536DA" w:rsidRDefault="00E536DA" w:rsidP="00E536DA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1B1B1B"/>
          <w:sz w:val="20"/>
          <w:szCs w:val="20"/>
          <w:shd w:val="clear" w:color="auto" w:fill="FFFFFF"/>
          <w:lang w:val="en-US"/>
        </w:rPr>
        <w:t xml:space="preserve">b) </w:t>
      </w:r>
      <w:r w:rsidRPr="00E536DA">
        <w:rPr>
          <w:rFonts w:ascii="Arial" w:hAnsi="Arial" w:cs="Arial"/>
          <w:color w:val="1B1B1B"/>
          <w:sz w:val="20"/>
          <w:szCs w:val="20"/>
          <w:shd w:val="clear" w:color="auto" w:fill="FFFFFF"/>
          <w:lang w:val="en-US"/>
        </w:rPr>
        <w:t>PERFORMANCE</w:t>
      </w:r>
    </w:p>
    <w:p w14:paraId="45272EEE" w14:textId="77777777" w:rsidR="00E536DA" w:rsidRPr="00E536DA" w:rsidRDefault="00E536DA" w:rsidP="00E536DA">
      <w:pPr>
        <w:spacing w:after="150" w:line="276" w:lineRule="auto"/>
        <w:rPr>
          <w:rFonts w:ascii="Arial" w:hAnsi="Arial" w:cs="Arial"/>
          <w:color w:val="1B1B1B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1B1B1B"/>
          <w:sz w:val="20"/>
          <w:szCs w:val="20"/>
          <w:shd w:val="clear" w:color="auto" w:fill="FFFFFF"/>
          <w:lang w:val="en-US"/>
        </w:rPr>
        <w:t xml:space="preserve">c) </w:t>
      </w:r>
      <w:r w:rsidRPr="00E536DA">
        <w:rPr>
          <w:rFonts w:ascii="Arial" w:hAnsi="Arial" w:cs="Arial"/>
          <w:color w:val="1B1B1B"/>
          <w:sz w:val="20"/>
          <w:szCs w:val="20"/>
          <w:shd w:val="clear" w:color="auto" w:fill="FFFFFF"/>
          <w:lang w:val="en-US"/>
        </w:rPr>
        <w:t>ATHLETIC</w:t>
      </w:r>
    </w:p>
    <w:p w14:paraId="0B404AB6" w14:textId="77777777" w:rsidR="00E536DA" w:rsidRPr="00E536DA" w:rsidRDefault="00E536DA" w:rsidP="00E536DA">
      <w:pPr>
        <w:spacing w:after="150" w:line="276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hAnsi="Arial" w:cs="Arial"/>
          <w:color w:val="1B1B1B"/>
          <w:sz w:val="20"/>
          <w:szCs w:val="20"/>
          <w:shd w:val="clear" w:color="auto" w:fill="FFFFFF"/>
          <w:lang w:val="en-US"/>
        </w:rPr>
        <w:t xml:space="preserve">d) </w:t>
      </w:r>
      <w:r w:rsidRPr="00E536DA">
        <w:rPr>
          <w:rFonts w:ascii="Arial" w:hAnsi="Arial" w:cs="Arial"/>
          <w:color w:val="1B1B1B"/>
          <w:sz w:val="20"/>
          <w:szCs w:val="20"/>
          <w:shd w:val="clear" w:color="auto" w:fill="FFFFFF"/>
          <w:lang w:val="en-US"/>
        </w:rPr>
        <w:t>BODYBUILDING</w:t>
      </w:r>
    </w:p>
    <w:sectPr w:rsidR="00E536DA" w:rsidRPr="00E536DA" w:rsidSect="00360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0424"/>
    <w:multiLevelType w:val="multilevel"/>
    <w:tmpl w:val="1C14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D7E01"/>
    <w:multiLevelType w:val="multilevel"/>
    <w:tmpl w:val="5CC0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E53E4"/>
    <w:multiLevelType w:val="multilevel"/>
    <w:tmpl w:val="4674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A314D"/>
    <w:multiLevelType w:val="multilevel"/>
    <w:tmpl w:val="1894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93264"/>
    <w:multiLevelType w:val="multilevel"/>
    <w:tmpl w:val="D5CC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8379A"/>
    <w:multiLevelType w:val="multilevel"/>
    <w:tmpl w:val="A6B8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24926"/>
    <w:multiLevelType w:val="hybridMultilevel"/>
    <w:tmpl w:val="7B1C6EC4"/>
    <w:lvl w:ilvl="0" w:tplc="5D8E9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023B"/>
    <w:multiLevelType w:val="hybridMultilevel"/>
    <w:tmpl w:val="A0820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F371A"/>
    <w:multiLevelType w:val="multilevel"/>
    <w:tmpl w:val="4A62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16348"/>
    <w:multiLevelType w:val="hybridMultilevel"/>
    <w:tmpl w:val="38824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30C1D"/>
    <w:multiLevelType w:val="hybridMultilevel"/>
    <w:tmpl w:val="C17AF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314A2"/>
    <w:multiLevelType w:val="hybridMultilevel"/>
    <w:tmpl w:val="D6448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92772"/>
    <w:multiLevelType w:val="hybridMultilevel"/>
    <w:tmpl w:val="C0309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59549">
    <w:abstractNumId w:val="4"/>
  </w:num>
  <w:num w:numId="2" w16cid:durableId="1542090263">
    <w:abstractNumId w:val="5"/>
  </w:num>
  <w:num w:numId="3" w16cid:durableId="1119031720">
    <w:abstractNumId w:val="11"/>
  </w:num>
  <w:num w:numId="4" w16cid:durableId="105004114">
    <w:abstractNumId w:val="12"/>
  </w:num>
  <w:num w:numId="5" w16cid:durableId="1406142673">
    <w:abstractNumId w:val="6"/>
  </w:num>
  <w:num w:numId="6" w16cid:durableId="1074359028">
    <w:abstractNumId w:val="9"/>
  </w:num>
  <w:num w:numId="7" w16cid:durableId="1262836791">
    <w:abstractNumId w:val="10"/>
  </w:num>
  <w:num w:numId="8" w16cid:durableId="2133163605">
    <w:abstractNumId w:val="7"/>
  </w:num>
  <w:num w:numId="9" w16cid:durableId="1035156014">
    <w:abstractNumId w:val="2"/>
  </w:num>
  <w:num w:numId="10" w16cid:durableId="1289584029">
    <w:abstractNumId w:val="3"/>
  </w:num>
  <w:num w:numId="11" w16cid:durableId="1527789770">
    <w:abstractNumId w:val="8"/>
  </w:num>
  <w:num w:numId="12" w16cid:durableId="795638725">
    <w:abstractNumId w:val="0"/>
  </w:num>
  <w:num w:numId="13" w16cid:durableId="28817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0B"/>
    <w:rsid w:val="00031176"/>
    <w:rsid w:val="000A1C8D"/>
    <w:rsid w:val="0010169D"/>
    <w:rsid w:val="001E4B52"/>
    <w:rsid w:val="002E2BC4"/>
    <w:rsid w:val="002F5727"/>
    <w:rsid w:val="00305799"/>
    <w:rsid w:val="003168DD"/>
    <w:rsid w:val="00360C64"/>
    <w:rsid w:val="003866EF"/>
    <w:rsid w:val="00465B72"/>
    <w:rsid w:val="00487A4D"/>
    <w:rsid w:val="004D1DB9"/>
    <w:rsid w:val="00542BDD"/>
    <w:rsid w:val="005B3D2A"/>
    <w:rsid w:val="005B7210"/>
    <w:rsid w:val="006330A9"/>
    <w:rsid w:val="00670DCC"/>
    <w:rsid w:val="006864D3"/>
    <w:rsid w:val="006E0288"/>
    <w:rsid w:val="0071103D"/>
    <w:rsid w:val="0075614D"/>
    <w:rsid w:val="008538FD"/>
    <w:rsid w:val="00865CD3"/>
    <w:rsid w:val="008C1D6E"/>
    <w:rsid w:val="00904898"/>
    <w:rsid w:val="00947AEC"/>
    <w:rsid w:val="009B40A7"/>
    <w:rsid w:val="009F327B"/>
    <w:rsid w:val="00A15AF1"/>
    <w:rsid w:val="00B279E5"/>
    <w:rsid w:val="00B97E0B"/>
    <w:rsid w:val="00C352DF"/>
    <w:rsid w:val="00D41A4C"/>
    <w:rsid w:val="00E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2071"/>
  <w15:chartTrackingRefBased/>
  <w15:docId w15:val="{36E405AE-A3EE-4747-8022-3A5C98A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B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urrent">
    <w:name w:val="current"/>
    <w:basedOn w:val="Domylnaczcionkaakapitu"/>
    <w:rsid w:val="008C1D6E"/>
  </w:style>
  <w:style w:type="paragraph" w:styleId="NormalnyWeb">
    <w:name w:val="Normal (Web)"/>
    <w:basedOn w:val="Normalny"/>
    <w:uiPriority w:val="99"/>
    <w:unhideWhenUsed/>
    <w:rsid w:val="008C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1D6E"/>
    <w:rPr>
      <w:b/>
      <w:bCs/>
    </w:rPr>
  </w:style>
  <w:style w:type="paragraph" w:styleId="Akapitzlist">
    <w:name w:val="List Paragraph"/>
    <w:basedOn w:val="Normalny"/>
    <w:uiPriority w:val="34"/>
    <w:qFormat/>
    <w:rsid w:val="008C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23</Pages>
  <Words>4074</Words>
  <Characters>24448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Recepcja</dc:creator>
  <cp:keywords/>
  <dc:description/>
  <cp:lastModifiedBy>Wojciech Nadolski</cp:lastModifiedBy>
  <cp:revision>2</cp:revision>
  <dcterms:created xsi:type="dcterms:W3CDTF">2026-02-28T06:07:00Z</dcterms:created>
  <dcterms:modified xsi:type="dcterms:W3CDTF">2026-02-28T06:07:00Z</dcterms:modified>
</cp:coreProperties>
</file>